
<file path=[Content_Types].xml><?xml version="1.0" encoding="utf-8"?>
<Types xmlns="http://schemas.openxmlformats.org/package/2006/content-types">
  <Default Extension="tmp" ContentType="image/png"/>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CA5998" w14:textId="0BF641DE" w:rsidR="006250BE" w:rsidRDefault="00DB5DD4" w:rsidP="00DB5DD4">
      <w:pPr>
        <w:pStyle w:val="a7"/>
      </w:pPr>
      <w:r>
        <w:rPr>
          <w:rFonts w:hint="eastAsia"/>
        </w:rPr>
        <w:t>线上电商项目实战</w:t>
      </w:r>
    </w:p>
    <w:p w14:paraId="0149A636" w14:textId="2FAD2B1D" w:rsidR="006A37A9" w:rsidRDefault="006A37A9" w:rsidP="006A37A9">
      <w:pPr>
        <w:pStyle w:val="1"/>
        <w:numPr>
          <w:ilvl w:val="0"/>
          <w:numId w:val="1"/>
        </w:numPr>
      </w:pPr>
      <w:r>
        <w:rPr>
          <w:rFonts w:hint="eastAsia"/>
        </w:rPr>
        <w:t>课程介绍</w:t>
      </w:r>
    </w:p>
    <w:p w14:paraId="215BBD12" w14:textId="01DF0D20" w:rsidR="006A37A9" w:rsidRDefault="006A37A9" w:rsidP="006A37A9">
      <w:pPr>
        <w:pStyle w:val="2"/>
        <w:numPr>
          <w:ilvl w:val="0"/>
          <w:numId w:val="2"/>
        </w:numPr>
      </w:pPr>
      <w:r>
        <w:rPr>
          <w:rFonts w:hint="eastAsia"/>
        </w:rPr>
        <w:t>课程导学</w:t>
      </w:r>
    </w:p>
    <w:p w14:paraId="650722BF" w14:textId="0BA64190" w:rsidR="00DD1AE2" w:rsidRDefault="00DD1AE2" w:rsidP="00DD1AE2">
      <w:pPr>
        <w:ind w:left="420"/>
      </w:pPr>
      <w:r>
        <w:rPr>
          <w:rFonts w:hint="eastAsia"/>
        </w:rPr>
        <w:t>开局一张图,刚枪我在行</w:t>
      </w:r>
      <w:r w:rsidR="00D55CE3">
        <w:rPr>
          <w:rFonts w:hint="eastAsia"/>
        </w:rPr>
        <w:t>.</w:t>
      </w:r>
    </w:p>
    <w:p w14:paraId="042DF4C0" w14:textId="2142B7D9" w:rsidR="00D55CE3" w:rsidRDefault="00C4620C" w:rsidP="00DD1AE2">
      <w:pPr>
        <w:ind w:left="420"/>
      </w:pPr>
      <w:r>
        <w:rPr>
          <w:noProof/>
        </w:rPr>
        <w:drawing>
          <wp:inline distT="0" distB="0" distL="0" distR="0" wp14:anchorId="1793C43F" wp14:editId="206C9C97">
            <wp:extent cx="5274310" cy="291147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8827A.tmp"/>
                    <pic:cNvPicPr/>
                  </pic:nvPicPr>
                  <pic:blipFill>
                    <a:blip r:embed="rId7">
                      <a:extLst>
                        <a:ext uri="{28A0092B-C50C-407E-A947-70E740481C1C}">
                          <a14:useLocalDpi xmlns:a14="http://schemas.microsoft.com/office/drawing/2010/main" val="0"/>
                        </a:ext>
                      </a:extLst>
                    </a:blip>
                    <a:stretch>
                      <a:fillRect/>
                    </a:stretch>
                  </pic:blipFill>
                  <pic:spPr>
                    <a:xfrm>
                      <a:off x="0" y="0"/>
                      <a:ext cx="5274310" cy="2911475"/>
                    </a:xfrm>
                    <a:prstGeom prst="rect">
                      <a:avLst/>
                    </a:prstGeom>
                  </pic:spPr>
                </pic:pic>
              </a:graphicData>
            </a:graphic>
          </wp:inline>
        </w:drawing>
      </w:r>
    </w:p>
    <w:p w14:paraId="61FF3F93" w14:textId="5F2F24AF" w:rsidR="00CF3597" w:rsidRDefault="00CF3597" w:rsidP="00DD1AE2">
      <w:pPr>
        <w:ind w:left="420"/>
        <w:rPr>
          <w:highlight w:val="yellow"/>
        </w:rPr>
      </w:pPr>
      <w:r>
        <w:rPr>
          <w:rFonts w:hint="eastAsia"/>
        </w:rPr>
        <w:t>ECS:</w:t>
      </w:r>
      <w:r w:rsidR="0075221E" w:rsidRPr="0075221E">
        <w:rPr>
          <w:rFonts w:hint="eastAsia"/>
          <w:highlight w:val="yellow"/>
        </w:rPr>
        <w:t>云服务器</w:t>
      </w:r>
    </w:p>
    <w:p w14:paraId="2E9F3739" w14:textId="6EE9F044" w:rsidR="0075221E" w:rsidRDefault="0075221E" w:rsidP="00DD1AE2">
      <w:pPr>
        <w:ind w:left="420"/>
        <w:rPr>
          <w:highlight w:val="yellow"/>
        </w:rPr>
      </w:pPr>
      <w:r>
        <w:t>MQS:</w:t>
      </w:r>
      <w:r w:rsidRPr="00B830FC">
        <w:rPr>
          <w:rFonts w:hint="eastAsia"/>
          <w:highlight w:val="yellow"/>
        </w:rPr>
        <w:t>队列服务</w:t>
      </w:r>
    </w:p>
    <w:p w14:paraId="1FB34F4D" w14:textId="50C8B5C2" w:rsidR="00B830FC" w:rsidRDefault="00B830FC" w:rsidP="00DD1AE2">
      <w:pPr>
        <w:ind w:left="420"/>
        <w:rPr>
          <w:highlight w:val="yellow"/>
        </w:rPr>
      </w:pPr>
      <w:r>
        <w:rPr>
          <w:rFonts w:hint="eastAsia"/>
        </w:rPr>
        <w:t>OCS:</w:t>
      </w:r>
      <w:r w:rsidRPr="00C4620C">
        <w:rPr>
          <w:rFonts w:hint="eastAsia"/>
          <w:highlight w:val="yellow"/>
        </w:rPr>
        <w:t>缓存</w:t>
      </w:r>
    </w:p>
    <w:p w14:paraId="3EF1BEB3" w14:textId="13438A0A" w:rsidR="00896B0B" w:rsidRDefault="00896B0B" w:rsidP="00DD1AE2">
      <w:pPr>
        <w:ind w:left="420"/>
        <w:rPr>
          <w:rStyle w:val="a9"/>
          <w:rFonts w:ascii="Arial" w:hAnsi="Arial" w:cs="Arial"/>
          <w:color w:val="FF0000"/>
          <w:szCs w:val="21"/>
          <w:shd w:val="clear" w:color="auto" w:fill="FFFFFF"/>
        </w:rPr>
      </w:pPr>
      <w:r w:rsidRPr="00896B0B">
        <w:rPr>
          <w:rFonts w:hint="eastAsia"/>
        </w:rPr>
        <w:t>OSS:</w:t>
      </w:r>
      <w:r w:rsidRPr="00896B0B">
        <w:rPr>
          <w:rFonts w:ascii="Arial" w:hAnsi="Arial" w:cs="Arial"/>
          <w:color w:val="FF0000"/>
          <w:szCs w:val="21"/>
          <w:shd w:val="clear" w:color="auto" w:fill="FFFFFF"/>
        </w:rPr>
        <w:t xml:space="preserve"> </w:t>
      </w:r>
      <w:r>
        <w:rPr>
          <w:rStyle w:val="a9"/>
          <w:rFonts w:ascii="Arial" w:hAnsi="Arial" w:cs="Arial"/>
          <w:color w:val="FF0000"/>
          <w:szCs w:val="21"/>
          <w:shd w:val="clear" w:color="auto" w:fill="FFFFFF"/>
        </w:rPr>
        <w:t>Operation support system</w:t>
      </w:r>
      <w:r>
        <w:rPr>
          <w:rStyle w:val="a9"/>
          <w:rFonts w:ascii="Arial" w:hAnsi="Arial" w:cs="Arial"/>
          <w:color w:val="FF0000"/>
          <w:szCs w:val="21"/>
          <w:shd w:val="clear" w:color="auto" w:fill="FFFFFF"/>
        </w:rPr>
        <w:t>运营支撑系统</w:t>
      </w:r>
    </w:p>
    <w:p w14:paraId="211362E6" w14:textId="1B90D09B" w:rsidR="00D51364" w:rsidRDefault="00D51364" w:rsidP="00DD1AE2">
      <w:pPr>
        <w:ind w:left="420"/>
      </w:pPr>
      <w:r>
        <w:rPr>
          <w:rFonts w:hint="eastAsia"/>
        </w:rPr>
        <w:t>OTS:</w:t>
      </w:r>
    </w:p>
    <w:p w14:paraId="1D9F84AE" w14:textId="529344BE" w:rsidR="00D51364" w:rsidRPr="00896B0B" w:rsidRDefault="00D51364" w:rsidP="00DD1AE2">
      <w:pPr>
        <w:ind w:left="420"/>
      </w:pPr>
      <w:r>
        <w:rPr>
          <w:rFonts w:hint="eastAsia"/>
        </w:rPr>
        <w:t>CDN:</w:t>
      </w:r>
    </w:p>
    <w:p w14:paraId="0E2B23C8" w14:textId="77777777" w:rsidR="00C4620C" w:rsidRPr="00DD1AE2" w:rsidRDefault="00C4620C" w:rsidP="00DD1AE2">
      <w:pPr>
        <w:ind w:left="420"/>
      </w:pPr>
    </w:p>
    <w:p w14:paraId="4CE26B86" w14:textId="5F85D745" w:rsidR="006A37A9" w:rsidRDefault="006A37A9" w:rsidP="006A37A9">
      <w:pPr>
        <w:pStyle w:val="2"/>
        <w:numPr>
          <w:ilvl w:val="0"/>
          <w:numId w:val="2"/>
        </w:numPr>
      </w:pPr>
      <w:r>
        <w:rPr>
          <w:rFonts w:hint="eastAsia"/>
        </w:rPr>
        <w:t>课程学习与问题指南</w:t>
      </w:r>
    </w:p>
    <w:p w14:paraId="2CA06B27" w14:textId="444F6E3E" w:rsidR="0013226D" w:rsidRDefault="00BD0FB6" w:rsidP="0013226D">
      <w:hyperlink r:id="rId8" w:history="1">
        <w:r w:rsidR="00C4022D" w:rsidRPr="00A0036E">
          <w:rPr>
            <w:rStyle w:val="aa"/>
          </w:rPr>
          <w:t>https://www.imooc.com/article/17545</w:t>
        </w:r>
      </w:hyperlink>
    </w:p>
    <w:p w14:paraId="0AF622C9" w14:textId="6AF70151" w:rsidR="00C4022D" w:rsidRPr="00C4022D" w:rsidRDefault="00C4022D" w:rsidP="0013226D">
      <w:r w:rsidRPr="00C4022D">
        <w:t>https://www.imooc.com/article/18998</w:t>
      </w:r>
    </w:p>
    <w:p w14:paraId="24AF128D" w14:textId="61510887" w:rsidR="006A37A9" w:rsidRDefault="006A37A9" w:rsidP="006A37A9">
      <w:pPr>
        <w:pStyle w:val="2"/>
        <w:numPr>
          <w:ilvl w:val="0"/>
          <w:numId w:val="2"/>
        </w:numPr>
      </w:pPr>
      <w:r w:rsidRPr="006A37A9">
        <w:rPr>
          <w:rFonts w:hint="eastAsia"/>
        </w:rPr>
        <w:lastRenderedPageBreak/>
        <w:t>大型</w:t>
      </w:r>
      <w:r w:rsidRPr="006A37A9">
        <w:t>Java项目架构演进解析</w:t>
      </w:r>
    </w:p>
    <w:p w14:paraId="7CC105DF" w14:textId="21A28E7D" w:rsidR="00BA28C2" w:rsidRDefault="00DE24B3" w:rsidP="00BA28C2">
      <w:r>
        <w:rPr>
          <w:rFonts w:hint="eastAsia"/>
          <w:noProof/>
        </w:rPr>
        <w:drawing>
          <wp:inline distT="0" distB="0" distL="0" distR="0" wp14:anchorId="774615AD" wp14:editId="06F45929">
            <wp:extent cx="5274310" cy="29908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8E5B.tmp"/>
                    <pic:cNvPicPr/>
                  </pic:nvPicPr>
                  <pic:blipFill>
                    <a:blip r:embed="rId9">
                      <a:extLst>
                        <a:ext uri="{28A0092B-C50C-407E-A947-70E740481C1C}">
                          <a14:useLocalDpi xmlns:a14="http://schemas.microsoft.com/office/drawing/2010/main" val="0"/>
                        </a:ext>
                      </a:extLst>
                    </a:blip>
                    <a:stretch>
                      <a:fillRect/>
                    </a:stretch>
                  </pic:blipFill>
                  <pic:spPr>
                    <a:xfrm>
                      <a:off x="0" y="0"/>
                      <a:ext cx="5274310" cy="2990850"/>
                    </a:xfrm>
                    <a:prstGeom prst="rect">
                      <a:avLst/>
                    </a:prstGeom>
                  </pic:spPr>
                </pic:pic>
              </a:graphicData>
            </a:graphic>
          </wp:inline>
        </w:drawing>
      </w:r>
    </w:p>
    <w:p w14:paraId="74410F00" w14:textId="6CB5EF6B" w:rsidR="00785236" w:rsidRDefault="00785236" w:rsidP="00BA28C2">
      <w:r>
        <w:rPr>
          <w:rFonts w:hint="eastAsia"/>
        </w:rPr>
        <w:t>All</w:t>
      </w:r>
      <w:r>
        <w:t xml:space="preserve"> </w:t>
      </w:r>
      <w:r>
        <w:rPr>
          <w:rFonts w:hint="eastAsia"/>
        </w:rPr>
        <w:t>in</w:t>
      </w:r>
      <w:r>
        <w:t xml:space="preserve"> </w:t>
      </w:r>
      <w:r>
        <w:rPr>
          <w:rFonts w:hint="eastAsia"/>
        </w:rPr>
        <w:t>One</w:t>
      </w:r>
      <w:r>
        <w:t xml:space="preserve"> </w:t>
      </w:r>
      <w:r>
        <w:rPr>
          <w:rFonts w:hint="eastAsia"/>
        </w:rPr>
        <w:t>:应用、文件</w:t>
      </w:r>
      <w:r w:rsidR="00F10AED">
        <w:rPr>
          <w:rFonts w:hint="eastAsia"/>
        </w:rPr>
        <w:t>服务器</w:t>
      </w:r>
      <w:r>
        <w:rPr>
          <w:rFonts w:hint="eastAsia"/>
        </w:rPr>
        <w:t>、数据库都在一台主机上</w:t>
      </w:r>
    </w:p>
    <w:p w14:paraId="1AAEDA0E" w14:textId="79FA6A22" w:rsidR="005F28D7" w:rsidRDefault="005F28D7" w:rsidP="00BA28C2">
      <w:r>
        <w:rPr>
          <w:rFonts w:hint="eastAsia"/>
          <w:noProof/>
        </w:rPr>
        <w:drawing>
          <wp:inline distT="0" distB="0" distL="0" distR="0" wp14:anchorId="6622EA7F" wp14:editId="2A0ADB0B">
            <wp:extent cx="5274310" cy="29641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85E67.tmp"/>
                    <pic:cNvPicPr/>
                  </pic:nvPicPr>
                  <pic:blipFill>
                    <a:blip r:embed="rId10">
                      <a:extLst>
                        <a:ext uri="{28A0092B-C50C-407E-A947-70E740481C1C}">
                          <a14:useLocalDpi xmlns:a14="http://schemas.microsoft.com/office/drawing/2010/main" val="0"/>
                        </a:ext>
                      </a:extLst>
                    </a:blip>
                    <a:stretch>
                      <a:fillRect/>
                    </a:stretch>
                  </pic:blipFill>
                  <pic:spPr>
                    <a:xfrm>
                      <a:off x="0" y="0"/>
                      <a:ext cx="5274310" cy="2964180"/>
                    </a:xfrm>
                    <a:prstGeom prst="rect">
                      <a:avLst/>
                    </a:prstGeom>
                  </pic:spPr>
                </pic:pic>
              </a:graphicData>
            </a:graphic>
          </wp:inline>
        </w:drawing>
      </w:r>
    </w:p>
    <w:p w14:paraId="16C69636" w14:textId="7D1A976A" w:rsidR="00656712" w:rsidRDefault="006B23AA" w:rsidP="00BA28C2">
      <w:r>
        <w:rPr>
          <w:rFonts w:hint="eastAsia"/>
        </w:rPr>
        <w:t>演进</w:t>
      </w:r>
      <w:r w:rsidR="00F243E7">
        <w:sym w:font="Wingdings" w:char="F0E0"/>
      </w:r>
      <w:r w:rsidR="007754D8">
        <w:rPr>
          <w:rFonts w:hint="eastAsia"/>
        </w:rPr>
        <w:t>（文件服务器挂了，应用还是能访问数据）</w:t>
      </w:r>
    </w:p>
    <w:p w14:paraId="79B158F5" w14:textId="2F8BD64E" w:rsidR="00656712" w:rsidRDefault="00792F95" w:rsidP="00BA28C2">
      <w:r>
        <w:rPr>
          <w:rFonts w:hint="eastAsia"/>
        </w:rPr>
        <w:t>应用服务器是使用更好的内存和CPU</w:t>
      </w:r>
    </w:p>
    <w:p w14:paraId="22A92F73" w14:textId="4C60AA7B" w:rsidR="00792F95" w:rsidRDefault="00792F95" w:rsidP="00BA28C2">
      <w:r>
        <w:rPr>
          <w:rFonts w:hint="eastAsia"/>
        </w:rPr>
        <w:t>文件服务器</w:t>
      </w:r>
    </w:p>
    <w:p w14:paraId="33791A7C" w14:textId="365E93FA" w:rsidR="00792F95" w:rsidRDefault="00792F95" w:rsidP="00BA28C2">
      <w:r>
        <w:rPr>
          <w:rFonts w:hint="eastAsia"/>
        </w:rPr>
        <w:t>数据库服务器用更好的硬盘</w:t>
      </w:r>
    </w:p>
    <w:p w14:paraId="655FAEF7" w14:textId="22C82F12" w:rsidR="00972E84" w:rsidRDefault="00972E84" w:rsidP="00BA28C2"/>
    <w:p w14:paraId="74C28A3F" w14:textId="5E571909" w:rsidR="00972E84" w:rsidRDefault="000E0221" w:rsidP="00BA28C2">
      <w:r>
        <w:rPr>
          <w:rFonts w:hint="eastAsia"/>
        </w:rPr>
        <w:t>演进</w:t>
      </w:r>
      <w:r w:rsidR="00972E84">
        <w:sym w:font="Wingdings" w:char="F0E0"/>
      </w:r>
    </w:p>
    <w:p w14:paraId="4E68481C" w14:textId="5246A82D" w:rsidR="006C2F1E" w:rsidRDefault="00D232CE" w:rsidP="00BA28C2">
      <w:r>
        <w:rPr>
          <w:rFonts w:hint="eastAsia"/>
          <w:noProof/>
        </w:rPr>
        <w:lastRenderedPageBreak/>
        <w:drawing>
          <wp:inline distT="0" distB="0" distL="0" distR="0" wp14:anchorId="31441E1F" wp14:editId="26AF39BD">
            <wp:extent cx="5274310" cy="32232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C88A66.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223260"/>
                    </a:xfrm>
                    <a:prstGeom prst="rect">
                      <a:avLst/>
                    </a:prstGeom>
                  </pic:spPr>
                </pic:pic>
              </a:graphicData>
            </a:graphic>
          </wp:inline>
        </w:drawing>
      </w:r>
    </w:p>
    <w:p w14:paraId="7BAEA0C8" w14:textId="5951871A" w:rsidR="00C06C09" w:rsidRDefault="00C06C09" w:rsidP="00BA28C2">
      <w:r>
        <w:rPr>
          <w:rFonts w:hint="eastAsia"/>
        </w:rPr>
        <w:t>Q1.具有哪种业务特点的数据需要缓存</w:t>
      </w:r>
    </w:p>
    <w:p w14:paraId="27B8CDA8" w14:textId="18792DD5" w:rsidR="0069096A" w:rsidRDefault="0069096A" w:rsidP="00BA28C2">
      <w:r>
        <w:rPr>
          <w:rFonts w:hint="eastAsia"/>
        </w:rPr>
        <w:t>Q2.</w:t>
      </w:r>
      <w:r w:rsidR="00621D51">
        <w:rPr>
          <w:rFonts w:hint="eastAsia"/>
        </w:rPr>
        <w:t>具有那种业务的数据使用本地缓存，那种业务数据使用远</w:t>
      </w:r>
      <w:r w:rsidR="0060026C">
        <w:rPr>
          <w:rFonts w:hint="eastAsia"/>
        </w:rPr>
        <w:t>程</w:t>
      </w:r>
      <w:r w:rsidR="00621D51">
        <w:rPr>
          <w:rFonts w:hint="eastAsia"/>
        </w:rPr>
        <w:t>缓存？</w:t>
      </w:r>
    </w:p>
    <w:p w14:paraId="58E15474" w14:textId="686A9DDC" w:rsidR="003E5D45" w:rsidRDefault="003E5D45" w:rsidP="00BA28C2">
      <w:r>
        <w:rPr>
          <w:rFonts w:hint="eastAsia"/>
        </w:rPr>
        <w:t>Q3.分布式</w:t>
      </w:r>
      <w:r w:rsidR="00F67E7E">
        <w:rPr>
          <w:rFonts w:hint="eastAsia"/>
        </w:rPr>
        <w:t>缓存</w:t>
      </w:r>
      <w:r w:rsidR="001114BF">
        <w:rPr>
          <w:rFonts w:hint="eastAsia"/>
        </w:rPr>
        <w:t>在扩容时</w:t>
      </w:r>
      <w:r w:rsidR="00F67E7E">
        <w:rPr>
          <w:rFonts w:hint="eastAsia"/>
        </w:rPr>
        <w:t>会遇到哪些问题</w:t>
      </w:r>
      <w:r w:rsidR="0060026C">
        <w:rPr>
          <w:rFonts w:hint="eastAsia"/>
        </w:rPr>
        <w:t>，怎么解决</w:t>
      </w:r>
      <w:r w:rsidR="005A1CD7">
        <w:rPr>
          <w:rFonts w:hint="eastAsia"/>
        </w:rPr>
        <w:t>？</w:t>
      </w:r>
    </w:p>
    <w:p w14:paraId="5D36EDB7" w14:textId="1D36C6BB" w:rsidR="005A1CD7" w:rsidRDefault="005A1CD7" w:rsidP="00BA28C2">
      <w:r>
        <w:rPr>
          <w:rFonts w:hint="eastAsia"/>
        </w:rPr>
        <w:t>Q4.分布式缓存算法有哪几种,各自有什么优缺点？</w:t>
      </w:r>
    </w:p>
    <w:p w14:paraId="5972B9B1" w14:textId="214A9943" w:rsidR="000F0CF7" w:rsidRDefault="000F0CF7" w:rsidP="00BA28C2"/>
    <w:p w14:paraId="45E670A3" w14:textId="5184E603" w:rsidR="000F0CF7" w:rsidRDefault="000F0CF7" w:rsidP="00BA28C2">
      <w:r>
        <w:rPr>
          <w:rFonts w:hint="eastAsia"/>
        </w:rPr>
        <w:t>演进</w:t>
      </w:r>
      <w:r>
        <w:sym w:font="Wingdings" w:char="F0E0"/>
      </w:r>
      <w:r>
        <w:rPr>
          <w:rFonts w:hint="eastAsia"/>
        </w:rPr>
        <w:t>随着</w:t>
      </w:r>
      <w:r w:rsidR="008173E8">
        <w:rPr>
          <w:rFonts w:hint="eastAsia"/>
        </w:rPr>
        <w:t>Q</w:t>
      </w:r>
      <w:r w:rsidR="006A099B">
        <w:rPr>
          <w:rFonts w:hint="eastAsia"/>
        </w:rPr>
        <w:t>p</w:t>
      </w:r>
      <w:r>
        <w:rPr>
          <w:rFonts w:hint="eastAsia"/>
        </w:rPr>
        <w:t>s的增大,应用server称为一个瓶颈,这时候需要弄一个集群</w:t>
      </w:r>
    </w:p>
    <w:p w14:paraId="1EA0397F" w14:textId="3447FE51" w:rsidR="00D8656F" w:rsidRDefault="00AB6648" w:rsidP="00BA28C2">
      <w:r w:rsidRPr="00AB6648">
        <w:rPr>
          <w:highlight w:val="yellow"/>
        </w:rPr>
        <w:t>Q</w:t>
      </w:r>
      <w:r>
        <w:rPr>
          <w:rFonts w:hint="eastAsia"/>
          <w:highlight w:val="yellow"/>
        </w:rPr>
        <w:t>p</w:t>
      </w:r>
      <w:r w:rsidRPr="00AB6648">
        <w:rPr>
          <w:rFonts w:hint="eastAsia"/>
          <w:highlight w:val="yellow"/>
        </w:rPr>
        <w:t>s</w:t>
      </w:r>
      <w:r>
        <w:rPr>
          <w:rFonts w:hint="eastAsia"/>
        </w:rPr>
        <w:t>:</w:t>
      </w:r>
      <w:r w:rsidRPr="00AB6648">
        <w:rPr>
          <w:rFonts w:ascii="微软雅黑" w:eastAsia="微软雅黑" w:hAnsi="微软雅黑" w:hint="eastAsia"/>
          <w:color w:val="1C1F21"/>
          <w:szCs w:val="21"/>
          <w:shd w:val="clear" w:color="auto" w:fill="F5FCF7"/>
        </w:rPr>
        <w:t xml:space="preserve"> </w:t>
      </w:r>
      <w:r>
        <w:rPr>
          <w:rFonts w:ascii="微软雅黑" w:eastAsia="微软雅黑" w:hAnsi="微软雅黑" w:hint="eastAsia"/>
          <w:color w:val="1C1F21"/>
          <w:szCs w:val="21"/>
          <w:shd w:val="clear" w:color="auto" w:fill="F5FCF7"/>
        </w:rPr>
        <w:t>每秒查询率QPS,也即每秒的响应请求数，是对一个特定的查询服务器在规定时间内所处理流量多少的衡量标准。</w:t>
      </w:r>
    </w:p>
    <w:p w14:paraId="0D093244" w14:textId="07FD850B" w:rsidR="00D8656F" w:rsidRDefault="000D2E9F" w:rsidP="00BA28C2">
      <w:r>
        <w:rPr>
          <w:rFonts w:hint="eastAsia"/>
          <w:noProof/>
        </w:rPr>
        <w:drawing>
          <wp:inline distT="0" distB="0" distL="0" distR="0" wp14:anchorId="02F81AAE" wp14:editId="51B523BE">
            <wp:extent cx="5274310" cy="30613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84793.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061335"/>
                    </a:xfrm>
                    <a:prstGeom prst="rect">
                      <a:avLst/>
                    </a:prstGeom>
                  </pic:spPr>
                </pic:pic>
              </a:graphicData>
            </a:graphic>
          </wp:inline>
        </w:drawing>
      </w:r>
    </w:p>
    <w:p w14:paraId="23E5A0E2" w14:textId="3A91B90C" w:rsidR="00E76AD4" w:rsidRDefault="00E76AD4" w:rsidP="00BA28C2">
      <w:r>
        <w:rPr>
          <w:rFonts w:hint="eastAsia"/>
        </w:rPr>
        <w:t>服务器集群</w:t>
      </w:r>
      <w:r w:rsidR="009E729D">
        <w:rPr>
          <w:rFonts w:hint="eastAsia"/>
        </w:rPr>
        <w:t>中出现访问服务器不一致的情况:</w:t>
      </w:r>
    </w:p>
    <w:p w14:paraId="0374CCBE" w14:textId="189178B8" w:rsidR="009E729D" w:rsidRDefault="009E729D" w:rsidP="00BA28C2">
      <w:r>
        <w:rPr>
          <w:rFonts w:hint="eastAsia"/>
        </w:rPr>
        <w:lastRenderedPageBreak/>
        <w:t>解决方式1:</w:t>
      </w:r>
      <w:r w:rsidR="007231B6">
        <w:t xml:space="preserve">  </w:t>
      </w:r>
      <w:r w:rsidR="007231B6">
        <w:rPr>
          <w:rFonts w:hint="eastAsia"/>
        </w:rPr>
        <w:t>Browse</w:t>
      </w:r>
      <w:r w:rsidR="007231B6">
        <w:t>1</w:t>
      </w:r>
      <w:r w:rsidR="007231B6">
        <w:rPr>
          <w:rFonts w:hint="eastAsia"/>
        </w:rPr>
        <w:t>只访问Application</w:t>
      </w:r>
      <w:r w:rsidR="007231B6">
        <w:t>1</w:t>
      </w:r>
      <w:r w:rsidR="00411D2B">
        <w:t xml:space="preserve">  </w:t>
      </w:r>
      <w:r w:rsidR="00411D2B">
        <w:rPr>
          <w:rFonts w:hint="eastAsia"/>
        </w:rPr>
        <w:t>(负载均衡使用NAT实现)</w:t>
      </w:r>
    </w:p>
    <w:p w14:paraId="0FE8B9B3" w14:textId="19C19B6A" w:rsidR="005A5E66" w:rsidRDefault="005A5E66" w:rsidP="00BA28C2">
      <w:r>
        <w:rPr>
          <w:rFonts w:hint="eastAsia"/>
        </w:rPr>
        <w:t>缺点是:</w:t>
      </w:r>
      <w:r w:rsidR="00B003B3">
        <w:t>1</w:t>
      </w:r>
      <w:r w:rsidR="00B003B3">
        <w:rPr>
          <w:rFonts w:hint="eastAsia"/>
        </w:rPr>
        <w:t>服务器重启后上面的session全部消失</w:t>
      </w:r>
    </w:p>
    <w:p w14:paraId="3373F95D" w14:textId="4D7AD13B" w:rsidR="00856F5F" w:rsidRDefault="00856F5F" w:rsidP="00BA28C2">
      <w:r>
        <w:tab/>
      </w:r>
      <w:r>
        <w:tab/>
        <w:t>2</w:t>
      </w:r>
      <w:r>
        <w:rPr>
          <w:rFonts w:hint="eastAsia"/>
        </w:rPr>
        <w:t>,负载均衡成了有状态的服务器,不能容灾</w:t>
      </w:r>
    </w:p>
    <w:p w14:paraId="7BB9AB75" w14:textId="29A33390" w:rsidR="00C86C0F" w:rsidRPr="00613F63" w:rsidRDefault="00C86C0F" w:rsidP="00BA28C2">
      <w:pPr>
        <w:rPr>
          <w:highlight w:val="cyan"/>
        </w:rPr>
      </w:pPr>
      <w:r w:rsidRPr="00613F63">
        <w:rPr>
          <w:rFonts w:hint="eastAsia"/>
          <w:highlight w:val="cyan"/>
        </w:rPr>
        <w:t>简单记忆:</w:t>
      </w:r>
      <w:r w:rsidR="00750876" w:rsidRPr="00613F63">
        <w:rPr>
          <w:highlight w:val="cyan"/>
        </w:rPr>
        <w:t>browser</w:t>
      </w:r>
      <w:r w:rsidR="00750876" w:rsidRPr="00613F63">
        <w:rPr>
          <w:rFonts w:hint="eastAsia"/>
          <w:highlight w:val="cyan"/>
        </w:rPr>
        <w:t>:食客 session:碗筷 Application:食堂</w:t>
      </w:r>
    </w:p>
    <w:p w14:paraId="74FDDF7F" w14:textId="08C5C559" w:rsidR="00F05E73" w:rsidRDefault="00F05E73" w:rsidP="00BA28C2">
      <w:r w:rsidRPr="00613F63">
        <w:rPr>
          <w:highlight w:val="cyan"/>
        </w:rPr>
        <w:tab/>
      </w:r>
      <w:r w:rsidRPr="00613F63">
        <w:rPr>
          <w:highlight w:val="cyan"/>
        </w:rPr>
        <w:tab/>
      </w:r>
      <w:r w:rsidRPr="00613F63">
        <w:rPr>
          <w:rFonts w:hint="eastAsia"/>
          <w:highlight w:val="cyan"/>
        </w:rPr>
        <w:t>把</w:t>
      </w:r>
      <w:r w:rsidR="00131AE8" w:rsidRPr="00613F63">
        <w:rPr>
          <w:rFonts w:hint="eastAsia"/>
          <w:highlight w:val="cyan"/>
        </w:rPr>
        <w:t>自己</w:t>
      </w:r>
      <w:r w:rsidRPr="00613F63">
        <w:rPr>
          <w:rFonts w:hint="eastAsia"/>
          <w:highlight w:val="cyan"/>
        </w:rPr>
        <w:t>碗筷放到指定的食堂</w:t>
      </w:r>
    </w:p>
    <w:p w14:paraId="372D6885" w14:textId="5A55AA7C" w:rsidR="009E729D" w:rsidRDefault="009E729D" w:rsidP="00BA28C2">
      <w:r>
        <w:rPr>
          <w:rFonts w:hint="eastAsia"/>
          <w:noProof/>
        </w:rPr>
        <w:drawing>
          <wp:inline distT="0" distB="0" distL="0" distR="0" wp14:anchorId="165B8C7E" wp14:editId="5056F44D">
            <wp:extent cx="5274310" cy="14217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8D0B1.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421765"/>
                    </a:xfrm>
                    <a:prstGeom prst="rect">
                      <a:avLst/>
                    </a:prstGeom>
                  </pic:spPr>
                </pic:pic>
              </a:graphicData>
            </a:graphic>
          </wp:inline>
        </w:drawing>
      </w:r>
    </w:p>
    <w:p w14:paraId="237A2E7E" w14:textId="1E8CC5E3" w:rsidR="00FF606F" w:rsidRDefault="00FF606F" w:rsidP="00BA28C2">
      <w:r>
        <w:rPr>
          <w:rFonts w:hint="eastAsia"/>
        </w:rPr>
        <w:t>解决方式2:</w:t>
      </w:r>
      <w:r w:rsidR="00E01943">
        <w:rPr>
          <w:rFonts w:hint="eastAsia"/>
        </w:rPr>
        <w:t>session在应用服务器之间拷贝</w:t>
      </w:r>
    </w:p>
    <w:p w14:paraId="1990492B" w14:textId="72C5A9EA" w:rsidR="00453136" w:rsidRDefault="00453136" w:rsidP="00BA28C2">
      <w:r>
        <w:rPr>
          <w:rFonts w:hint="eastAsia"/>
        </w:rPr>
        <w:t>缺点是:</w:t>
      </w:r>
      <w:r w:rsidR="00624D57">
        <w:rPr>
          <w:rFonts w:hint="eastAsia"/>
        </w:rPr>
        <w:t>复制session会占用服务器的带宽</w:t>
      </w:r>
      <w:r w:rsidR="00607D18">
        <w:rPr>
          <w:rFonts w:hint="eastAsia"/>
        </w:rPr>
        <w:t>,当多用户的时候,会占用很多内存,不适合</w:t>
      </w:r>
      <w:r w:rsidR="00835AE6">
        <w:rPr>
          <w:rFonts w:hint="eastAsia"/>
        </w:rPr>
        <w:t>大规模</w:t>
      </w:r>
      <w:r w:rsidR="00607D18">
        <w:rPr>
          <w:rFonts w:hint="eastAsia"/>
        </w:rPr>
        <w:t>集群</w:t>
      </w:r>
      <w:r w:rsidR="00835AE6">
        <w:rPr>
          <w:rFonts w:hint="eastAsia"/>
        </w:rPr>
        <w:t>.只适合机器不多的情况</w:t>
      </w:r>
    </w:p>
    <w:p w14:paraId="2414728A" w14:textId="30065777" w:rsidR="00131AE8" w:rsidRDefault="00131AE8" w:rsidP="00BA28C2">
      <w:r w:rsidRPr="00613F63">
        <w:rPr>
          <w:rFonts w:hint="eastAsia"/>
          <w:highlight w:val="cyan"/>
        </w:rPr>
        <w:t>简单记忆:每个食堂都有自己的碗筷</w:t>
      </w:r>
    </w:p>
    <w:p w14:paraId="0BCC20ED" w14:textId="707F8138" w:rsidR="00FF606F" w:rsidRDefault="00FF606F" w:rsidP="00BA28C2">
      <w:r>
        <w:rPr>
          <w:rFonts w:hint="eastAsia"/>
          <w:noProof/>
        </w:rPr>
        <w:drawing>
          <wp:inline distT="0" distB="0" distL="0" distR="0" wp14:anchorId="455F27C9" wp14:editId="1001BD18">
            <wp:extent cx="5274310" cy="127952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88FE5.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279525"/>
                    </a:xfrm>
                    <a:prstGeom prst="rect">
                      <a:avLst/>
                    </a:prstGeom>
                  </pic:spPr>
                </pic:pic>
              </a:graphicData>
            </a:graphic>
          </wp:inline>
        </w:drawing>
      </w:r>
    </w:p>
    <w:p w14:paraId="668D2286" w14:textId="28C82353" w:rsidR="00613F63" w:rsidRDefault="00613F63" w:rsidP="00BA28C2">
      <w:r>
        <w:rPr>
          <w:rFonts w:hint="eastAsia"/>
        </w:rPr>
        <w:t>解决方式3:session存放到本地cookie</w:t>
      </w:r>
    </w:p>
    <w:p w14:paraId="20FFE01A" w14:textId="5539A373" w:rsidR="00613F63" w:rsidRDefault="00613F63" w:rsidP="00BA28C2">
      <w:r>
        <w:rPr>
          <w:rFonts w:hint="eastAsia"/>
        </w:rPr>
        <w:t>缺点:</w:t>
      </w:r>
      <w:r w:rsidR="00DF44DA">
        <w:t>1</w:t>
      </w:r>
      <w:r w:rsidR="00DF44DA">
        <w:rPr>
          <w:rFonts w:hint="eastAsia"/>
        </w:rPr>
        <w:t>,cookie很小</w:t>
      </w:r>
    </w:p>
    <w:p w14:paraId="1F4052FD" w14:textId="447BAE95" w:rsidR="00DF44DA" w:rsidRDefault="00DF44DA" w:rsidP="00BA28C2">
      <w:r>
        <w:tab/>
        <w:t>2</w:t>
      </w:r>
      <w:r>
        <w:rPr>
          <w:rFonts w:hint="eastAsia"/>
        </w:rPr>
        <w:t>,session存放到本地不安全</w:t>
      </w:r>
    </w:p>
    <w:p w14:paraId="4101FD3E" w14:textId="78FAD240" w:rsidR="00613F63" w:rsidRDefault="00613F63" w:rsidP="00BA28C2">
      <w:pPr>
        <w:rPr>
          <w:highlight w:val="cyan"/>
        </w:rPr>
      </w:pPr>
      <w:r w:rsidRPr="00613F63">
        <w:rPr>
          <w:rFonts w:hint="eastAsia"/>
          <w:highlight w:val="cyan"/>
        </w:rPr>
        <w:t>简单记忆:自己拿自己的碗筷</w:t>
      </w:r>
    </w:p>
    <w:p w14:paraId="4960DC95" w14:textId="540D6E58" w:rsidR="00E51291" w:rsidRDefault="00E51291" w:rsidP="00BA28C2">
      <w:r>
        <w:rPr>
          <w:rFonts w:hint="eastAsia"/>
          <w:noProof/>
        </w:rPr>
        <w:drawing>
          <wp:inline distT="0" distB="0" distL="0" distR="0" wp14:anchorId="3DFCB978" wp14:editId="7CF0606E">
            <wp:extent cx="5274310" cy="12706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8B7F5.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270635"/>
                    </a:xfrm>
                    <a:prstGeom prst="rect">
                      <a:avLst/>
                    </a:prstGeom>
                  </pic:spPr>
                </pic:pic>
              </a:graphicData>
            </a:graphic>
          </wp:inline>
        </w:drawing>
      </w:r>
    </w:p>
    <w:p w14:paraId="224F1085" w14:textId="090B747C" w:rsidR="00451C4B" w:rsidRDefault="00C9301A" w:rsidP="00BA28C2">
      <w:r>
        <w:rPr>
          <w:rFonts w:hint="eastAsia"/>
        </w:rPr>
        <w:t>解决方式4:session方法到session服务器</w:t>
      </w:r>
    </w:p>
    <w:p w14:paraId="1780627C" w14:textId="3CCE57FF" w:rsidR="005E3734" w:rsidRDefault="005E3734" w:rsidP="00BA28C2">
      <w:r>
        <w:rPr>
          <w:rFonts w:hint="eastAsia"/>
        </w:rPr>
        <w:t>缺点:</w:t>
      </w:r>
      <w:r w:rsidR="00013D94">
        <w:rPr>
          <w:rFonts w:hint="eastAsia"/>
        </w:rPr>
        <w:t>session</w:t>
      </w:r>
      <w:r w:rsidR="00013D94">
        <w:t xml:space="preserve"> </w:t>
      </w:r>
      <w:r w:rsidR="00013D94">
        <w:rPr>
          <w:rFonts w:hint="eastAsia"/>
        </w:rPr>
        <w:t>Server是单点服务器</w:t>
      </w:r>
      <w:r w:rsidR="00B56AE8">
        <w:rPr>
          <w:rFonts w:hint="eastAsia"/>
        </w:rPr>
        <w:t>,可以根据业务增加</w:t>
      </w:r>
      <w:r w:rsidR="007B7CEB">
        <w:rPr>
          <w:rFonts w:hint="eastAsia"/>
        </w:rPr>
        <w:t>session</w:t>
      </w:r>
      <w:r w:rsidR="007B7CEB">
        <w:t xml:space="preserve"> </w:t>
      </w:r>
      <w:r w:rsidR="007B7CEB">
        <w:rPr>
          <w:rFonts w:hint="eastAsia"/>
        </w:rPr>
        <w:t>server也可以弄成集群</w:t>
      </w:r>
    </w:p>
    <w:p w14:paraId="52977A87" w14:textId="3A825ECF" w:rsidR="005E3734" w:rsidRDefault="005E3734" w:rsidP="00BA28C2">
      <w:r w:rsidRPr="00E35AC9">
        <w:rPr>
          <w:rFonts w:hint="eastAsia"/>
          <w:highlight w:val="cyan"/>
        </w:rPr>
        <w:t>简单记忆:食堂把自己碗筷存放到柜子,吃饭的时候拿给你</w:t>
      </w:r>
    </w:p>
    <w:p w14:paraId="1036433C" w14:textId="54F96D49" w:rsidR="00451C4B" w:rsidRDefault="00451C4B" w:rsidP="00BA28C2">
      <w:r>
        <w:rPr>
          <w:rFonts w:hint="eastAsia"/>
          <w:noProof/>
        </w:rPr>
        <w:drawing>
          <wp:inline distT="0" distB="0" distL="0" distR="0" wp14:anchorId="4ADEAA86" wp14:editId="50759D31">
            <wp:extent cx="5274310" cy="11436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82E95.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143635"/>
                    </a:xfrm>
                    <a:prstGeom prst="rect">
                      <a:avLst/>
                    </a:prstGeom>
                  </pic:spPr>
                </pic:pic>
              </a:graphicData>
            </a:graphic>
          </wp:inline>
        </w:drawing>
      </w:r>
    </w:p>
    <w:p w14:paraId="7FE27F61" w14:textId="2F3DA1BA" w:rsidR="004C6CDB" w:rsidRDefault="004C6CDB" w:rsidP="00BA28C2"/>
    <w:p w14:paraId="6A722F37" w14:textId="1A5C96C6" w:rsidR="004C6CDB" w:rsidRDefault="004C6CDB" w:rsidP="00BA28C2">
      <w:r>
        <w:rPr>
          <w:rFonts w:hint="eastAsia"/>
        </w:rPr>
        <w:t>再看那个服务器,当用户量到达一定程度,数据库又称为瓶颈,这时候需要数据库的读写分离</w:t>
      </w:r>
    </w:p>
    <w:p w14:paraId="6D10F0E2" w14:textId="6BB9352A" w:rsidR="005770E0" w:rsidRDefault="005770E0" w:rsidP="00BA28C2">
      <w:r>
        <w:rPr>
          <w:rFonts w:hint="eastAsia"/>
          <w:noProof/>
        </w:rPr>
        <w:drawing>
          <wp:inline distT="0" distB="0" distL="0" distR="0" wp14:anchorId="5ABA0317" wp14:editId="295D94C2">
            <wp:extent cx="5274310" cy="27971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C8F9AC.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97175"/>
                    </a:xfrm>
                    <a:prstGeom prst="rect">
                      <a:avLst/>
                    </a:prstGeom>
                  </pic:spPr>
                </pic:pic>
              </a:graphicData>
            </a:graphic>
          </wp:inline>
        </w:drawing>
      </w:r>
    </w:p>
    <w:p w14:paraId="3B397396" w14:textId="0A7C3104" w:rsidR="00015F15" w:rsidRDefault="00D8347A" w:rsidP="00BA28C2">
      <w:r>
        <w:rPr>
          <w:rFonts w:hint="eastAsia"/>
        </w:rPr>
        <w:t>这时候需要思考的问题,</w:t>
      </w:r>
      <w:r>
        <w:t>1</w:t>
      </w:r>
      <w:r>
        <w:rPr>
          <w:rFonts w:hint="eastAsia"/>
        </w:rPr>
        <w:t>、当数据量很大的时候,主从库复制的延时问题.尤其是在跨机房的时候.２、应用到数据源的路由的问题</w:t>
      </w:r>
    </w:p>
    <w:p w14:paraId="59711C7A" w14:textId="5FD8FEA8" w:rsidR="009949E8" w:rsidRDefault="009949E8" w:rsidP="00BA28C2"/>
    <w:p w14:paraId="22AE5783" w14:textId="4ACEA41C" w:rsidR="00CC2BF7" w:rsidRDefault="00CC2BF7" w:rsidP="00BA28C2">
      <w:r>
        <w:rPr>
          <w:rFonts w:hint="eastAsia"/>
          <w:noProof/>
        </w:rPr>
        <w:drawing>
          <wp:inline distT="0" distB="0" distL="0" distR="0" wp14:anchorId="53C470BF" wp14:editId="452737C8">
            <wp:extent cx="5274310" cy="2611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C83770.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611755"/>
                    </a:xfrm>
                    <a:prstGeom prst="rect">
                      <a:avLst/>
                    </a:prstGeom>
                  </pic:spPr>
                </pic:pic>
              </a:graphicData>
            </a:graphic>
          </wp:inline>
        </w:drawing>
      </w:r>
    </w:p>
    <w:p w14:paraId="747A9A17" w14:textId="57790D5A" w:rsidR="004644A2" w:rsidRDefault="004644A2" w:rsidP="00BA28C2">
      <w:r>
        <w:rPr>
          <w:rFonts w:hint="eastAsia"/>
        </w:rPr>
        <w:t>加入CDN：为了解决</w:t>
      </w:r>
      <w:r w:rsidR="00FC0D9A">
        <w:rPr>
          <w:rFonts w:hint="eastAsia"/>
        </w:rPr>
        <w:t>不同地区访问服务器速度的问题</w:t>
      </w:r>
    </w:p>
    <w:p w14:paraId="5A0214DA" w14:textId="679B120B" w:rsidR="007734A5" w:rsidRDefault="007734A5" w:rsidP="00BA28C2">
      <w:r>
        <w:rPr>
          <w:rFonts w:hint="eastAsia"/>
        </w:rPr>
        <w:t>加入反响代理：可以在服务器</w:t>
      </w:r>
      <w:r w:rsidR="00FE06DE">
        <w:rPr>
          <w:rFonts w:hint="eastAsia"/>
        </w:rPr>
        <w:t>机房内</w:t>
      </w:r>
      <w:r>
        <w:rPr>
          <w:rFonts w:hint="eastAsia"/>
        </w:rPr>
        <w:t>缓存用户的资源</w:t>
      </w:r>
    </w:p>
    <w:p w14:paraId="43100DF5" w14:textId="59F4414D" w:rsidR="009F5332" w:rsidRDefault="009F5332" w:rsidP="00BA28C2"/>
    <w:p w14:paraId="0A7A03E3" w14:textId="5DD258F4" w:rsidR="00D76633" w:rsidRDefault="009F5332" w:rsidP="00BA28C2">
      <w:r>
        <w:rPr>
          <w:rFonts w:hint="eastAsia"/>
        </w:rPr>
        <w:t>这时候文件服务器又称为瓶颈</w:t>
      </w:r>
      <w:r w:rsidR="00850DFF">
        <w:rPr>
          <w:rFonts w:hint="eastAsia"/>
        </w:rPr>
        <w:t>，把文件服务器弄成集群</w:t>
      </w:r>
    </w:p>
    <w:p w14:paraId="69AB6F97" w14:textId="77777777" w:rsidR="00D76633" w:rsidRDefault="00D76633">
      <w:pPr>
        <w:widowControl/>
        <w:jc w:val="left"/>
      </w:pPr>
      <w:r>
        <w:br w:type="page"/>
      </w:r>
    </w:p>
    <w:p w14:paraId="07C2F8E0" w14:textId="6AD4F374" w:rsidR="009F5332" w:rsidRPr="007734A5" w:rsidRDefault="00D76633" w:rsidP="00BA28C2">
      <w:r>
        <w:rPr>
          <w:rFonts w:hint="eastAsia"/>
          <w:noProof/>
        </w:rPr>
        <w:lastRenderedPageBreak/>
        <w:drawing>
          <wp:inline distT="0" distB="0" distL="0" distR="0" wp14:anchorId="068C895A" wp14:editId="1A05BD0F">
            <wp:extent cx="5274310" cy="2567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8C02B.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567305"/>
                    </a:xfrm>
                    <a:prstGeom prst="rect">
                      <a:avLst/>
                    </a:prstGeom>
                  </pic:spPr>
                </pic:pic>
              </a:graphicData>
            </a:graphic>
          </wp:inline>
        </w:drawing>
      </w:r>
    </w:p>
    <w:p w14:paraId="4F9E867A" w14:textId="77777777" w:rsidR="00FF4835" w:rsidRDefault="00FF4835" w:rsidP="00BA28C2"/>
    <w:p w14:paraId="031B7F9F" w14:textId="1BACCF6F" w:rsidR="004B7896" w:rsidRDefault="00274C42" w:rsidP="00BA28C2">
      <w:r>
        <w:rPr>
          <w:rFonts w:hint="eastAsia"/>
        </w:rPr>
        <w:t>这时候数据库有成为瓶颈，把数据进行</w:t>
      </w:r>
      <w:r w:rsidR="00244F90">
        <w:rPr>
          <w:rFonts w:hint="eastAsia"/>
        </w:rPr>
        <w:t>拆分</w:t>
      </w:r>
      <w:r w:rsidR="004F7BFE">
        <w:rPr>
          <w:rFonts w:hint="eastAsia"/>
        </w:rPr>
        <w:t>。</w:t>
      </w:r>
    </w:p>
    <w:p w14:paraId="3597CD54" w14:textId="688448BF" w:rsidR="00FF4835" w:rsidRDefault="00BA438C" w:rsidP="00BA28C2">
      <w:r>
        <w:rPr>
          <w:rFonts w:hint="eastAsia"/>
          <w:noProof/>
        </w:rPr>
        <w:drawing>
          <wp:inline distT="0" distB="0" distL="0" distR="0" wp14:anchorId="73A26C03" wp14:editId="3C3F17D9">
            <wp:extent cx="5274310" cy="279971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C8F8BC.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799715"/>
                    </a:xfrm>
                    <a:prstGeom prst="rect">
                      <a:avLst/>
                    </a:prstGeom>
                  </pic:spPr>
                </pic:pic>
              </a:graphicData>
            </a:graphic>
          </wp:inline>
        </w:drawing>
      </w:r>
    </w:p>
    <w:p w14:paraId="35E7BB9A" w14:textId="2CBB4D55" w:rsidR="00487C25" w:rsidRDefault="00616350" w:rsidP="00BA28C2">
      <w:r>
        <w:rPr>
          <w:rFonts w:hint="eastAsia"/>
        </w:rPr>
        <w:t>这时候引入新的问题，跨业务的事务，跨库的事务。</w:t>
      </w:r>
    </w:p>
    <w:p w14:paraId="28927113" w14:textId="11E6ABD1" w:rsidR="00982C3F" w:rsidRDefault="00982C3F" w:rsidP="00BA28C2">
      <w:r>
        <w:rPr>
          <w:rFonts w:hint="eastAsia"/>
        </w:rPr>
        <w:t>怎么解决：１、使用分布式事务</w:t>
      </w:r>
    </w:p>
    <w:p w14:paraId="595A2500" w14:textId="2455EAC4" w:rsidR="00D821BD" w:rsidRDefault="00D821BD" w:rsidP="00BA28C2">
      <w:r>
        <w:tab/>
      </w:r>
      <w:r>
        <w:tab/>
      </w:r>
      <w:r>
        <w:tab/>
      </w:r>
      <w:r>
        <w:rPr>
          <w:rFonts w:hint="eastAsia"/>
        </w:rPr>
        <w:t>２、不适用事务</w:t>
      </w:r>
    </w:p>
    <w:p w14:paraId="0F1C1C7A" w14:textId="7F5CD7B6" w:rsidR="00781BDA" w:rsidRDefault="00781BDA" w:rsidP="00BA28C2">
      <w:r>
        <w:tab/>
      </w:r>
      <w:r>
        <w:tab/>
      </w:r>
      <w:r>
        <w:tab/>
      </w:r>
      <w:r>
        <w:rPr>
          <w:rFonts w:hint="eastAsia"/>
        </w:rPr>
        <w:t>３、不适用强的事务</w:t>
      </w:r>
    </w:p>
    <w:p w14:paraId="27CC4FB7" w14:textId="641AEDEE" w:rsidR="002201F3" w:rsidRDefault="002201F3" w:rsidP="00BA28C2"/>
    <w:p w14:paraId="7826A41E" w14:textId="6EBAB144" w:rsidR="002201F3" w:rsidRDefault="002201F3" w:rsidP="00BA28C2">
      <w:r>
        <w:rPr>
          <w:rFonts w:hint="eastAsia"/>
        </w:rPr>
        <w:t>当某一数据库的业务满足不了业务的时候，需要对数据进行水平拆分</w:t>
      </w:r>
      <w:r w:rsidR="00CD62AD">
        <w:rPr>
          <w:rFonts w:hint="eastAsia"/>
        </w:rPr>
        <w:t>。</w:t>
      </w:r>
    </w:p>
    <w:p w14:paraId="0B2F7179" w14:textId="2A4F89F6" w:rsidR="004F55AF" w:rsidRDefault="004F55AF" w:rsidP="00BA28C2">
      <w:r>
        <w:rPr>
          <w:rFonts w:hint="eastAsia"/>
          <w:noProof/>
        </w:rPr>
        <w:lastRenderedPageBreak/>
        <w:drawing>
          <wp:inline distT="0" distB="0" distL="0" distR="0" wp14:anchorId="197A595E" wp14:editId="579AB85B">
            <wp:extent cx="5274310" cy="2817495"/>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C8BBA5.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17495"/>
                    </a:xfrm>
                    <a:prstGeom prst="rect">
                      <a:avLst/>
                    </a:prstGeom>
                  </pic:spPr>
                </pic:pic>
              </a:graphicData>
            </a:graphic>
          </wp:inline>
        </w:drawing>
      </w:r>
    </w:p>
    <w:p w14:paraId="486C71B7" w14:textId="5D00717A" w:rsidR="00BB7CB3" w:rsidRDefault="00BB7CB3" w:rsidP="00BA28C2">
      <w:r>
        <w:rPr>
          <w:rFonts w:hint="eastAsia"/>
        </w:rPr>
        <w:t>水平拆分需要注意那些点？</w:t>
      </w:r>
      <w:r w:rsidR="00456B37">
        <w:rPr>
          <w:rFonts w:hint="eastAsia"/>
        </w:rPr>
        <w:t>有哪几种水平拆分的方式</w:t>
      </w:r>
      <w:r w:rsidR="002A4D3E">
        <w:rPr>
          <w:rFonts w:hint="eastAsia"/>
        </w:rPr>
        <w:t>？</w:t>
      </w:r>
    </w:p>
    <w:p w14:paraId="750E36B9" w14:textId="6A5D2817" w:rsidR="00AE5FB1" w:rsidRDefault="00AE5FB1" w:rsidP="00BA28C2">
      <w:r>
        <w:rPr>
          <w:rFonts w:hint="eastAsia"/>
        </w:rPr>
        <w:t>进行水平拆分之后出现的新问题：１、SQL路由</w:t>
      </w:r>
      <w:r w:rsidR="009D3894">
        <w:rPr>
          <w:rFonts w:hint="eastAsia"/>
        </w:rPr>
        <w:t>。（用户的数据是存放到user</w:t>
      </w:r>
      <w:r w:rsidR="009D3894">
        <w:t>1</w:t>
      </w:r>
      <w:r w:rsidR="009D3894">
        <w:rPr>
          <w:rFonts w:hint="eastAsia"/>
        </w:rPr>
        <w:t>还是user</w:t>
      </w:r>
      <w:r w:rsidR="009D3894">
        <w:t>2</w:t>
      </w:r>
      <w:r w:rsidR="009D3894">
        <w:rPr>
          <w:rFonts w:hint="eastAsia"/>
        </w:rPr>
        <w:t>）</w:t>
      </w:r>
    </w:p>
    <w:p w14:paraId="12D7E80E" w14:textId="5320DDEE" w:rsidR="009120ED" w:rsidRDefault="009120ED" w:rsidP="00BA28C2">
      <w:r>
        <w:tab/>
      </w:r>
      <w:r>
        <w:tab/>
      </w:r>
      <w:r>
        <w:tab/>
      </w:r>
      <w:r>
        <w:tab/>
      </w:r>
      <w:r>
        <w:tab/>
      </w:r>
      <w:r>
        <w:tab/>
      </w:r>
      <w:r>
        <w:tab/>
      </w:r>
      <w:r>
        <w:tab/>
        <w:t>2</w:t>
      </w:r>
      <w:r w:rsidR="002C0060">
        <w:rPr>
          <w:rFonts w:hint="eastAsia"/>
        </w:rPr>
        <w:t>、主键的策略有所不同，</w:t>
      </w:r>
      <w:r w:rsidR="00E340CA">
        <w:rPr>
          <w:rFonts w:hint="eastAsia"/>
        </w:rPr>
        <w:t>也面临分页的问题</w:t>
      </w:r>
    </w:p>
    <w:p w14:paraId="2EEEE6A1" w14:textId="1E1268EF" w:rsidR="00EE6621" w:rsidRDefault="00EE6621" w:rsidP="00BA28C2"/>
    <w:p w14:paraId="43506660" w14:textId="69001581" w:rsidR="00EE6621" w:rsidRDefault="00A34917" w:rsidP="00BA28C2">
      <w:r>
        <w:rPr>
          <w:rFonts w:hint="eastAsia"/>
        </w:rPr>
        <w:t>应用搜索暴增之后</w:t>
      </w:r>
      <w:r>
        <w:sym w:font="Wingdings" w:char="F0E0"/>
      </w:r>
    </w:p>
    <w:p w14:paraId="4345E01D" w14:textId="6AFAFFEF" w:rsidR="00513070" w:rsidRDefault="00513070" w:rsidP="00BA28C2">
      <w:r>
        <w:rPr>
          <w:rFonts w:hint="eastAsia"/>
          <w:noProof/>
        </w:rPr>
        <w:drawing>
          <wp:inline distT="0" distB="0" distL="0" distR="0" wp14:anchorId="24738686" wp14:editId="4E2E9134">
            <wp:extent cx="5274310" cy="28962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C8C17A.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96235"/>
                    </a:xfrm>
                    <a:prstGeom prst="rect">
                      <a:avLst/>
                    </a:prstGeom>
                  </pic:spPr>
                </pic:pic>
              </a:graphicData>
            </a:graphic>
          </wp:inline>
        </w:drawing>
      </w:r>
    </w:p>
    <w:p w14:paraId="3A39621F" w14:textId="2C05E434" w:rsidR="0034517A" w:rsidRDefault="0034517A" w:rsidP="00BA28C2">
      <w:r>
        <w:rPr>
          <w:rFonts w:hint="eastAsia"/>
        </w:rPr>
        <w:t>抽取出来查询服务器集群.以及nosql</w:t>
      </w:r>
      <w:r>
        <w:t xml:space="preserve"> </w:t>
      </w:r>
      <w:r>
        <w:rPr>
          <w:rFonts w:hint="eastAsia"/>
        </w:rPr>
        <w:t>服务器</w:t>
      </w:r>
      <w:r w:rsidR="00F83F11">
        <w:rPr>
          <w:rFonts w:hint="eastAsia"/>
        </w:rPr>
        <w:t>.</w:t>
      </w:r>
    </w:p>
    <w:p w14:paraId="791061F3" w14:textId="22757DD4" w:rsidR="00554898" w:rsidRDefault="00F83F11" w:rsidP="00BA28C2">
      <w:r>
        <w:rPr>
          <w:rFonts w:hint="eastAsia"/>
        </w:rPr>
        <w:t>这个架构不是最总形态</w:t>
      </w:r>
      <w:r w:rsidR="00F57882">
        <w:rPr>
          <w:rFonts w:hint="eastAsia"/>
        </w:rPr>
        <w:t>,要根据具体的业务场景来优化</w:t>
      </w:r>
    </w:p>
    <w:p w14:paraId="106900E4" w14:textId="77777777" w:rsidR="00554898" w:rsidRDefault="00554898">
      <w:pPr>
        <w:widowControl/>
        <w:jc w:val="left"/>
      </w:pPr>
      <w:r>
        <w:br w:type="page"/>
      </w:r>
    </w:p>
    <w:p w14:paraId="47B26911" w14:textId="5D2B60E5" w:rsidR="00F83F11" w:rsidRDefault="00C74596" w:rsidP="00BA28C2">
      <w:r>
        <w:rPr>
          <w:rFonts w:hint="eastAsia"/>
          <w:noProof/>
        </w:rPr>
        <w:lastRenderedPageBreak/>
        <w:drawing>
          <wp:inline distT="0" distB="0" distL="0" distR="0" wp14:anchorId="05275249" wp14:editId="2CCA7862">
            <wp:extent cx="5274310" cy="9829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C8CEE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982980"/>
                    </a:xfrm>
                    <a:prstGeom prst="rect">
                      <a:avLst/>
                    </a:prstGeom>
                  </pic:spPr>
                </pic:pic>
              </a:graphicData>
            </a:graphic>
          </wp:inline>
        </w:drawing>
      </w:r>
    </w:p>
    <w:p w14:paraId="643113CC" w14:textId="4E07AA8B" w:rsidR="00B466E0" w:rsidRPr="00B466E0" w:rsidRDefault="00B466E0" w:rsidP="00BA28C2">
      <w:pPr>
        <w:pStyle w:val="1"/>
        <w:numPr>
          <w:ilvl w:val="0"/>
          <w:numId w:val="6"/>
        </w:numPr>
      </w:pPr>
      <w:r>
        <w:rPr>
          <w:rFonts w:hint="eastAsia"/>
        </w:rPr>
        <w:t>开发环境安装与配置讲解、实操（linux平台【推荐】或windows平台）</w:t>
      </w:r>
    </w:p>
    <w:p w14:paraId="7727BD9F" w14:textId="42F837C8" w:rsidR="00B466E0" w:rsidRDefault="00B466E0" w:rsidP="00076506">
      <w:pPr>
        <w:pStyle w:val="2"/>
        <w:numPr>
          <w:ilvl w:val="0"/>
          <w:numId w:val="8"/>
        </w:numPr>
      </w:pPr>
      <w:r w:rsidRPr="00076506">
        <w:rPr>
          <w:rFonts w:hint="eastAsia"/>
        </w:rPr>
        <w:t>linux软件源配置与学习建议</w:t>
      </w:r>
    </w:p>
    <w:p w14:paraId="4780C182" w14:textId="1DFF2298" w:rsidR="000716CF" w:rsidRDefault="000716CF" w:rsidP="000716CF">
      <w:r>
        <w:rPr>
          <w:rFonts w:hint="eastAsia"/>
        </w:rPr>
        <w:t>centos</w:t>
      </w:r>
      <w:r>
        <w:t>6.8</w:t>
      </w:r>
      <w:r>
        <w:rPr>
          <w:rFonts w:hint="eastAsia"/>
        </w:rPr>
        <w:t>在</w:t>
      </w:r>
      <w:hyperlink r:id="rId24" w:history="1">
        <w:r w:rsidRPr="00A0036E">
          <w:rPr>
            <w:rStyle w:val="aa"/>
          </w:rPr>
          <w:t>http://archive.kernel.org/centos-vault/6.8/isos/x86_64/</w:t>
        </w:r>
      </w:hyperlink>
      <w:r>
        <w:rPr>
          <w:rFonts w:hint="eastAsia"/>
        </w:rPr>
        <w:t>下载</w:t>
      </w:r>
    </w:p>
    <w:p w14:paraId="5FDEED1F" w14:textId="5171403E" w:rsidR="00A17FBC" w:rsidRDefault="00A17FBC" w:rsidP="00A17FBC">
      <w:r>
        <w:rPr>
          <w:rFonts w:hint="eastAsia"/>
        </w:rPr>
        <w:t>我在这块下载</w:t>
      </w:r>
      <w:hyperlink r:id="rId25" w:history="1">
        <w:r w:rsidR="00404DE9" w:rsidRPr="00A0036E">
          <w:rPr>
            <w:rStyle w:val="aa"/>
          </w:rPr>
          <w:t>http://man.linuxde.net/download/CentOS_6_8</w:t>
        </w:r>
      </w:hyperlink>
    </w:p>
    <w:p w14:paraId="4741585F" w14:textId="77777777" w:rsidR="00404DE9" w:rsidRPr="00404DE9" w:rsidRDefault="00404DE9" w:rsidP="00A17FBC"/>
    <w:p w14:paraId="2B33AB0B" w14:textId="33E088BC" w:rsidR="00E10E06" w:rsidRDefault="00B26EFA" w:rsidP="00E10E06">
      <w:r>
        <w:rPr>
          <w:rFonts w:hint="eastAsia"/>
          <w:noProof/>
        </w:rPr>
        <w:drawing>
          <wp:inline distT="0" distB="0" distL="0" distR="0" wp14:anchorId="309E1476" wp14:editId="42B264BD">
            <wp:extent cx="5274310" cy="33153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C822B.tmp"/>
                    <pic:cNvPicPr/>
                  </pic:nvPicPr>
                  <pic:blipFill>
                    <a:blip r:embed="rId26">
                      <a:extLst>
                        <a:ext uri="{28A0092B-C50C-407E-A947-70E740481C1C}">
                          <a14:useLocalDpi xmlns:a14="http://schemas.microsoft.com/office/drawing/2010/main" val="0"/>
                        </a:ext>
                      </a:extLst>
                    </a:blip>
                    <a:stretch>
                      <a:fillRect/>
                    </a:stretch>
                  </pic:blipFill>
                  <pic:spPr>
                    <a:xfrm>
                      <a:off x="0" y="0"/>
                      <a:ext cx="5274310" cy="3315335"/>
                    </a:xfrm>
                    <a:prstGeom prst="rect">
                      <a:avLst/>
                    </a:prstGeom>
                  </pic:spPr>
                </pic:pic>
              </a:graphicData>
            </a:graphic>
          </wp:inline>
        </w:drawing>
      </w:r>
    </w:p>
    <w:p w14:paraId="47EA685E" w14:textId="5BA99240" w:rsidR="00855C14" w:rsidRDefault="00855C14" w:rsidP="00E10E06">
      <w:r>
        <w:rPr>
          <w:rFonts w:hint="eastAsia"/>
          <w:noProof/>
        </w:rPr>
        <w:lastRenderedPageBreak/>
        <w:drawing>
          <wp:inline distT="0" distB="0" distL="0" distR="0" wp14:anchorId="50B19AAC" wp14:editId="30F10033">
            <wp:extent cx="5274310" cy="29121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C84B76.tmp"/>
                    <pic:cNvPicPr/>
                  </pic:nvPicPr>
                  <pic:blipFill>
                    <a:blip r:embed="rId27">
                      <a:extLst>
                        <a:ext uri="{28A0092B-C50C-407E-A947-70E740481C1C}">
                          <a14:useLocalDpi xmlns:a14="http://schemas.microsoft.com/office/drawing/2010/main" val="0"/>
                        </a:ext>
                      </a:extLst>
                    </a:blip>
                    <a:stretch>
                      <a:fillRect/>
                    </a:stretch>
                  </pic:blipFill>
                  <pic:spPr>
                    <a:xfrm>
                      <a:off x="0" y="0"/>
                      <a:ext cx="5274310" cy="2912110"/>
                    </a:xfrm>
                    <a:prstGeom prst="rect">
                      <a:avLst/>
                    </a:prstGeom>
                  </pic:spPr>
                </pic:pic>
              </a:graphicData>
            </a:graphic>
          </wp:inline>
        </w:drawing>
      </w:r>
    </w:p>
    <w:p w14:paraId="135C8F06" w14:textId="1537281D" w:rsidR="001A42E7" w:rsidRPr="00E10E06" w:rsidRDefault="001A42E7" w:rsidP="00E10E06">
      <w:r>
        <w:rPr>
          <w:rFonts w:hint="eastAsia"/>
          <w:noProof/>
        </w:rPr>
        <w:drawing>
          <wp:inline distT="0" distB="0" distL="0" distR="0" wp14:anchorId="000A8CAC" wp14:editId="2CDD1073">
            <wp:extent cx="5274310" cy="25577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C81F72.tmp"/>
                    <pic:cNvPicPr/>
                  </pic:nvPicPr>
                  <pic:blipFill>
                    <a:blip r:embed="rId28">
                      <a:extLst>
                        <a:ext uri="{28A0092B-C50C-407E-A947-70E740481C1C}">
                          <a14:useLocalDpi xmlns:a14="http://schemas.microsoft.com/office/drawing/2010/main" val="0"/>
                        </a:ext>
                      </a:extLst>
                    </a:blip>
                    <a:stretch>
                      <a:fillRect/>
                    </a:stretch>
                  </pic:blipFill>
                  <pic:spPr>
                    <a:xfrm>
                      <a:off x="0" y="0"/>
                      <a:ext cx="5274310" cy="2557780"/>
                    </a:xfrm>
                    <a:prstGeom prst="rect">
                      <a:avLst/>
                    </a:prstGeom>
                  </pic:spPr>
                </pic:pic>
              </a:graphicData>
            </a:graphic>
          </wp:inline>
        </w:drawing>
      </w:r>
    </w:p>
    <w:p w14:paraId="4AA262E3" w14:textId="7B84EFA7" w:rsidR="00B466E0" w:rsidRDefault="00B466E0" w:rsidP="00076506">
      <w:pPr>
        <w:pStyle w:val="2"/>
        <w:numPr>
          <w:ilvl w:val="0"/>
          <w:numId w:val="8"/>
        </w:numPr>
      </w:pPr>
      <w:r w:rsidRPr="00076506">
        <w:rPr>
          <w:rFonts w:hint="eastAsia"/>
        </w:rPr>
        <w:t>linux软件源配置实操</w:t>
      </w:r>
    </w:p>
    <w:p w14:paraId="35EAC6FD" w14:textId="5A2CA997" w:rsidR="00064905" w:rsidRDefault="00064905" w:rsidP="00064905">
      <w:r>
        <w:rPr>
          <w:rFonts w:hint="eastAsia"/>
        </w:rPr>
        <w:t>下载镜像并安装,然后</w:t>
      </w:r>
      <w:r w:rsidR="00B359CA">
        <w:rPr>
          <w:rFonts w:hint="eastAsia"/>
        </w:rPr>
        <w:t>连接到阿里云</w:t>
      </w:r>
      <w:r w:rsidR="00372B6D">
        <w:rPr>
          <w:rFonts w:hint="eastAsia"/>
        </w:rPr>
        <w:t>.</w:t>
      </w:r>
    </w:p>
    <w:p w14:paraId="7E72FAF7" w14:textId="10874966" w:rsidR="00372B6D" w:rsidRDefault="00372B6D" w:rsidP="00064905">
      <w:r>
        <w:rPr>
          <w:rFonts w:hint="eastAsia"/>
        </w:rPr>
        <w:t>连接阿里云的操作:</w:t>
      </w:r>
      <w:r w:rsidRPr="00372B6D">
        <w:t xml:space="preserve"> </w:t>
      </w:r>
      <w:hyperlink r:id="rId29" w:history="1">
        <w:r w:rsidRPr="00A0036E">
          <w:rPr>
            <w:rStyle w:val="aa"/>
          </w:rPr>
          <w:t>https://opsx.alibaba.com/mirror</w:t>
        </w:r>
      </w:hyperlink>
    </w:p>
    <w:p w14:paraId="311798FC" w14:textId="7154C799" w:rsidR="00C62D6B" w:rsidRDefault="00C62D6B" w:rsidP="00064905"/>
    <w:p w14:paraId="6BF068EF" w14:textId="28C7F6A2" w:rsidR="00372B6D" w:rsidRPr="00372B6D" w:rsidRDefault="001D3C4E" w:rsidP="00064905">
      <w:r>
        <w:rPr>
          <w:rFonts w:hint="eastAsia"/>
          <w:noProof/>
        </w:rPr>
        <w:lastRenderedPageBreak/>
        <w:drawing>
          <wp:inline distT="0" distB="0" distL="0" distR="0" wp14:anchorId="1A4D5D20" wp14:editId="74B90EE4">
            <wp:extent cx="5274310" cy="24720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C8AB7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472055"/>
                    </a:xfrm>
                    <a:prstGeom prst="rect">
                      <a:avLst/>
                    </a:prstGeom>
                  </pic:spPr>
                </pic:pic>
              </a:graphicData>
            </a:graphic>
          </wp:inline>
        </w:drawing>
      </w:r>
    </w:p>
    <w:p w14:paraId="52B88E7B" w14:textId="57AF7333" w:rsidR="00B466E0" w:rsidRDefault="00B466E0" w:rsidP="00076506">
      <w:pPr>
        <w:pStyle w:val="2"/>
        <w:numPr>
          <w:ilvl w:val="0"/>
          <w:numId w:val="8"/>
        </w:numPr>
      </w:pPr>
      <w:r w:rsidRPr="00076506">
        <w:rPr>
          <w:rFonts w:hint="eastAsia"/>
        </w:rPr>
        <w:t>jdk安装讲解(选看)</w:t>
      </w:r>
    </w:p>
    <w:p w14:paraId="00E34AC4" w14:textId="32493AB9" w:rsidR="007F6083" w:rsidRDefault="009F0D65" w:rsidP="007F6083">
      <w:r>
        <w:t>1</w:t>
      </w:r>
      <w:r>
        <w:rPr>
          <w:rFonts w:hint="eastAsia"/>
        </w:rPr>
        <w:t>、</w:t>
      </w:r>
      <w:r w:rsidR="00C5377E">
        <w:rPr>
          <w:rFonts w:hint="eastAsia"/>
        </w:rPr>
        <w:t>linux中拉不进文件</w:t>
      </w:r>
    </w:p>
    <w:p w14:paraId="42754133" w14:textId="1428D3FB" w:rsidR="00C5377E" w:rsidRDefault="00C5377E" w:rsidP="007F6083">
      <w:pPr>
        <w:rPr>
          <w:rFonts w:ascii="Consolas" w:hAnsi="Consolas"/>
          <w:color w:val="000000"/>
          <w:szCs w:val="21"/>
          <w:shd w:val="clear" w:color="auto" w:fill="F6F8FA"/>
        </w:rPr>
      </w:pPr>
      <w:r>
        <w:rPr>
          <w:rFonts w:ascii="Consolas" w:hAnsi="Consolas" w:hint="eastAsia"/>
          <w:color w:val="000000"/>
          <w:szCs w:val="21"/>
          <w:shd w:val="clear" w:color="auto" w:fill="F6F8FA"/>
        </w:rPr>
        <w:t>使用</w:t>
      </w:r>
      <w:r>
        <w:rPr>
          <w:rFonts w:ascii="Consolas" w:hAnsi="Consolas"/>
          <w:color w:val="000000"/>
          <w:szCs w:val="21"/>
          <w:shd w:val="clear" w:color="auto" w:fill="F6F8FA"/>
        </w:rPr>
        <w:t xml:space="preserve">yum </w:t>
      </w:r>
      <w:r>
        <w:rPr>
          <w:rStyle w:val="hljs-keyword"/>
          <w:rFonts w:ascii="Consolas" w:hAnsi="Consolas"/>
          <w:color w:val="000088"/>
          <w:szCs w:val="21"/>
        </w:rPr>
        <w:t>install</w:t>
      </w:r>
      <w:r>
        <w:rPr>
          <w:rFonts w:ascii="Consolas" w:hAnsi="Consolas"/>
          <w:color w:val="000000"/>
          <w:szCs w:val="21"/>
          <w:shd w:val="clear" w:color="auto" w:fill="F6F8FA"/>
        </w:rPr>
        <w:t xml:space="preserve"> lrzsz -y</w:t>
      </w:r>
      <w:r w:rsidR="009240B4">
        <w:rPr>
          <w:rFonts w:ascii="Consolas" w:hAnsi="Consolas" w:hint="eastAsia"/>
          <w:color w:val="000000"/>
          <w:szCs w:val="21"/>
          <w:shd w:val="clear" w:color="auto" w:fill="F6F8FA"/>
        </w:rPr>
        <w:t>解决了</w:t>
      </w:r>
    </w:p>
    <w:p w14:paraId="7D591062" w14:textId="3A26AB97" w:rsidR="009F0D65" w:rsidRDefault="009F0D65" w:rsidP="007F6083">
      <w:r>
        <w:rPr>
          <w:rFonts w:hint="eastAsia"/>
        </w:rPr>
        <w:t>２、tar</w:t>
      </w:r>
      <w:r>
        <w:t xml:space="preserve"> </w:t>
      </w:r>
      <w:r>
        <w:rPr>
          <w:rFonts w:hint="eastAsia"/>
        </w:rPr>
        <w:t>-xvf</w:t>
      </w:r>
      <w:r>
        <w:t xml:space="preserve"> </w:t>
      </w:r>
      <w:r w:rsidR="00994B8A" w:rsidRPr="00994B8A">
        <w:t>jdk-8u172-linux-x64.tar</w:t>
      </w:r>
      <w:r w:rsidRPr="009F0D65">
        <w:t>.gz</w:t>
      </w:r>
    </w:p>
    <w:p w14:paraId="7ED5BCE5" w14:textId="1624C93D" w:rsidR="00CF0D29" w:rsidRDefault="00CF0D29" w:rsidP="007F6083">
      <w:r>
        <w:rPr>
          <w:rFonts w:hint="eastAsia"/>
        </w:rPr>
        <w:t>3、vim</w:t>
      </w:r>
      <w:r>
        <w:t xml:space="preserve"> </w:t>
      </w:r>
      <w:r>
        <w:rPr>
          <w:rFonts w:hint="eastAsia"/>
        </w:rPr>
        <w:t>/etc/profile</w:t>
      </w:r>
    </w:p>
    <w:p w14:paraId="1C48DC30" w14:textId="3233EBAA" w:rsidR="00DA1052" w:rsidRDefault="00DA1052" w:rsidP="007F6083"/>
    <w:p w14:paraId="3A880191" w14:textId="77777777" w:rsidR="00DA1052" w:rsidRDefault="00DA1052" w:rsidP="00DA1052">
      <w:r>
        <w:rPr>
          <w:rFonts w:hint="eastAsia"/>
        </w:rPr>
        <w:t>修改文件的权限的方法:</w:t>
      </w:r>
      <w:r w:rsidRPr="00C62D6B">
        <w:t xml:space="preserve"> </w:t>
      </w:r>
      <w:hyperlink r:id="rId31" w:history="1">
        <w:r w:rsidRPr="00A0036E">
          <w:rPr>
            <w:rStyle w:val="aa"/>
          </w:rPr>
          <w:t>https://blog.csdn.net/a29562268/article/details/78618912</w:t>
        </w:r>
      </w:hyperlink>
    </w:p>
    <w:p w14:paraId="0EB0F890" w14:textId="77777777" w:rsidR="00DA1052" w:rsidRDefault="00DA1052" w:rsidP="00DA1052"/>
    <w:p w14:paraId="363C5A78" w14:textId="77777777" w:rsidR="00DA1052" w:rsidRDefault="00DA1052" w:rsidP="00DA1052">
      <w:r>
        <w:rPr>
          <w:rFonts w:hint="eastAsia"/>
        </w:rPr>
        <w:t>Linux环境下ls不能用:</w:t>
      </w:r>
      <w:r w:rsidRPr="00A42C4A">
        <w:t xml:space="preserve"> </w:t>
      </w:r>
      <w:hyperlink r:id="rId32" w:history="1">
        <w:r w:rsidRPr="00A0036E">
          <w:rPr>
            <w:rStyle w:val="aa"/>
          </w:rPr>
          <w:t>https://blog.csdn.net/zwmnhao1980/article/details/75299070</w:t>
        </w:r>
      </w:hyperlink>
    </w:p>
    <w:p w14:paraId="4467833D" w14:textId="77777777" w:rsidR="00DA1052" w:rsidRPr="00974EC3" w:rsidRDefault="00DA1052" w:rsidP="00DA1052">
      <w:r>
        <w:rPr>
          <w:rFonts w:hint="eastAsia"/>
        </w:rPr>
        <w:t>修改/etc/profile</w:t>
      </w:r>
      <w:r>
        <w:t xml:space="preserve"> </w:t>
      </w:r>
      <w:r>
        <w:rPr>
          <w:rFonts w:hint="eastAsia"/>
        </w:rPr>
        <w:t>然后,ls能用,jdk也安装好了</w:t>
      </w:r>
    </w:p>
    <w:p w14:paraId="0CE4A484" w14:textId="77777777" w:rsidR="00DA1052" w:rsidRPr="00DA1052" w:rsidRDefault="00DA1052" w:rsidP="007F6083"/>
    <w:p w14:paraId="2F6EDDBD" w14:textId="77777777" w:rsidR="008766ED" w:rsidRPr="007F6083" w:rsidRDefault="008766ED" w:rsidP="007F6083"/>
    <w:p w14:paraId="0D3EF3BB" w14:textId="3CD80ACF" w:rsidR="00B466E0" w:rsidRPr="00076506" w:rsidRDefault="00B466E0" w:rsidP="00076506">
      <w:pPr>
        <w:pStyle w:val="2"/>
        <w:numPr>
          <w:ilvl w:val="0"/>
          <w:numId w:val="8"/>
        </w:numPr>
      </w:pPr>
      <w:r w:rsidRPr="00076506">
        <w:rPr>
          <w:rFonts w:hint="eastAsia"/>
        </w:rPr>
        <w:t>jdk安装实操（linux系统同学看这节)</w:t>
      </w:r>
    </w:p>
    <w:p w14:paraId="431907C1" w14:textId="47237C2B" w:rsidR="00B466E0" w:rsidRPr="00076506" w:rsidRDefault="00B466E0" w:rsidP="00076506">
      <w:pPr>
        <w:pStyle w:val="2"/>
        <w:numPr>
          <w:ilvl w:val="0"/>
          <w:numId w:val="8"/>
        </w:numPr>
      </w:pPr>
      <w:r w:rsidRPr="00076506">
        <w:rPr>
          <w:rFonts w:hint="eastAsia"/>
        </w:rPr>
        <w:t>jdk安装实操（windows系统同学看这节）</w:t>
      </w:r>
    </w:p>
    <w:p w14:paraId="324B4125" w14:textId="375F56B6" w:rsidR="00B466E0" w:rsidRPr="00076506" w:rsidRDefault="00B466E0" w:rsidP="00076506">
      <w:pPr>
        <w:pStyle w:val="2"/>
        <w:numPr>
          <w:ilvl w:val="0"/>
          <w:numId w:val="8"/>
        </w:numPr>
      </w:pPr>
      <w:r w:rsidRPr="00076506">
        <w:rPr>
          <w:rFonts w:hint="eastAsia"/>
        </w:rPr>
        <w:t>tomcat安装讲解(选看)</w:t>
      </w:r>
    </w:p>
    <w:p w14:paraId="0C0EED9B" w14:textId="5F8E5CD5" w:rsidR="00B466E0" w:rsidRPr="00076506" w:rsidRDefault="00B466E0" w:rsidP="00076506">
      <w:pPr>
        <w:pStyle w:val="2"/>
        <w:numPr>
          <w:ilvl w:val="0"/>
          <w:numId w:val="8"/>
        </w:numPr>
      </w:pPr>
      <w:r w:rsidRPr="00076506">
        <w:rPr>
          <w:rFonts w:hint="eastAsia"/>
        </w:rPr>
        <w:t>tomcat安装实操(linux系统同学看这节)</w:t>
      </w:r>
    </w:p>
    <w:p w14:paraId="33BDF986" w14:textId="71C1B523" w:rsidR="00B466E0" w:rsidRDefault="00B466E0" w:rsidP="00076506">
      <w:pPr>
        <w:pStyle w:val="2"/>
        <w:numPr>
          <w:ilvl w:val="0"/>
          <w:numId w:val="8"/>
        </w:numPr>
      </w:pPr>
      <w:r w:rsidRPr="00076506">
        <w:rPr>
          <w:rFonts w:hint="eastAsia"/>
        </w:rPr>
        <w:t>tomcat安装实操（windows系统同学看这节）</w:t>
      </w:r>
    </w:p>
    <w:p w14:paraId="2F4EE88A" w14:textId="799012F7" w:rsidR="00106FD1" w:rsidRDefault="00BD0FB6" w:rsidP="00106FD1">
      <w:hyperlink r:id="rId33" w:history="1">
        <w:r w:rsidR="00446111" w:rsidRPr="00A0036E">
          <w:rPr>
            <w:rStyle w:val="aa"/>
          </w:rPr>
          <w:t>https://blog.csdn.net/hsj1213522415/article/details/56489338</w:t>
        </w:r>
      </w:hyperlink>
      <w:r w:rsidR="00446111">
        <w:rPr>
          <w:rFonts w:hint="eastAsia"/>
        </w:rPr>
        <w:t>这个连接说是解决</w:t>
      </w:r>
      <w:r w:rsidR="00CC349D">
        <w:rPr>
          <w:rFonts w:hint="eastAsia"/>
        </w:rPr>
        <w:t>tomcat启动闪退的问题,但是service</w:t>
      </w:r>
      <w:r w:rsidR="003A5B8C">
        <w:rPr>
          <w:rFonts w:hint="eastAsia"/>
        </w:rPr>
        <w:t>命令</w:t>
      </w:r>
      <w:r w:rsidR="00CC349D">
        <w:rPr>
          <w:rFonts w:hint="eastAsia"/>
        </w:rPr>
        <w:t>还是用不了</w:t>
      </w:r>
      <w:r w:rsidR="00595036">
        <w:rPr>
          <w:rFonts w:hint="eastAsia"/>
        </w:rPr>
        <w:t>.</w:t>
      </w:r>
    </w:p>
    <w:p w14:paraId="2734871E" w14:textId="78B1988A" w:rsidR="00595036" w:rsidRDefault="00595036" w:rsidP="00106FD1">
      <w:r>
        <w:rPr>
          <w:rFonts w:hint="eastAsia"/>
        </w:rPr>
        <w:lastRenderedPageBreak/>
        <w:t>我弄得是,把之前项目在</w:t>
      </w:r>
      <w:r w:rsidRPr="00595036">
        <w:t>D:\JAVA\apache-tomcat-7.0.53\conf</w:t>
      </w:r>
      <w:r>
        <w:rPr>
          <w:rFonts w:hint="eastAsia"/>
        </w:rPr>
        <w:t>\server.xml</w:t>
      </w:r>
    </w:p>
    <w:p w14:paraId="5035EEBA" w14:textId="76371AA7" w:rsidR="006E2AB4" w:rsidRDefault="006E2AB4" w:rsidP="00106FD1">
      <w:r>
        <w:rPr>
          <w:rFonts w:hint="eastAsia"/>
        </w:rPr>
        <w:t>项目引用删了</w:t>
      </w:r>
    </w:p>
    <w:p w14:paraId="3B066BD5" w14:textId="6098B221" w:rsidR="0035066F" w:rsidRDefault="0035066F" w:rsidP="00106FD1">
      <w:r w:rsidRPr="0035066F">
        <w:rPr>
          <w:color w:val="FF0000"/>
        </w:rPr>
        <w:t>&lt;Context docBase="D:\JAVA\apache-tomcat-7.0.53\wtpwebapps\JT-SYS-0.2" path="/JT-SYS-0.2" reloadable="true" source="org.eclipse.jst.jee.server:JT-SYS-0.2"/</w:t>
      </w:r>
      <w:r w:rsidRPr="0035066F">
        <w:t>&gt;&lt;/Host&gt;</w:t>
      </w:r>
    </w:p>
    <w:p w14:paraId="5CF68842" w14:textId="6AC21A07" w:rsidR="0035066F" w:rsidRPr="00106FD1" w:rsidRDefault="0035066F" w:rsidP="00106FD1">
      <w:r>
        <w:rPr>
          <w:rFonts w:hint="eastAsia"/>
        </w:rPr>
        <w:t>把红色字体的项目引用删了</w:t>
      </w:r>
    </w:p>
    <w:p w14:paraId="1A1A5596" w14:textId="64A4FEE0" w:rsidR="00B466E0" w:rsidRPr="00076506" w:rsidRDefault="00B466E0" w:rsidP="00076506">
      <w:pPr>
        <w:pStyle w:val="2"/>
        <w:numPr>
          <w:ilvl w:val="0"/>
          <w:numId w:val="8"/>
        </w:numPr>
      </w:pPr>
      <w:r w:rsidRPr="00076506">
        <w:rPr>
          <w:rFonts w:hint="eastAsia"/>
        </w:rPr>
        <w:t>maven项目构建与管理工具安装讲解(选看)</w:t>
      </w:r>
    </w:p>
    <w:p w14:paraId="7F520F0A" w14:textId="28D2C67F" w:rsidR="00B466E0" w:rsidRPr="00076506" w:rsidRDefault="00B466E0" w:rsidP="00076506">
      <w:pPr>
        <w:pStyle w:val="2"/>
        <w:numPr>
          <w:ilvl w:val="0"/>
          <w:numId w:val="8"/>
        </w:numPr>
      </w:pPr>
      <w:r w:rsidRPr="00076506">
        <w:rPr>
          <w:rFonts w:hint="eastAsia"/>
        </w:rPr>
        <w:t>maven项目构建与管理工具安装实操（linux系统同学看这节）</w:t>
      </w:r>
    </w:p>
    <w:p w14:paraId="0A17F1A4" w14:textId="3915B7ED" w:rsidR="00B466E0" w:rsidRPr="00076506" w:rsidRDefault="00B466E0" w:rsidP="00076506">
      <w:pPr>
        <w:pStyle w:val="2"/>
        <w:numPr>
          <w:ilvl w:val="0"/>
          <w:numId w:val="8"/>
        </w:numPr>
      </w:pPr>
      <w:r w:rsidRPr="00076506">
        <w:rPr>
          <w:rFonts w:hint="eastAsia"/>
        </w:rPr>
        <w:t>maven项目构建与管理工具安装实操（windows系统同学看这节）</w:t>
      </w:r>
    </w:p>
    <w:p w14:paraId="539DCF8F" w14:textId="78DF8301" w:rsidR="00B466E0" w:rsidRDefault="00B466E0" w:rsidP="00076506">
      <w:pPr>
        <w:pStyle w:val="2"/>
        <w:numPr>
          <w:ilvl w:val="0"/>
          <w:numId w:val="8"/>
        </w:numPr>
      </w:pPr>
      <w:r w:rsidRPr="00076506">
        <w:rPr>
          <w:rFonts w:hint="eastAsia"/>
        </w:rPr>
        <w:t>vsftpd文件服务器安装与配置讲解(选看)</w:t>
      </w:r>
    </w:p>
    <w:p w14:paraId="31B1B52D" w14:textId="241C5A43" w:rsidR="00425CF2" w:rsidRDefault="00425CF2" w:rsidP="00425CF2">
      <w:r>
        <w:rPr>
          <w:rFonts w:hint="eastAsia"/>
          <w:noProof/>
        </w:rPr>
        <w:drawing>
          <wp:inline distT="0" distB="0" distL="0" distR="0" wp14:anchorId="32258A9D" wp14:editId="6CBD9211">
            <wp:extent cx="5274310" cy="27552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C8150E.tmp"/>
                    <pic:cNvPicPr/>
                  </pic:nvPicPr>
                  <pic:blipFill>
                    <a:blip r:embed="rId34">
                      <a:extLst>
                        <a:ext uri="{28A0092B-C50C-407E-A947-70E740481C1C}">
                          <a14:useLocalDpi xmlns:a14="http://schemas.microsoft.com/office/drawing/2010/main" val="0"/>
                        </a:ext>
                      </a:extLst>
                    </a:blip>
                    <a:stretch>
                      <a:fillRect/>
                    </a:stretch>
                  </pic:blipFill>
                  <pic:spPr>
                    <a:xfrm>
                      <a:off x="0" y="0"/>
                      <a:ext cx="5274310" cy="2755265"/>
                    </a:xfrm>
                    <a:prstGeom prst="rect">
                      <a:avLst/>
                    </a:prstGeom>
                  </pic:spPr>
                </pic:pic>
              </a:graphicData>
            </a:graphic>
          </wp:inline>
        </w:drawing>
      </w:r>
    </w:p>
    <w:p w14:paraId="6EBF7E93" w14:textId="1144B3EF" w:rsidR="001C24DE" w:rsidRDefault="001C24DE" w:rsidP="00425CF2">
      <w:r>
        <w:rPr>
          <w:rFonts w:hint="eastAsia"/>
          <w:noProof/>
        </w:rPr>
        <w:lastRenderedPageBreak/>
        <w:drawing>
          <wp:inline distT="0" distB="0" distL="0" distR="0" wp14:anchorId="0E454A80" wp14:editId="76B4CDB6">
            <wp:extent cx="5274310" cy="21367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C83639.tmp"/>
                    <pic:cNvPicPr/>
                  </pic:nvPicPr>
                  <pic:blipFill>
                    <a:blip r:embed="rId35">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p>
    <w:p w14:paraId="13B79232" w14:textId="62825E90" w:rsidR="001C24DE" w:rsidRDefault="000344AF" w:rsidP="00425CF2">
      <w:r>
        <w:rPr>
          <w:rFonts w:hint="eastAsia"/>
          <w:noProof/>
        </w:rPr>
        <w:drawing>
          <wp:inline distT="0" distB="0" distL="0" distR="0" wp14:anchorId="5F45C28A" wp14:editId="556293F8">
            <wp:extent cx="5274310" cy="253238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C8CB61.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2532380"/>
                    </a:xfrm>
                    <a:prstGeom prst="rect">
                      <a:avLst/>
                    </a:prstGeom>
                  </pic:spPr>
                </pic:pic>
              </a:graphicData>
            </a:graphic>
          </wp:inline>
        </w:drawing>
      </w:r>
    </w:p>
    <w:p w14:paraId="3E72AD07" w14:textId="1B69485A" w:rsidR="00B70BE4" w:rsidRDefault="00B70BE4" w:rsidP="00425CF2">
      <w:r>
        <w:rPr>
          <w:rFonts w:hint="eastAsia"/>
          <w:noProof/>
        </w:rPr>
        <w:drawing>
          <wp:inline distT="0" distB="0" distL="0" distR="0" wp14:anchorId="49459BAE" wp14:editId="7FE2A012">
            <wp:extent cx="5274310" cy="28917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C85AD1.tmp"/>
                    <pic:cNvPicPr/>
                  </pic:nvPicPr>
                  <pic:blipFill>
                    <a:blip r:embed="rId37">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14:paraId="3109758B" w14:textId="598A1E77" w:rsidR="00203B32" w:rsidRDefault="00635A69" w:rsidP="00425CF2">
      <w:r>
        <w:rPr>
          <w:rFonts w:hint="eastAsia"/>
          <w:noProof/>
        </w:rPr>
        <w:lastRenderedPageBreak/>
        <w:drawing>
          <wp:inline distT="0" distB="0" distL="0" distR="0" wp14:anchorId="23719036" wp14:editId="5160A383">
            <wp:extent cx="5274310" cy="23780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C84D9E.tmp"/>
                    <pic:cNvPicPr/>
                  </pic:nvPicPr>
                  <pic:blipFill>
                    <a:blip r:embed="rId38">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22BF9D63" w14:textId="36FA3CCF" w:rsidR="00CF5ACB" w:rsidRDefault="009802ED" w:rsidP="00425CF2">
      <w:r>
        <w:rPr>
          <w:rFonts w:hint="eastAsia"/>
          <w:noProof/>
        </w:rPr>
        <w:drawing>
          <wp:inline distT="0" distB="0" distL="0" distR="0" wp14:anchorId="5503985A" wp14:editId="0776BB52">
            <wp:extent cx="5274310" cy="27070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C8A12E.tmp"/>
                    <pic:cNvPicPr/>
                  </pic:nvPicPr>
                  <pic:blipFill>
                    <a:blip r:embed="rId39">
                      <a:extLst>
                        <a:ext uri="{28A0092B-C50C-407E-A947-70E740481C1C}">
                          <a14:useLocalDpi xmlns:a14="http://schemas.microsoft.com/office/drawing/2010/main" val="0"/>
                        </a:ext>
                      </a:extLst>
                    </a:blip>
                    <a:stretch>
                      <a:fillRect/>
                    </a:stretch>
                  </pic:blipFill>
                  <pic:spPr>
                    <a:xfrm>
                      <a:off x="0" y="0"/>
                      <a:ext cx="5274310" cy="2707005"/>
                    </a:xfrm>
                    <a:prstGeom prst="rect">
                      <a:avLst/>
                    </a:prstGeom>
                  </pic:spPr>
                </pic:pic>
              </a:graphicData>
            </a:graphic>
          </wp:inline>
        </w:drawing>
      </w:r>
    </w:p>
    <w:p w14:paraId="38FBA352" w14:textId="6FDE0928" w:rsidR="007E5F92" w:rsidRDefault="00C31758" w:rsidP="00425CF2">
      <w:r>
        <w:rPr>
          <w:rFonts w:hint="eastAsia"/>
          <w:noProof/>
        </w:rPr>
        <w:drawing>
          <wp:inline distT="0" distB="0" distL="0" distR="0" wp14:anchorId="5324A80C" wp14:editId="62DAEB3D">
            <wp:extent cx="5274310" cy="26803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C84705.tmp"/>
                    <pic:cNvPicPr/>
                  </pic:nvPicPr>
                  <pic:blipFill>
                    <a:blip r:embed="rId40">
                      <a:extLst>
                        <a:ext uri="{28A0092B-C50C-407E-A947-70E740481C1C}">
                          <a14:useLocalDpi xmlns:a14="http://schemas.microsoft.com/office/drawing/2010/main" val="0"/>
                        </a:ext>
                      </a:extLst>
                    </a:blip>
                    <a:stretch>
                      <a:fillRect/>
                    </a:stretch>
                  </pic:blipFill>
                  <pic:spPr>
                    <a:xfrm>
                      <a:off x="0" y="0"/>
                      <a:ext cx="5274310" cy="2680335"/>
                    </a:xfrm>
                    <a:prstGeom prst="rect">
                      <a:avLst/>
                    </a:prstGeom>
                  </pic:spPr>
                </pic:pic>
              </a:graphicData>
            </a:graphic>
          </wp:inline>
        </w:drawing>
      </w:r>
    </w:p>
    <w:p w14:paraId="34123712" w14:textId="78A54406" w:rsidR="00DC3149" w:rsidRDefault="00DC3149" w:rsidP="00425CF2">
      <w:r>
        <w:rPr>
          <w:rFonts w:hint="eastAsia"/>
          <w:noProof/>
        </w:rPr>
        <w:lastRenderedPageBreak/>
        <w:drawing>
          <wp:inline distT="0" distB="0" distL="0" distR="0" wp14:anchorId="72934FC8" wp14:editId="25271822">
            <wp:extent cx="5274310" cy="25374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C8F96E.tmp"/>
                    <pic:cNvPicPr/>
                  </pic:nvPicPr>
                  <pic:blipFill>
                    <a:blip r:embed="rId41">
                      <a:extLst>
                        <a:ext uri="{28A0092B-C50C-407E-A947-70E740481C1C}">
                          <a14:useLocalDpi xmlns:a14="http://schemas.microsoft.com/office/drawing/2010/main" val="0"/>
                        </a:ext>
                      </a:extLst>
                    </a:blip>
                    <a:stretch>
                      <a:fillRect/>
                    </a:stretch>
                  </pic:blipFill>
                  <pic:spPr>
                    <a:xfrm>
                      <a:off x="0" y="0"/>
                      <a:ext cx="5274310" cy="2537460"/>
                    </a:xfrm>
                    <a:prstGeom prst="rect">
                      <a:avLst/>
                    </a:prstGeom>
                  </pic:spPr>
                </pic:pic>
              </a:graphicData>
            </a:graphic>
          </wp:inline>
        </w:drawing>
      </w:r>
    </w:p>
    <w:p w14:paraId="772F8D6B" w14:textId="2933118C" w:rsidR="0074403C" w:rsidRDefault="0074403C" w:rsidP="00425CF2">
      <w:r>
        <w:rPr>
          <w:rFonts w:hint="eastAsia"/>
          <w:noProof/>
        </w:rPr>
        <w:drawing>
          <wp:inline distT="0" distB="0" distL="0" distR="0" wp14:anchorId="537B5029" wp14:editId="4014D455">
            <wp:extent cx="5274310" cy="29102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C8D6A0.tmp"/>
                    <pic:cNvPicPr/>
                  </pic:nvPicPr>
                  <pic:blipFill>
                    <a:blip r:embed="rId42">
                      <a:extLst>
                        <a:ext uri="{28A0092B-C50C-407E-A947-70E740481C1C}">
                          <a14:useLocalDpi xmlns:a14="http://schemas.microsoft.com/office/drawing/2010/main" val="0"/>
                        </a:ext>
                      </a:extLst>
                    </a:blip>
                    <a:stretch>
                      <a:fillRect/>
                    </a:stretch>
                  </pic:blipFill>
                  <pic:spPr>
                    <a:xfrm>
                      <a:off x="0" y="0"/>
                      <a:ext cx="5274310" cy="2910205"/>
                    </a:xfrm>
                    <a:prstGeom prst="rect">
                      <a:avLst/>
                    </a:prstGeom>
                  </pic:spPr>
                </pic:pic>
              </a:graphicData>
            </a:graphic>
          </wp:inline>
        </w:drawing>
      </w:r>
    </w:p>
    <w:p w14:paraId="27350140" w14:textId="7F79B9E1" w:rsidR="0063539E" w:rsidRDefault="00605A4B" w:rsidP="00425CF2">
      <w:r>
        <w:rPr>
          <w:rFonts w:hint="eastAsia"/>
          <w:noProof/>
        </w:rPr>
        <w:drawing>
          <wp:inline distT="0" distB="0" distL="0" distR="0" wp14:anchorId="5A74F02E" wp14:editId="1EF8F761">
            <wp:extent cx="5274310" cy="31705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C8449D.tmp"/>
                    <pic:cNvPicPr/>
                  </pic:nvPicPr>
                  <pic:blipFill>
                    <a:blip r:embed="rId43">
                      <a:extLst>
                        <a:ext uri="{28A0092B-C50C-407E-A947-70E740481C1C}">
                          <a14:useLocalDpi xmlns:a14="http://schemas.microsoft.com/office/drawing/2010/main" val="0"/>
                        </a:ext>
                      </a:extLst>
                    </a:blip>
                    <a:stretch>
                      <a:fillRect/>
                    </a:stretch>
                  </pic:blipFill>
                  <pic:spPr>
                    <a:xfrm>
                      <a:off x="0" y="0"/>
                      <a:ext cx="5274310" cy="3170555"/>
                    </a:xfrm>
                    <a:prstGeom prst="rect">
                      <a:avLst/>
                    </a:prstGeom>
                  </pic:spPr>
                </pic:pic>
              </a:graphicData>
            </a:graphic>
          </wp:inline>
        </w:drawing>
      </w:r>
    </w:p>
    <w:p w14:paraId="7BDCDD21" w14:textId="18503E53" w:rsidR="00FC1190" w:rsidRDefault="009519B3" w:rsidP="00425CF2">
      <w:r>
        <w:rPr>
          <w:rFonts w:hint="eastAsia"/>
          <w:noProof/>
        </w:rPr>
        <w:lastRenderedPageBreak/>
        <w:drawing>
          <wp:inline distT="0" distB="0" distL="0" distR="0" wp14:anchorId="60DAA6E6" wp14:editId="3F16753D">
            <wp:extent cx="5274310" cy="27584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C8D7D6.tmp"/>
                    <pic:cNvPicPr/>
                  </pic:nvPicPr>
                  <pic:blipFill>
                    <a:blip r:embed="rId44">
                      <a:extLst>
                        <a:ext uri="{28A0092B-C50C-407E-A947-70E740481C1C}">
                          <a14:useLocalDpi xmlns:a14="http://schemas.microsoft.com/office/drawing/2010/main" val="0"/>
                        </a:ext>
                      </a:extLst>
                    </a:blip>
                    <a:stretch>
                      <a:fillRect/>
                    </a:stretch>
                  </pic:blipFill>
                  <pic:spPr>
                    <a:xfrm>
                      <a:off x="0" y="0"/>
                      <a:ext cx="5274310" cy="2758440"/>
                    </a:xfrm>
                    <a:prstGeom prst="rect">
                      <a:avLst/>
                    </a:prstGeom>
                  </pic:spPr>
                </pic:pic>
              </a:graphicData>
            </a:graphic>
          </wp:inline>
        </w:drawing>
      </w:r>
    </w:p>
    <w:p w14:paraId="5973AD13" w14:textId="5A6CE64F" w:rsidR="00C90ABD" w:rsidRDefault="00844A69" w:rsidP="00425CF2">
      <w:r>
        <w:rPr>
          <w:rFonts w:hint="eastAsia"/>
          <w:noProof/>
        </w:rPr>
        <w:drawing>
          <wp:inline distT="0" distB="0" distL="0" distR="0" wp14:anchorId="6548CF99" wp14:editId="5BF51B49">
            <wp:extent cx="5274310" cy="26174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C85EAA.tmp"/>
                    <pic:cNvPicPr/>
                  </pic:nvPicPr>
                  <pic:blipFill>
                    <a:blip r:embed="rId45">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1ECC3C98" w14:textId="0A2A8411" w:rsidR="00E455BF" w:rsidRDefault="00E455BF" w:rsidP="00425CF2">
      <w:r>
        <w:rPr>
          <w:rFonts w:hint="eastAsia"/>
          <w:noProof/>
        </w:rPr>
        <w:drawing>
          <wp:inline distT="0" distB="0" distL="0" distR="0" wp14:anchorId="54E452D5" wp14:editId="58F75E5E">
            <wp:extent cx="5274310" cy="27654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C8E561.tmp"/>
                    <pic:cNvPicPr/>
                  </pic:nvPicPr>
                  <pic:blipFill>
                    <a:blip r:embed="rId46">
                      <a:extLst>
                        <a:ext uri="{28A0092B-C50C-407E-A947-70E740481C1C}">
                          <a14:useLocalDpi xmlns:a14="http://schemas.microsoft.com/office/drawing/2010/main" val="0"/>
                        </a:ext>
                      </a:extLst>
                    </a:blip>
                    <a:stretch>
                      <a:fillRect/>
                    </a:stretch>
                  </pic:blipFill>
                  <pic:spPr>
                    <a:xfrm>
                      <a:off x="0" y="0"/>
                      <a:ext cx="5274310" cy="2765425"/>
                    </a:xfrm>
                    <a:prstGeom prst="rect">
                      <a:avLst/>
                    </a:prstGeom>
                  </pic:spPr>
                </pic:pic>
              </a:graphicData>
            </a:graphic>
          </wp:inline>
        </w:drawing>
      </w:r>
    </w:p>
    <w:p w14:paraId="1C192F4F" w14:textId="4D3AF733" w:rsidR="001A0BCB" w:rsidRDefault="001A0BCB" w:rsidP="00425CF2">
      <w:r>
        <w:rPr>
          <w:rFonts w:hint="eastAsia"/>
          <w:noProof/>
        </w:rPr>
        <w:lastRenderedPageBreak/>
        <w:drawing>
          <wp:inline distT="0" distB="0" distL="0" distR="0" wp14:anchorId="3A608A1A" wp14:editId="7FE4C5A3">
            <wp:extent cx="5274310" cy="15970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C8999E.tmp"/>
                    <pic:cNvPicPr/>
                  </pic:nvPicPr>
                  <pic:blipFill>
                    <a:blip r:embed="rId47">
                      <a:extLst>
                        <a:ext uri="{28A0092B-C50C-407E-A947-70E740481C1C}">
                          <a14:useLocalDpi xmlns:a14="http://schemas.microsoft.com/office/drawing/2010/main" val="0"/>
                        </a:ext>
                      </a:extLst>
                    </a:blip>
                    <a:stretch>
                      <a:fillRect/>
                    </a:stretch>
                  </pic:blipFill>
                  <pic:spPr>
                    <a:xfrm>
                      <a:off x="0" y="0"/>
                      <a:ext cx="5274310" cy="1597025"/>
                    </a:xfrm>
                    <a:prstGeom prst="rect">
                      <a:avLst/>
                    </a:prstGeom>
                  </pic:spPr>
                </pic:pic>
              </a:graphicData>
            </a:graphic>
          </wp:inline>
        </w:drawing>
      </w:r>
    </w:p>
    <w:p w14:paraId="6A2A46E3" w14:textId="411C3702" w:rsidR="00A1259E" w:rsidRPr="00425CF2" w:rsidRDefault="00A1259E" w:rsidP="00425CF2">
      <w:r>
        <w:rPr>
          <w:rFonts w:hint="eastAsia"/>
          <w:noProof/>
        </w:rPr>
        <w:drawing>
          <wp:inline distT="0" distB="0" distL="0" distR="0" wp14:anchorId="7277222A" wp14:editId="264B9BF6">
            <wp:extent cx="5274310" cy="27127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C82E8C.tmp"/>
                    <pic:cNvPicPr/>
                  </pic:nvPicPr>
                  <pic:blipFill>
                    <a:blip r:embed="rId48">
                      <a:extLst>
                        <a:ext uri="{28A0092B-C50C-407E-A947-70E740481C1C}">
                          <a14:useLocalDpi xmlns:a14="http://schemas.microsoft.com/office/drawing/2010/main" val="0"/>
                        </a:ext>
                      </a:extLst>
                    </a:blip>
                    <a:stretch>
                      <a:fillRect/>
                    </a:stretch>
                  </pic:blipFill>
                  <pic:spPr>
                    <a:xfrm>
                      <a:off x="0" y="0"/>
                      <a:ext cx="5274310" cy="2712720"/>
                    </a:xfrm>
                    <a:prstGeom prst="rect">
                      <a:avLst/>
                    </a:prstGeom>
                  </pic:spPr>
                </pic:pic>
              </a:graphicData>
            </a:graphic>
          </wp:inline>
        </w:drawing>
      </w:r>
    </w:p>
    <w:p w14:paraId="68307684" w14:textId="2B1030AD" w:rsidR="00B466E0" w:rsidRDefault="00B466E0" w:rsidP="00076506">
      <w:pPr>
        <w:pStyle w:val="2"/>
        <w:numPr>
          <w:ilvl w:val="0"/>
          <w:numId w:val="8"/>
        </w:numPr>
      </w:pPr>
      <w:r w:rsidRPr="00076506">
        <w:rPr>
          <w:rFonts w:hint="eastAsia"/>
        </w:rPr>
        <w:t>vsftpd文件服务器安装与配置实操（linux系统同学看这节）</w:t>
      </w:r>
    </w:p>
    <w:p w14:paraId="27281EDC" w14:textId="40B5C51F" w:rsidR="009F3400" w:rsidRDefault="00CC65F7" w:rsidP="00F72CCC">
      <w:pPr>
        <w:pStyle w:val="ac"/>
        <w:numPr>
          <w:ilvl w:val="0"/>
          <w:numId w:val="9"/>
        </w:numPr>
        <w:ind w:firstLineChars="0"/>
      </w:pPr>
      <w:r w:rsidRPr="00CC65F7">
        <w:t>sudo yum remove vsftpd</w:t>
      </w:r>
      <w:r>
        <w:rPr>
          <w:rFonts w:hint="eastAsia"/>
        </w:rPr>
        <w:t xml:space="preserve">　（有的话可以先删除）</w:t>
      </w:r>
    </w:p>
    <w:p w14:paraId="2B719D8C" w14:textId="0E609616" w:rsidR="00F72CCC" w:rsidRDefault="00F72CCC" w:rsidP="00F72CCC">
      <w:pPr>
        <w:pStyle w:val="ac"/>
        <w:numPr>
          <w:ilvl w:val="0"/>
          <w:numId w:val="9"/>
        </w:numPr>
        <w:ind w:firstLineChars="0"/>
      </w:pPr>
      <w:r w:rsidRPr="00F72CCC">
        <w:t>sudo yum -y install vsftpd</w:t>
      </w:r>
      <w:r>
        <w:rPr>
          <w:rFonts w:hint="eastAsia"/>
        </w:rPr>
        <w:t xml:space="preserve">　安装vsftpd</w:t>
      </w:r>
    </w:p>
    <w:p w14:paraId="7F6D9105" w14:textId="32C1D162" w:rsidR="00F72DD7" w:rsidRDefault="00F72DD7" w:rsidP="00F72DD7">
      <w:pPr>
        <w:pStyle w:val="ac"/>
        <w:numPr>
          <w:ilvl w:val="0"/>
          <w:numId w:val="9"/>
        </w:numPr>
        <w:ind w:firstLineChars="0"/>
      </w:pPr>
      <w:r>
        <w:rPr>
          <w:rFonts w:hint="eastAsia"/>
        </w:rPr>
        <w:t>解决</w:t>
      </w:r>
      <w:r w:rsidRPr="00F72CCC">
        <w:t>sudo yum -y install vsftpd</w:t>
      </w:r>
      <w:r>
        <w:rPr>
          <w:rFonts w:hint="eastAsia"/>
        </w:rPr>
        <w:t>出错,</w:t>
      </w:r>
      <w:r w:rsidRPr="00F72DD7">
        <w:t xml:space="preserve"> </w:t>
      </w:r>
      <w:r w:rsidRPr="00F72DD7">
        <w:rPr>
          <w:color w:val="FF0000"/>
        </w:rPr>
        <w:t>Setting up Install Process Loading mirror speeds from cached hostfile No package vsftpd available. Error: Nothing to do</w:t>
      </w:r>
    </w:p>
    <w:p w14:paraId="2A6A796C" w14:textId="5396E582" w:rsidR="00F72CCC" w:rsidRDefault="00306049" w:rsidP="00F72DD7">
      <w:pPr>
        <w:pStyle w:val="ac"/>
        <w:ind w:left="360" w:firstLineChars="0" w:firstLine="0"/>
      </w:pPr>
      <w:r>
        <w:t>C</w:t>
      </w:r>
      <w:r>
        <w:rPr>
          <w:rFonts w:hint="eastAsia"/>
        </w:rPr>
        <w:t>entos</w:t>
      </w:r>
      <w:r>
        <w:t xml:space="preserve"> </w:t>
      </w:r>
      <w:r w:rsidR="00BD34F7">
        <w:rPr>
          <w:rFonts w:hint="eastAsia"/>
        </w:rPr>
        <w:t>p</w:t>
      </w:r>
      <w:r w:rsidR="00BD34F7">
        <w:t>ing</w:t>
      </w:r>
      <w:r w:rsidR="00BD34F7">
        <w:rPr>
          <w:rFonts w:hint="eastAsia"/>
        </w:rPr>
        <w:t>不同百度:</w:t>
      </w:r>
      <w:r w:rsidR="00BD34F7" w:rsidRPr="00BD34F7">
        <w:t xml:space="preserve"> </w:t>
      </w:r>
      <w:hyperlink r:id="rId49" w:history="1">
        <w:r w:rsidR="00943D40" w:rsidRPr="00A0036E">
          <w:rPr>
            <w:rStyle w:val="aa"/>
          </w:rPr>
          <w:t>https://blog.csdn.net/jieranjieran/article/details/78207256</w:t>
        </w:r>
      </w:hyperlink>
    </w:p>
    <w:p w14:paraId="1EEA9776" w14:textId="77777777" w:rsidR="00306049" w:rsidRDefault="00306049" w:rsidP="00F72DD7">
      <w:pPr>
        <w:pStyle w:val="ac"/>
        <w:ind w:left="360" w:firstLineChars="0" w:firstLine="0"/>
      </w:pPr>
    </w:p>
    <w:p w14:paraId="2E9F609E" w14:textId="5C7ABEF0" w:rsidR="00943D40" w:rsidRDefault="00BD0FB6" w:rsidP="00943D40">
      <w:pPr>
        <w:pStyle w:val="ac"/>
        <w:ind w:left="360" w:firstLineChars="0" w:firstLine="0"/>
      </w:pPr>
      <w:hyperlink r:id="rId50" w:history="1">
        <w:r w:rsidR="00B63285" w:rsidRPr="00A0036E">
          <w:rPr>
            <w:rStyle w:val="aa"/>
          </w:rPr>
          <w:t>https://blog.csdn.net/u012965373/article/details/51313313</w:t>
        </w:r>
      </w:hyperlink>
    </w:p>
    <w:p w14:paraId="025560C9" w14:textId="595DAD8A" w:rsidR="00B63285" w:rsidRDefault="00B63285" w:rsidP="00B63285">
      <w:r>
        <w:rPr>
          <w:rFonts w:hint="eastAsia"/>
        </w:rPr>
        <w:t>4,在根目录下mkdir</w:t>
      </w:r>
      <w:r>
        <w:t xml:space="preserve"> </w:t>
      </w:r>
      <w:r>
        <w:rPr>
          <w:rFonts w:hint="eastAsia"/>
        </w:rPr>
        <w:t>ftpfile</w:t>
      </w:r>
    </w:p>
    <w:p w14:paraId="79D75FFF" w14:textId="4CEA2314" w:rsidR="00A868BE" w:rsidRDefault="00A868BE" w:rsidP="00B63285">
      <w:r>
        <w:tab/>
      </w:r>
      <w:r w:rsidRPr="00A868BE">
        <w:t>sudo useradd ftpuser -d /ftpfile/ -s /sbin/nologin</w:t>
      </w:r>
    </w:p>
    <w:p w14:paraId="4D5081F1" w14:textId="1F58F107" w:rsidR="00A868BE" w:rsidRDefault="00A868BE" w:rsidP="00B63285">
      <w:r>
        <w:tab/>
      </w:r>
      <w:r w:rsidRPr="00A868BE">
        <w:t>sudo chown -R ftpuser.ftpuser /ftpfile/</w:t>
      </w:r>
    </w:p>
    <w:p w14:paraId="32235869" w14:textId="5E59C497" w:rsidR="00C2189B" w:rsidRDefault="00C2189B" w:rsidP="00C2189B">
      <w:pPr>
        <w:ind w:firstLine="420"/>
      </w:pPr>
      <w:r w:rsidRPr="00C2189B">
        <w:t>sudo passwd ftpuser</w:t>
      </w:r>
    </w:p>
    <w:p w14:paraId="34D7C7CC" w14:textId="2E228BD7" w:rsidR="00755EC1" w:rsidRDefault="00755EC1" w:rsidP="00C2189B">
      <w:pPr>
        <w:ind w:firstLine="420"/>
      </w:pPr>
      <w:r>
        <w:rPr>
          <w:rFonts w:hint="eastAsia"/>
        </w:rPr>
        <w:t>重设密码:</w:t>
      </w:r>
      <w:r>
        <w:t>123456</w:t>
      </w:r>
    </w:p>
    <w:p w14:paraId="7E5B79F0" w14:textId="6AA2BE1C" w:rsidR="00B83DFC" w:rsidRDefault="00B83DFC" w:rsidP="00C2189B">
      <w:pPr>
        <w:ind w:firstLine="420"/>
      </w:pPr>
      <w:r w:rsidRPr="00B83DFC">
        <w:t>whereis vsftpd</w:t>
      </w:r>
    </w:p>
    <w:p w14:paraId="00642C3D" w14:textId="3D84E874" w:rsidR="00EE7930" w:rsidRDefault="00EE7930" w:rsidP="00C2189B">
      <w:pPr>
        <w:ind w:firstLine="420"/>
      </w:pPr>
      <w:r w:rsidRPr="00EE7930">
        <w:t>sudo vim /etc/vsftpd/vsftpd.conf</w:t>
      </w:r>
    </w:p>
    <w:p w14:paraId="2ED67D03" w14:textId="06CE5468" w:rsidR="00EE7930" w:rsidRDefault="006F0633" w:rsidP="00C2189B">
      <w:pPr>
        <w:ind w:firstLine="420"/>
      </w:pPr>
      <w:r>
        <w:rPr>
          <w:rFonts w:hint="eastAsia"/>
          <w:noProof/>
        </w:rPr>
        <w:lastRenderedPageBreak/>
        <w:drawing>
          <wp:inline distT="0" distB="0" distL="0" distR="0" wp14:anchorId="06EEF668" wp14:editId="28D82348">
            <wp:extent cx="5274310" cy="25380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C8C112.tmp"/>
                    <pic:cNvPicPr/>
                  </pic:nvPicPr>
                  <pic:blipFill>
                    <a:blip r:embed="rId51">
                      <a:extLst>
                        <a:ext uri="{28A0092B-C50C-407E-A947-70E740481C1C}">
                          <a14:useLocalDpi xmlns:a14="http://schemas.microsoft.com/office/drawing/2010/main" val="0"/>
                        </a:ext>
                      </a:extLst>
                    </a:blip>
                    <a:stretch>
                      <a:fillRect/>
                    </a:stretch>
                  </pic:blipFill>
                  <pic:spPr>
                    <a:xfrm>
                      <a:off x="0" y="0"/>
                      <a:ext cx="5274310" cy="2538095"/>
                    </a:xfrm>
                    <a:prstGeom prst="rect">
                      <a:avLst/>
                    </a:prstGeom>
                  </pic:spPr>
                </pic:pic>
              </a:graphicData>
            </a:graphic>
          </wp:inline>
        </w:drawing>
      </w:r>
    </w:p>
    <w:p w14:paraId="3488C5B1" w14:textId="74F100C9" w:rsidR="006F0633" w:rsidRDefault="006F0633" w:rsidP="00C2189B">
      <w:pPr>
        <w:ind w:firstLine="420"/>
      </w:pPr>
      <w:r>
        <w:rPr>
          <w:rFonts w:hint="eastAsia"/>
        </w:rPr>
        <w:t>关掉匿名访问</w:t>
      </w:r>
    </w:p>
    <w:p w14:paraId="5CB8115C" w14:textId="5F279451" w:rsidR="00131118" w:rsidRDefault="00131118" w:rsidP="00C2189B">
      <w:pPr>
        <w:ind w:firstLine="420"/>
      </w:pPr>
      <w:r>
        <w:rPr>
          <w:rFonts w:hint="eastAsia"/>
          <w:noProof/>
        </w:rPr>
        <w:drawing>
          <wp:inline distT="0" distB="0" distL="0" distR="0" wp14:anchorId="608C3DFB" wp14:editId="3C05BD7D">
            <wp:extent cx="5274310" cy="4711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C8A842.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471170"/>
                    </a:xfrm>
                    <a:prstGeom prst="rect">
                      <a:avLst/>
                    </a:prstGeom>
                  </pic:spPr>
                </pic:pic>
              </a:graphicData>
            </a:graphic>
          </wp:inline>
        </w:drawing>
      </w:r>
    </w:p>
    <w:p w14:paraId="0C71C2EB" w14:textId="169D98DD" w:rsidR="008449D4" w:rsidRDefault="008449D4" w:rsidP="00C2189B">
      <w:pPr>
        <w:ind w:firstLine="420"/>
      </w:pPr>
      <w:r>
        <w:rPr>
          <w:rFonts w:hint="eastAsia"/>
          <w:noProof/>
        </w:rPr>
        <w:drawing>
          <wp:inline distT="0" distB="0" distL="0" distR="0" wp14:anchorId="36FE0664" wp14:editId="67C60E8A">
            <wp:extent cx="5274310" cy="681990"/>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C86D2F.tmp"/>
                    <pic:cNvPicPr/>
                  </pic:nvPicPr>
                  <pic:blipFill>
                    <a:blip r:embed="rId53">
                      <a:extLst>
                        <a:ext uri="{28A0092B-C50C-407E-A947-70E740481C1C}">
                          <a14:useLocalDpi xmlns:a14="http://schemas.microsoft.com/office/drawing/2010/main" val="0"/>
                        </a:ext>
                      </a:extLst>
                    </a:blip>
                    <a:stretch>
                      <a:fillRect/>
                    </a:stretch>
                  </pic:blipFill>
                  <pic:spPr>
                    <a:xfrm>
                      <a:off x="0" y="0"/>
                      <a:ext cx="5274310" cy="681990"/>
                    </a:xfrm>
                    <a:prstGeom prst="rect">
                      <a:avLst/>
                    </a:prstGeom>
                  </pic:spPr>
                </pic:pic>
              </a:graphicData>
            </a:graphic>
          </wp:inline>
        </w:drawing>
      </w:r>
    </w:p>
    <w:p w14:paraId="33297AED" w14:textId="6BA340CF" w:rsidR="00A868BE" w:rsidRDefault="009241B8" w:rsidP="00B63285">
      <w:r w:rsidRPr="009241B8">
        <w:t>sudo cat /etc/vsftpd/vsftpd.conf</w:t>
      </w:r>
    </w:p>
    <w:p w14:paraId="70FA391C" w14:textId="0A3A2892" w:rsidR="008449D4" w:rsidRDefault="009241B8" w:rsidP="00B63285">
      <w:r>
        <w:rPr>
          <w:rFonts w:hint="eastAsia"/>
        </w:rPr>
        <w:t>然后搜chroot,把chroot_list复制,然后在/etc/</w:t>
      </w:r>
      <w:r w:rsidR="00BF79BE">
        <w:rPr>
          <w:rFonts w:hint="eastAsia"/>
        </w:rPr>
        <w:t>vsftpd里面vim</w:t>
      </w:r>
      <w:r w:rsidR="00BF79BE">
        <w:t xml:space="preserve"> </w:t>
      </w:r>
      <w:r w:rsidR="00BF79BE">
        <w:rPr>
          <w:rFonts w:hint="eastAsia"/>
        </w:rPr>
        <w:t>chroot_list,把ftpuser</w:t>
      </w:r>
      <w:r w:rsidR="00034CC4">
        <w:rPr>
          <w:rFonts w:hint="eastAsia"/>
        </w:rPr>
        <w:t>放在里面</w:t>
      </w:r>
    </w:p>
    <w:p w14:paraId="74332042" w14:textId="2136DA59" w:rsidR="008449D4" w:rsidRDefault="008449D4" w:rsidP="00B63285"/>
    <w:p w14:paraId="50635296" w14:textId="2E783AB9" w:rsidR="008F27AC" w:rsidRDefault="008F27AC" w:rsidP="00B63285">
      <w:r>
        <w:rPr>
          <w:rFonts w:hint="eastAsia"/>
        </w:rPr>
        <w:t>编辑防火墙:</w:t>
      </w:r>
      <w:r w:rsidRPr="008F27AC">
        <w:t xml:space="preserve"> sudo vim /etc/sysconfig/iptables</w:t>
      </w:r>
    </w:p>
    <w:p w14:paraId="5571971C" w14:textId="7DC88F1E" w:rsidR="00172844" w:rsidRDefault="00172844" w:rsidP="00B63285">
      <w:r w:rsidRPr="00172844">
        <w:t>https://www.cnblogs.com/LHWorldBlog/p/8516837.html</w:t>
      </w:r>
    </w:p>
    <w:p w14:paraId="3240130C" w14:textId="77777777" w:rsidR="008449D4" w:rsidRDefault="008449D4" w:rsidP="00B63285"/>
    <w:p w14:paraId="59D98E6F" w14:textId="77777777" w:rsidR="008449D4" w:rsidRDefault="008449D4">
      <w:pPr>
        <w:widowControl/>
        <w:jc w:val="left"/>
      </w:pPr>
      <w:r>
        <w:br w:type="page"/>
      </w:r>
    </w:p>
    <w:p w14:paraId="15E07047" w14:textId="77777777" w:rsidR="009241B8" w:rsidRPr="00B63285" w:rsidRDefault="009241B8" w:rsidP="00B63285"/>
    <w:p w14:paraId="263F906E" w14:textId="7E730A64" w:rsidR="00B466E0" w:rsidRPr="00076506" w:rsidRDefault="00B466E0" w:rsidP="00076506">
      <w:pPr>
        <w:pStyle w:val="2"/>
        <w:numPr>
          <w:ilvl w:val="0"/>
          <w:numId w:val="8"/>
        </w:numPr>
      </w:pPr>
      <w:r w:rsidRPr="00076506">
        <w:rPr>
          <w:rFonts w:hint="eastAsia"/>
        </w:rPr>
        <w:lastRenderedPageBreak/>
        <w:t>ftpserver文件服务器安装与配置实操（windows系统同学看这节）</w:t>
      </w:r>
    </w:p>
    <w:p w14:paraId="6F9483B4" w14:textId="1E62A25B" w:rsidR="00B466E0" w:rsidRPr="00076506" w:rsidRDefault="00B466E0" w:rsidP="00076506">
      <w:pPr>
        <w:pStyle w:val="2"/>
        <w:numPr>
          <w:ilvl w:val="0"/>
          <w:numId w:val="8"/>
        </w:numPr>
      </w:pPr>
      <w:r w:rsidRPr="00076506">
        <w:rPr>
          <w:rFonts w:hint="eastAsia"/>
        </w:rPr>
        <w:t>nginx反向代理服务器安装与配置讲解(选看)</w:t>
      </w:r>
    </w:p>
    <w:p w14:paraId="2F8D95FD" w14:textId="48FB32A2" w:rsidR="00B466E0" w:rsidRPr="00076506" w:rsidRDefault="00B466E0" w:rsidP="00076506">
      <w:pPr>
        <w:pStyle w:val="2"/>
        <w:numPr>
          <w:ilvl w:val="0"/>
          <w:numId w:val="8"/>
        </w:numPr>
      </w:pPr>
      <w:r w:rsidRPr="00076506">
        <w:rPr>
          <w:rFonts w:hint="eastAsia"/>
        </w:rPr>
        <w:t>nginx反向代理服务器安装与配置实操（linux系统同学看这节）</w:t>
      </w:r>
    </w:p>
    <w:p w14:paraId="65BFDFA7" w14:textId="67D245D1" w:rsidR="00B466E0" w:rsidRPr="00076506" w:rsidRDefault="00B466E0" w:rsidP="00076506">
      <w:pPr>
        <w:pStyle w:val="2"/>
        <w:numPr>
          <w:ilvl w:val="0"/>
          <w:numId w:val="8"/>
        </w:numPr>
      </w:pPr>
      <w:r w:rsidRPr="00076506">
        <w:rPr>
          <w:rFonts w:hint="eastAsia"/>
        </w:rPr>
        <w:t>nginx反向代理服务器域名解析配置实操（linux系统同学看这节）</w:t>
      </w:r>
    </w:p>
    <w:p w14:paraId="0CF3F438" w14:textId="08CD6262" w:rsidR="00B466E0" w:rsidRPr="00076506" w:rsidRDefault="00B466E0" w:rsidP="00076506">
      <w:pPr>
        <w:pStyle w:val="2"/>
        <w:numPr>
          <w:ilvl w:val="0"/>
          <w:numId w:val="8"/>
        </w:numPr>
      </w:pPr>
      <w:r w:rsidRPr="00076506">
        <w:rPr>
          <w:rFonts w:hint="eastAsia"/>
        </w:rPr>
        <w:t>nginx反向代理服务器安装与配置实操（windows系统同学看这节）</w:t>
      </w:r>
    </w:p>
    <w:p w14:paraId="05ECC710" w14:textId="4A43FBF4" w:rsidR="00B466E0" w:rsidRPr="00076506" w:rsidRDefault="00B466E0" w:rsidP="00076506">
      <w:pPr>
        <w:pStyle w:val="2"/>
        <w:numPr>
          <w:ilvl w:val="0"/>
          <w:numId w:val="8"/>
        </w:numPr>
      </w:pPr>
      <w:r w:rsidRPr="00076506">
        <w:rPr>
          <w:rFonts w:hint="eastAsia"/>
        </w:rPr>
        <w:t>nginx反向代理服务器域名解析配置实操（windows系统同学看这节）</w:t>
      </w:r>
    </w:p>
    <w:p w14:paraId="679D658F" w14:textId="2D259BE1" w:rsidR="00B466E0" w:rsidRPr="00076506" w:rsidRDefault="00B466E0" w:rsidP="00076506">
      <w:pPr>
        <w:pStyle w:val="2"/>
        <w:numPr>
          <w:ilvl w:val="0"/>
          <w:numId w:val="8"/>
        </w:numPr>
      </w:pPr>
      <w:r w:rsidRPr="00076506">
        <w:rPr>
          <w:rFonts w:hint="eastAsia"/>
        </w:rPr>
        <w:t>nginx反向代理服务器域名解析配置细节补充-autoindex（解决2-19小节403问题）</w:t>
      </w:r>
    </w:p>
    <w:p w14:paraId="1C4E1A5C" w14:textId="3058B7DB" w:rsidR="00B466E0" w:rsidRDefault="00B466E0" w:rsidP="00076506">
      <w:pPr>
        <w:pStyle w:val="2"/>
        <w:numPr>
          <w:ilvl w:val="0"/>
          <w:numId w:val="8"/>
        </w:numPr>
      </w:pPr>
      <w:r w:rsidRPr="00076506">
        <w:rPr>
          <w:rFonts w:hint="eastAsia"/>
        </w:rPr>
        <w:t>文件服务器搭建及原理讲解</w:t>
      </w:r>
    </w:p>
    <w:p w14:paraId="56921A09" w14:textId="45A5C100" w:rsidR="009F38D9" w:rsidRPr="009F38D9" w:rsidRDefault="009F38D9" w:rsidP="009F38D9">
      <w:pPr>
        <w:rPr>
          <w:rFonts w:hint="eastAsia"/>
        </w:rPr>
      </w:pPr>
      <w:r>
        <w:rPr>
          <w:rFonts w:hint="eastAsia"/>
          <w:noProof/>
        </w:rPr>
        <w:lastRenderedPageBreak/>
        <w:drawing>
          <wp:inline distT="0" distB="0" distL="0" distR="0" wp14:anchorId="02E9FA24" wp14:editId="391ED1C2">
            <wp:extent cx="5274310" cy="26619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58E874.tmp"/>
                    <pic:cNvPicPr/>
                  </pic:nvPicPr>
                  <pic:blipFill>
                    <a:blip r:embed="rId54">
                      <a:extLst>
                        <a:ext uri="{28A0092B-C50C-407E-A947-70E740481C1C}">
                          <a14:useLocalDpi xmlns:a14="http://schemas.microsoft.com/office/drawing/2010/main" val="0"/>
                        </a:ext>
                      </a:extLst>
                    </a:blip>
                    <a:stretch>
                      <a:fillRect/>
                    </a:stretch>
                  </pic:blipFill>
                  <pic:spPr>
                    <a:xfrm>
                      <a:off x="0" y="0"/>
                      <a:ext cx="5274310" cy="2661920"/>
                    </a:xfrm>
                    <a:prstGeom prst="rect">
                      <a:avLst/>
                    </a:prstGeom>
                  </pic:spPr>
                </pic:pic>
              </a:graphicData>
            </a:graphic>
          </wp:inline>
        </w:drawing>
      </w:r>
    </w:p>
    <w:p w14:paraId="7B55F51D" w14:textId="3D3C19F3" w:rsidR="00B466E0" w:rsidRPr="00076506" w:rsidRDefault="00B466E0" w:rsidP="00076506">
      <w:pPr>
        <w:pStyle w:val="2"/>
        <w:numPr>
          <w:ilvl w:val="0"/>
          <w:numId w:val="8"/>
        </w:numPr>
      </w:pPr>
      <w:r w:rsidRPr="00076506">
        <w:rPr>
          <w:rFonts w:hint="eastAsia"/>
        </w:rPr>
        <w:lastRenderedPageBreak/>
        <w:t>mysql数据库安装与配置讲解(选看)</w:t>
      </w:r>
    </w:p>
    <w:p w14:paraId="2BA9547E" w14:textId="45BC597E" w:rsidR="00B466E0" w:rsidRPr="00076506" w:rsidRDefault="00B466E0" w:rsidP="00076506">
      <w:pPr>
        <w:pStyle w:val="2"/>
        <w:numPr>
          <w:ilvl w:val="0"/>
          <w:numId w:val="8"/>
        </w:numPr>
      </w:pPr>
      <w:r w:rsidRPr="00076506">
        <w:rPr>
          <w:rFonts w:hint="eastAsia"/>
        </w:rPr>
        <w:t>mysql数据库安装与配置实操（linux系统同学看这节）</w:t>
      </w:r>
    </w:p>
    <w:p w14:paraId="1A1B4276" w14:textId="65C204EC" w:rsidR="00B466E0" w:rsidRPr="00076506" w:rsidRDefault="00B466E0" w:rsidP="00076506">
      <w:pPr>
        <w:pStyle w:val="2"/>
        <w:numPr>
          <w:ilvl w:val="0"/>
          <w:numId w:val="8"/>
        </w:numPr>
      </w:pPr>
      <w:r w:rsidRPr="00076506">
        <w:rPr>
          <w:rFonts w:hint="eastAsia"/>
        </w:rPr>
        <w:t>mysql数据库安装与配置实操（windows系统同学看这节）</w:t>
      </w:r>
    </w:p>
    <w:p w14:paraId="22D176CB" w14:textId="5F43BCE1" w:rsidR="00B466E0" w:rsidRPr="00076506" w:rsidRDefault="00B466E0" w:rsidP="00076506">
      <w:pPr>
        <w:pStyle w:val="2"/>
        <w:numPr>
          <w:ilvl w:val="0"/>
          <w:numId w:val="8"/>
        </w:numPr>
      </w:pPr>
      <w:r w:rsidRPr="00076506">
        <w:rPr>
          <w:rFonts w:hint="eastAsia"/>
        </w:rPr>
        <w:t>git版本控制工具安装与配置讲解(选看)</w:t>
      </w:r>
    </w:p>
    <w:p w14:paraId="58C71FFD" w14:textId="44B1FA33" w:rsidR="00B466E0" w:rsidRPr="00076506" w:rsidRDefault="00B466E0" w:rsidP="00076506">
      <w:pPr>
        <w:pStyle w:val="2"/>
        <w:numPr>
          <w:ilvl w:val="0"/>
          <w:numId w:val="8"/>
        </w:numPr>
      </w:pPr>
      <w:r w:rsidRPr="00076506">
        <w:rPr>
          <w:rFonts w:hint="eastAsia"/>
        </w:rPr>
        <w:t>git版本控制工具安装与配置实操（linux系统同学看这节）</w:t>
      </w:r>
    </w:p>
    <w:p w14:paraId="015A82D1" w14:textId="77777777" w:rsidR="00FA3A1D" w:rsidRDefault="00B466E0" w:rsidP="00FA3A1D">
      <w:pPr>
        <w:pStyle w:val="2"/>
        <w:numPr>
          <w:ilvl w:val="0"/>
          <w:numId w:val="8"/>
        </w:numPr>
      </w:pPr>
      <w:r w:rsidRPr="00076506">
        <w:rPr>
          <w:rFonts w:hint="eastAsia"/>
        </w:rPr>
        <w:t>git版本控制工具安装与配置实操（windows系统同学看这节）</w:t>
      </w:r>
    </w:p>
    <w:p w14:paraId="361691C0" w14:textId="3DB26F09" w:rsidR="00040401" w:rsidRDefault="00040401" w:rsidP="00FA3A1D">
      <w:pPr>
        <w:pStyle w:val="1"/>
        <w:numPr>
          <w:ilvl w:val="0"/>
          <w:numId w:val="11"/>
        </w:numPr>
      </w:pPr>
      <w:r>
        <w:t>数据表结构设计（表结构，表关系，索引，时间戳）</w:t>
      </w:r>
    </w:p>
    <w:p w14:paraId="1AE25330" w14:textId="18096D11" w:rsidR="00040401" w:rsidRDefault="00040401" w:rsidP="00FA3A1D">
      <w:pPr>
        <w:pStyle w:val="2"/>
        <w:numPr>
          <w:ilvl w:val="0"/>
          <w:numId w:val="17"/>
        </w:numPr>
      </w:pPr>
      <w:r>
        <w:t xml:space="preserve">数据表结构设计 </w:t>
      </w:r>
    </w:p>
    <w:p w14:paraId="3CA9E17E" w14:textId="12195A14" w:rsidR="00B3371A" w:rsidRDefault="00F60E69" w:rsidP="00B3371A">
      <w:r>
        <w:rPr>
          <w:rFonts w:hint="eastAsia"/>
          <w:noProof/>
        </w:rPr>
        <w:lastRenderedPageBreak/>
        <w:drawing>
          <wp:inline distT="0" distB="0" distL="0" distR="0" wp14:anchorId="1F8795EB" wp14:editId="75B536BE">
            <wp:extent cx="5274310" cy="37033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58AC47.tmp"/>
                    <pic:cNvPicPr/>
                  </pic:nvPicPr>
                  <pic:blipFill>
                    <a:blip r:embed="rId55">
                      <a:extLst>
                        <a:ext uri="{28A0092B-C50C-407E-A947-70E740481C1C}">
                          <a14:useLocalDpi xmlns:a14="http://schemas.microsoft.com/office/drawing/2010/main" val="0"/>
                        </a:ext>
                      </a:extLst>
                    </a:blip>
                    <a:stretch>
                      <a:fillRect/>
                    </a:stretch>
                  </pic:blipFill>
                  <pic:spPr>
                    <a:xfrm>
                      <a:off x="0" y="0"/>
                      <a:ext cx="5274310" cy="3703320"/>
                    </a:xfrm>
                    <a:prstGeom prst="rect">
                      <a:avLst/>
                    </a:prstGeom>
                  </pic:spPr>
                </pic:pic>
              </a:graphicData>
            </a:graphic>
          </wp:inline>
        </w:drawing>
      </w:r>
    </w:p>
    <w:p w14:paraId="71A171DA" w14:textId="79C03FBE" w:rsidR="003164ED" w:rsidRDefault="003164ED" w:rsidP="00B3371A">
      <w:r>
        <w:rPr>
          <w:rFonts w:hint="eastAsia"/>
          <w:noProof/>
        </w:rPr>
        <w:drawing>
          <wp:inline distT="0" distB="0" distL="0" distR="0" wp14:anchorId="56D056AA" wp14:editId="5F618B71">
            <wp:extent cx="5274310" cy="27419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584C37.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741930"/>
                    </a:xfrm>
                    <a:prstGeom prst="rect">
                      <a:avLst/>
                    </a:prstGeom>
                  </pic:spPr>
                </pic:pic>
              </a:graphicData>
            </a:graphic>
          </wp:inline>
        </w:drawing>
      </w:r>
    </w:p>
    <w:p w14:paraId="5F5A5F39" w14:textId="00E79A04" w:rsidR="00007AA6" w:rsidRDefault="00007AA6" w:rsidP="00B3371A">
      <w:r>
        <w:rPr>
          <w:rFonts w:hint="eastAsia"/>
          <w:noProof/>
        </w:rPr>
        <w:lastRenderedPageBreak/>
        <w:drawing>
          <wp:inline distT="0" distB="0" distL="0" distR="0" wp14:anchorId="78FF4ABB" wp14:editId="2B5A491D">
            <wp:extent cx="5274310" cy="2299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586BEC.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inline>
        </w:drawing>
      </w:r>
    </w:p>
    <w:p w14:paraId="500C3590" w14:textId="28C5E9EB" w:rsidR="00554A4C" w:rsidRDefault="00554A4C" w:rsidP="00B3371A">
      <w:r>
        <w:rPr>
          <w:rFonts w:hint="eastAsia"/>
          <w:noProof/>
        </w:rPr>
        <w:drawing>
          <wp:inline distT="0" distB="0" distL="0" distR="0" wp14:anchorId="63330930" wp14:editId="6FC07DCC">
            <wp:extent cx="5274310" cy="23945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58C0F3.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394585"/>
                    </a:xfrm>
                    <a:prstGeom prst="rect">
                      <a:avLst/>
                    </a:prstGeom>
                  </pic:spPr>
                </pic:pic>
              </a:graphicData>
            </a:graphic>
          </wp:inline>
        </w:drawing>
      </w:r>
    </w:p>
    <w:p w14:paraId="4BABA4D4" w14:textId="3CE4A555" w:rsidR="00A37A3F" w:rsidRDefault="00A37A3F" w:rsidP="00B3371A">
      <w:r>
        <w:rPr>
          <w:rFonts w:hint="eastAsia"/>
          <w:noProof/>
        </w:rPr>
        <w:drawing>
          <wp:inline distT="0" distB="0" distL="0" distR="0" wp14:anchorId="303B4B9D" wp14:editId="4711D37E">
            <wp:extent cx="5274310" cy="23266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5813D8.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326640"/>
                    </a:xfrm>
                    <a:prstGeom prst="rect">
                      <a:avLst/>
                    </a:prstGeom>
                  </pic:spPr>
                </pic:pic>
              </a:graphicData>
            </a:graphic>
          </wp:inline>
        </w:drawing>
      </w:r>
    </w:p>
    <w:p w14:paraId="2AA77211" w14:textId="051B5A1C" w:rsidR="00EC2871" w:rsidRDefault="00EC2871" w:rsidP="00B3371A">
      <w:r>
        <w:rPr>
          <w:rFonts w:hint="eastAsia"/>
          <w:noProof/>
        </w:rPr>
        <w:lastRenderedPageBreak/>
        <w:drawing>
          <wp:inline distT="0" distB="0" distL="0" distR="0" wp14:anchorId="50FC1798" wp14:editId="23E0C098">
            <wp:extent cx="5274310" cy="21913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58FBF7.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191385"/>
                    </a:xfrm>
                    <a:prstGeom prst="rect">
                      <a:avLst/>
                    </a:prstGeom>
                  </pic:spPr>
                </pic:pic>
              </a:graphicData>
            </a:graphic>
          </wp:inline>
        </w:drawing>
      </w:r>
    </w:p>
    <w:p w14:paraId="055C9DDF" w14:textId="5C5149FE" w:rsidR="00332BD3" w:rsidRDefault="00332BD3" w:rsidP="00B3371A">
      <w:r>
        <w:rPr>
          <w:rFonts w:hint="eastAsia"/>
          <w:noProof/>
        </w:rPr>
        <w:drawing>
          <wp:inline distT="0" distB="0" distL="0" distR="0" wp14:anchorId="1F05E2AD" wp14:editId="1C69E8A5">
            <wp:extent cx="5274310" cy="24066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587BC3.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406650"/>
                    </a:xfrm>
                    <a:prstGeom prst="rect">
                      <a:avLst/>
                    </a:prstGeom>
                  </pic:spPr>
                </pic:pic>
              </a:graphicData>
            </a:graphic>
          </wp:inline>
        </w:drawing>
      </w:r>
    </w:p>
    <w:p w14:paraId="35906C31" w14:textId="37BBB76C" w:rsidR="0074600F" w:rsidRDefault="00930824" w:rsidP="00B3371A">
      <w:r>
        <w:rPr>
          <w:rFonts w:hint="eastAsia"/>
          <w:noProof/>
        </w:rPr>
        <w:drawing>
          <wp:inline distT="0" distB="0" distL="0" distR="0" wp14:anchorId="65382614" wp14:editId="44DBF44F">
            <wp:extent cx="5274310" cy="23818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58DF60.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381885"/>
                    </a:xfrm>
                    <a:prstGeom prst="rect">
                      <a:avLst/>
                    </a:prstGeom>
                  </pic:spPr>
                </pic:pic>
              </a:graphicData>
            </a:graphic>
          </wp:inline>
        </w:drawing>
      </w:r>
    </w:p>
    <w:p w14:paraId="37788D4A" w14:textId="41F82758" w:rsidR="00CF559A" w:rsidRPr="00B3371A" w:rsidRDefault="00CF559A" w:rsidP="00B3371A">
      <w:pPr>
        <w:rPr>
          <w:rFonts w:hint="eastAsia"/>
        </w:rPr>
      </w:pPr>
      <w:r>
        <w:rPr>
          <w:rFonts w:hint="eastAsia"/>
          <w:noProof/>
        </w:rPr>
        <w:lastRenderedPageBreak/>
        <w:drawing>
          <wp:inline distT="0" distB="0" distL="0" distR="0" wp14:anchorId="680A30E9" wp14:editId="3C9CF582">
            <wp:extent cx="5274310" cy="239331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58DB93.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14:paraId="779E1A26" w14:textId="52F90C7F" w:rsidR="00040401" w:rsidRDefault="00040401" w:rsidP="00FA3A1D">
      <w:pPr>
        <w:pStyle w:val="2"/>
        <w:numPr>
          <w:ilvl w:val="0"/>
          <w:numId w:val="17"/>
        </w:numPr>
      </w:pPr>
      <w:r>
        <w:t xml:space="preserve">数据表关系设计 </w:t>
      </w:r>
    </w:p>
    <w:p w14:paraId="376150A2" w14:textId="7DF2C6EF" w:rsidR="00271716" w:rsidRPr="00271716" w:rsidRDefault="00271716" w:rsidP="00271716">
      <w:pPr>
        <w:rPr>
          <w:rFonts w:hint="eastAsia"/>
        </w:rPr>
      </w:pPr>
      <w:r>
        <w:rPr>
          <w:rFonts w:hint="eastAsia"/>
          <w:noProof/>
        </w:rPr>
        <w:drawing>
          <wp:inline distT="0" distB="0" distL="0" distR="0" wp14:anchorId="65C6C3F8" wp14:editId="7395EAF7">
            <wp:extent cx="5274310" cy="44831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58214.tmp"/>
                    <pic:cNvPicPr/>
                  </pic:nvPicPr>
                  <pic:blipFill>
                    <a:blip r:embed="rId64">
                      <a:extLst>
                        <a:ext uri="{28A0092B-C50C-407E-A947-70E740481C1C}">
                          <a14:useLocalDpi xmlns:a14="http://schemas.microsoft.com/office/drawing/2010/main" val="0"/>
                        </a:ext>
                      </a:extLst>
                    </a:blip>
                    <a:stretch>
                      <a:fillRect/>
                    </a:stretch>
                  </pic:blipFill>
                  <pic:spPr>
                    <a:xfrm>
                      <a:off x="0" y="0"/>
                      <a:ext cx="5274310" cy="4483100"/>
                    </a:xfrm>
                    <a:prstGeom prst="rect">
                      <a:avLst/>
                    </a:prstGeom>
                  </pic:spPr>
                </pic:pic>
              </a:graphicData>
            </a:graphic>
          </wp:inline>
        </w:drawing>
      </w:r>
    </w:p>
    <w:p w14:paraId="3650BB58" w14:textId="6EED6E82" w:rsidR="00FA3A1D" w:rsidRDefault="00040401" w:rsidP="00FA3A1D">
      <w:pPr>
        <w:pStyle w:val="2"/>
        <w:numPr>
          <w:ilvl w:val="0"/>
          <w:numId w:val="17"/>
        </w:numPr>
      </w:pPr>
      <w:r>
        <w:lastRenderedPageBreak/>
        <w:t xml:space="preserve">数据表索引与时间戳讲解 </w:t>
      </w:r>
    </w:p>
    <w:p w14:paraId="25B57434" w14:textId="4F7EB2D5" w:rsidR="00FC235D" w:rsidRDefault="00FC235D" w:rsidP="00FC235D">
      <w:r>
        <w:rPr>
          <w:rFonts w:hint="eastAsia"/>
          <w:noProof/>
        </w:rPr>
        <w:drawing>
          <wp:inline distT="0" distB="0" distL="0" distR="0" wp14:anchorId="7307FA40" wp14:editId="1E176B97">
            <wp:extent cx="5274310" cy="28879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586748.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p>
    <w:p w14:paraId="4A9F760A" w14:textId="128C8BBD" w:rsidR="00F5034A" w:rsidRDefault="00F5034A" w:rsidP="00FC235D">
      <w:r>
        <w:rPr>
          <w:rFonts w:hint="eastAsia"/>
          <w:noProof/>
        </w:rPr>
        <w:drawing>
          <wp:inline distT="0" distB="0" distL="0" distR="0" wp14:anchorId="0FE7A695" wp14:editId="0F641CD4">
            <wp:extent cx="5274310" cy="26924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58CB81.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692400"/>
                    </a:xfrm>
                    <a:prstGeom prst="rect">
                      <a:avLst/>
                    </a:prstGeom>
                  </pic:spPr>
                </pic:pic>
              </a:graphicData>
            </a:graphic>
          </wp:inline>
        </w:drawing>
      </w:r>
    </w:p>
    <w:p w14:paraId="34D99D44" w14:textId="18715F63" w:rsidR="00C066A8" w:rsidRDefault="00C066A8" w:rsidP="00FC235D">
      <w:r>
        <w:rPr>
          <w:rFonts w:hint="eastAsia"/>
          <w:noProof/>
        </w:rPr>
        <w:lastRenderedPageBreak/>
        <w:drawing>
          <wp:inline distT="0" distB="0" distL="0" distR="0" wp14:anchorId="54460E93" wp14:editId="66156797">
            <wp:extent cx="5274310" cy="266827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58416D.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668270"/>
                    </a:xfrm>
                    <a:prstGeom prst="rect">
                      <a:avLst/>
                    </a:prstGeom>
                  </pic:spPr>
                </pic:pic>
              </a:graphicData>
            </a:graphic>
          </wp:inline>
        </w:drawing>
      </w:r>
    </w:p>
    <w:p w14:paraId="506521A5" w14:textId="34677847" w:rsidR="006210E0" w:rsidRDefault="006210E0" w:rsidP="00FC235D">
      <w:r>
        <w:rPr>
          <w:rFonts w:hint="eastAsia"/>
        </w:rPr>
        <w:t>组合索引为了查询更加快速</w:t>
      </w:r>
    </w:p>
    <w:p w14:paraId="007E1051" w14:textId="0722C4D6" w:rsidR="00694729" w:rsidRPr="00FC235D" w:rsidRDefault="00694729" w:rsidP="00FC235D">
      <w:pPr>
        <w:rPr>
          <w:rFonts w:hint="eastAsia"/>
        </w:rPr>
      </w:pPr>
      <w:r>
        <w:rPr>
          <w:rFonts w:hint="eastAsia"/>
          <w:noProof/>
        </w:rPr>
        <w:drawing>
          <wp:inline distT="0" distB="0" distL="0" distR="0" wp14:anchorId="5BE604E8" wp14:editId="3B5D8AFC">
            <wp:extent cx="5274310" cy="28943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5868C3.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894330"/>
                    </a:xfrm>
                    <a:prstGeom prst="rect">
                      <a:avLst/>
                    </a:prstGeom>
                  </pic:spPr>
                </pic:pic>
              </a:graphicData>
            </a:graphic>
          </wp:inline>
        </w:drawing>
      </w:r>
    </w:p>
    <w:p w14:paraId="3C40BD03" w14:textId="77777777" w:rsidR="00FA3A1D" w:rsidRPr="00FA3A1D" w:rsidRDefault="00FA3A1D" w:rsidP="00FA3A1D">
      <w:pPr>
        <w:pStyle w:val="ac"/>
        <w:keepNext/>
        <w:keepLines/>
        <w:numPr>
          <w:ilvl w:val="0"/>
          <w:numId w:val="21"/>
        </w:numPr>
        <w:spacing w:before="340" w:after="330" w:line="578" w:lineRule="auto"/>
        <w:ind w:firstLineChars="0"/>
        <w:outlineLvl w:val="0"/>
        <w:rPr>
          <w:rFonts w:hint="eastAsia"/>
          <w:b/>
          <w:bCs/>
          <w:vanish/>
          <w:kern w:val="44"/>
          <w:sz w:val="44"/>
          <w:szCs w:val="44"/>
        </w:rPr>
      </w:pPr>
    </w:p>
    <w:p w14:paraId="03A5146A" w14:textId="77777777" w:rsidR="00FA3A1D" w:rsidRPr="00FA3A1D" w:rsidRDefault="00FA3A1D" w:rsidP="00FA3A1D">
      <w:pPr>
        <w:pStyle w:val="ac"/>
        <w:keepNext/>
        <w:keepLines/>
        <w:numPr>
          <w:ilvl w:val="0"/>
          <w:numId w:val="21"/>
        </w:numPr>
        <w:spacing w:before="340" w:after="330" w:line="578" w:lineRule="auto"/>
        <w:ind w:firstLineChars="0"/>
        <w:outlineLvl w:val="0"/>
        <w:rPr>
          <w:rFonts w:hint="eastAsia"/>
          <w:b/>
          <w:bCs/>
          <w:vanish/>
          <w:kern w:val="44"/>
          <w:sz w:val="44"/>
          <w:szCs w:val="44"/>
        </w:rPr>
      </w:pPr>
    </w:p>
    <w:p w14:paraId="5CF094C0" w14:textId="77777777" w:rsidR="00FA3A1D" w:rsidRPr="00FA3A1D" w:rsidRDefault="00FA3A1D" w:rsidP="00FA3A1D">
      <w:pPr>
        <w:pStyle w:val="ac"/>
        <w:keepNext/>
        <w:keepLines/>
        <w:numPr>
          <w:ilvl w:val="0"/>
          <w:numId w:val="21"/>
        </w:numPr>
        <w:spacing w:before="340" w:after="330" w:line="578" w:lineRule="auto"/>
        <w:ind w:firstLineChars="0"/>
        <w:outlineLvl w:val="0"/>
        <w:rPr>
          <w:rFonts w:hint="eastAsia"/>
          <w:b/>
          <w:bCs/>
          <w:vanish/>
          <w:kern w:val="44"/>
          <w:sz w:val="44"/>
          <w:szCs w:val="44"/>
        </w:rPr>
      </w:pPr>
    </w:p>
    <w:p w14:paraId="074BA7CA" w14:textId="6F0CE66B" w:rsidR="00FA3A1D" w:rsidRDefault="00FA3A1D" w:rsidP="00FA3A1D">
      <w:pPr>
        <w:pStyle w:val="1"/>
        <w:numPr>
          <w:ilvl w:val="0"/>
          <w:numId w:val="21"/>
        </w:numPr>
      </w:pPr>
      <w:r w:rsidRPr="00FA3A1D">
        <w:rPr>
          <w:rFonts w:hint="eastAsia"/>
        </w:rPr>
        <w:t>项目初始化</w:t>
      </w:r>
    </w:p>
    <w:p w14:paraId="6213CDB2" w14:textId="0AF511FC" w:rsidR="00040401" w:rsidRDefault="00040401" w:rsidP="00FA3A1D">
      <w:pPr>
        <w:pStyle w:val="2"/>
        <w:numPr>
          <w:ilvl w:val="0"/>
          <w:numId w:val="23"/>
        </w:numPr>
      </w:pPr>
      <w:r>
        <w:t xml:space="preserve">项目初始化概要 </w:t>
      </w:r>
    </w:p>
    <w:p w14:paraId="76BF9748" w14:textId="7720ED85" w:rsidR="00687492" w:rsidRDefault="0088732D" w:rsidP="00687492">
      <w:r>
        <w:rPr>
          <w:rFonts w:hint="eastAsia"/>
          <w:noProof/>
        </w:rPr>
        <w:drawing>
          <wp:inline distT="0" distB="0" distL="0" distR="0" wp14:anchorId="5ACE3AC8" wp14:editId="344A59F9">
            <wp:extent cx="5274310" cy="26390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582277.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639060"/>
                    </a:xfrm>
                    <a:prstGeom prst="rect">
                      <a:avLst/>
                    </a:prstGeom>
                  </pic:spPr>
                </pic:pic>
              </a:graphicData>
            </a:graphic>
          </wp:inline>
        </w:drawing>
      </w:r>
    </w:p>
    <w:p w14:paraId="4544ED25" w14:textId="38FEF201" w:rsidR="00721D33" w:rsidRDefault="00721D33" w:rsidP="00687492">
      <w:r>
        <w:rPr>
          <w:rFonts w:hint="eastAsia"/>
          <w:noProof/>
        </w:rPr>
        <w:drawing>
          <wp:inline distT="0" distB="0" distL="0" distR="0" wp14:anchorId="725D6BB7" wp14:editId="242EF879">
            <wp:extent cx="5274310" cy="10591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58FF99.tmp"/>
                    <pic:cNvPicPr/>
                  </pic:nvPicPr>
                  <pic:blipFill>
                    <a:blip r:embed="rId70">
                      <a:extLst>
                        <a:ext uri="{28A0092B-C50C-407E-A947-70E740481C1C}">
                          <a14:useLocalDpi xmlns:a14="http://schemas.microsoft.com/office/drawing/2010/main" val="0"/>
                        </a:ext>
                      </a:extLst>
                    </a:blip>
                    <a:stretch>
                      <a:fillRect/>
                    </a:stretch>
                  </pic:blipFill>
                  <pic:spPr>
                    <a:xfrm>
                      <a:off x="0" y="0"/>
                      <a:ext cx="5274310" cy="1059180"/>
                    </a:xfrm>
                    <a:prstGeom prst="rect">
                      <a:avLst/>
                    </a:prstGeom>
                  </pic:spPr>
                </pic:pic>
              </a:graphicData>
            </a:graphic>
          </wp:inline>
        </w:drawing>
      </w:r>
    </w:p>
    <w:p w14:paraId="2796E51C" w14:textId="5FABC649" w:rsidR="00721D33" w:rsidRDefault="006D6F9E" w:rsidP="00687492">
      <w:r>
        <w:rPr>
          <w:rFonts w:hint="eastAsia"/>
          <w:noProof/>
        </w:rPr>
        <w:drawing>
          <wp:inline distT="0" distB="0" distL="0" distR="0" wp14:anchorId="207BDDBF" wp14:editId="5D139839">
            <wp:extent cx="5274310" cy="109029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58B713.tmp"/>
                    <pic:cNvPicPr/>
                  </pic:nvPicPr>
                  <pic:blipFill>
                    <a:blip r:embed="rId71">
                      <a:extLst>
                        <a:ext uri="{28A0092B-C50C-407E-A947-70E740481C1C}">
                          <a14:useLocalDpi xmlns:a14="http://schemas.microsoft.com/office/drawing/2010/main" val="0"/>
                        </a:ext>
                      </a:extLst>
                    </a:blip>
                    <a:stretch>
                      <a:fillRect/>
                    </a:stretch>
                  </pic:blipFill>
                  <pic:spPr>
                    <a:xfrm>
                      <a:off x="0" y="0"/>
                      <a:ext cx="5274310" cy="1090295"/>
                    </a:xfrm>
                    <a:prstGeom prst="rect">
                      <a:avLst/>
                    </a:prstGeom>
                  </pic:spPr>
                </pic:pic>
              </a:graphicData>
            </a:graphic>
          </wp:inline>
        </w:drawing>
      </w:r>
    </w:p>
    <w:p w14:paraId="5BE2CC70" w14:textId="5BB2FF32" w:rsidR="00CF6D2B" w:rsidRDefault="00CF6D2B" w:rsidP="00687492">
      <w:r>
        <w:rPr>
          <w:rFonts w:hint="eastAsia"/>
          <w:noProof/>
        </w:rPr>
        <w:drawing>
          <wp:inline distT="0" distB="0" distL="0" distR="0" wp14:anchorId="795AABBC" wp14:editId="471D223C">
            <wp:extent cx="5274310" cy="11049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587822.tmp"/>
                    <pic:cNvPicPr/>
                  </pic:nvPicPr>
                  <pic:blipFill>
                    <a:blip r:embed="rId72">
                      <a:extLst>
                        <a:ext uri="{28A0092B-C50C-407E-A947-70E740481C1C}">
                          <a14:useLocalDpi xmlns:a14="http://schemas.microsoft.com/office/drawing/2010/main" val="0"/>
                        </a:ext>
                      </a:extLst>
                    </a:blip>
                    <a:stretch>
                      <a:fillRect/>
                    </a:stretch>
                  </pic:blipFill>
                  <pic:spPr>
                    <a:xfrm>
                      <a:off x="0" y="0"/>
                      <a:ext cx="5274310" cy="1104900"/>
                    </a:xfrm>
                    <a:prstGeom prst="rect">
                      <a:avLst/>
                    </a:prstGeom>
                  </pic:spPr>
                </pic:pic>
              </a:graphicData>
            </a:graphic>
          </wp:inline>
        </w:drawing>
      </w:r>
    </w:p>
    <w:p w14:paraId="7CF4FE12" w14:textId="2C58CAEC" w:rsidR="00133DCE" w:rsidRDefault="00133DCE" w:rsidP="00687492">
      <w:r>
        <w:rPr>
          <w:rFonts w:hint="eastAsia"/>
          <w:noProof/>
        </w:rPr>
        <w:lastRenderedPageBreak/>
        <w:drawing>
          <wp:inline distT="0" distB="0" distL="0" distR="0" wp14:anchorId="201DA2CE" wp14:editId="2AE70851">
            <wp:extent cx="5274310" cy="183769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58FF9D.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837690"/>
                    </a:xfrm>
                    <a:prstGeom prst="rect">
                      <a:avLst/>
                    </a:prstGeom>
                  </pic:spPr>
                </pic:pic>
              </a:graphicData>
            </a:graphic>
          </wp:inline>
        </w:drawing>
      </w:r>
    </w:p>
    <w:p w14:paraId="656D8B56" w14:textId="08F4067A" w:rsidR="004F2EFC" w:rsidRDefault="004F2EFC" w:rsidP="00687492">
      <w:r>
        <w:rPr>
          <w:rFonts w:hint="eastAsia"/>
          <w:noProof/>
        </w:rPr>
        <w:drawing>
          <wp:inline distT="0" distB="0" distL="0" distR="0" wp14:anchorId="76D18CF1" wp14:editId="120ED660">
            <wp:extent cx="5274310" cy="12230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5858AB.tmp"/>
                    <pic:cNvPicPr/>
                  </pic:nvPicPr>
                  <pic:blipFill>
                    <a:blip r:embed="rId74">
                      <a:extLst>
                        <a:ext uri="{28A0092B-C50C-407E-A947-70E740481C1C}">
                          <a14:useLocalDpi xmlns:a14="http://schemas.microsoft.com/office/drawing/2010/main" val="0"/>
                        </a:ext>
                      </a:extLst>
                    </a:blip>
                    <a:stretch>
                      <a:fillRect/>
                    </a:stretch>
                  </pic:blipFill>
                  <pic:spPr>
                    <a:xfrm>
                      <a:off x="0" y="0"/>
                      <a:ext cx="5274310" cy="1223010"/>
                    </a:xfrm>
                    <a:prstGeom prst="rect">
                      <a:avLst/>
                    </a:prstGeom>
                  </pic:spPr>
                </pic:pic>
              </a:graphicData>
            </a:graphic>
          </wp:inline>
        </w:drawing>
      </w:r>
    </w:p>
    <w:p w14:paraId="14A9236E" w14:textId="24876799" w:rsidR="00914C15" w:rsidRDefault="00914C15" w:rsidP="00687492">
      <w:r>
        <w:rPr>
          <w:rFonts w:hint="eastAsia"/>
          <w:noProof/>
        </w:rPr>
        <w:drawing>
          <wp:inline distT="0" distB="0" distL="0" distR="0" wp14:anchorId="16D80B89" wp14:editId="7D53E52B">
            <wp:extent cx="5274310" cy="19075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58BF23.tmp"/>
                    <pic:cNvPicPr/>
                  </pic:nvPicPr>
                  <pic:blipFill>
                    <a:blip r:embed="rId75">
                      <a:extLst>
                        <a:ext uri="{28A0092B-C50C-407E-A947-70E740481C1C}">
                          <a14:useLocalDpi xmlns:a14="http://schemas.microsoft.com/office/drawing/2010/main" val="0"/>
                        </a:ext>
                      </a:extLst>
                    </a:blip>
                    <a:stretch>
                      <a:fillRect/>
                    </a:stretch>
                  </pic:blipFill>
                  <pic:spPr>
                    <a:xfrm>
                      <a:off x="0" y="0"/>
                      <a:ext cx="5274310" cy="1907540"/>
                    </a:xfrm>
                    <a:prstGeom prst="rect">
                      <a:avLst/>
                    </a:prstGeom>
                  </pic:spPr>
                </pic:pic>
              </a:graphicData>
            </a:graphic>
          </wp:inline>
        </w:drawing>
      </w:r>
    </w:p>
    <w:p w14:paraId="799E303F" w14:textId="5ADDE0EA" w:rsidR="00F55946" w:rsidRPr="00687492" w:rsidRDefault="00F55946" w:rsidP="00687492">
      <w:pPr>
        <w:rPr>
          <w:rFonts w:hint="eastAsia"/>
        </w:rPr>
      </w:pPr>
      <w:r>
        <w:rPr>
          <w:rFonts w:hint="eastAsia"/>
          <w:noProof/>
        </w:rPr>
        <w:drawing>
          <wp:inline distT="0" distB="0" distL="0" distR="0" wp14:anchorId="0D0A61B4" wp14:editId="6F195066">
            <wp:extent cx="5274310" cy="24244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58F54D.tmp"/>
                    <pic:cNvPicPr/>
                  </pic:nvPicPr>
                  <pic:blipFill>
                    <a:blip r:embed="rId76">
                      <a:extLst>
                        <a:ext uri="{28A0092B-C50C-407E-A947-70E740481C1C}">
                          <a14:useLocalDpi xmlns:a14="http://schemas.microsoft.com/office/drawing/2010/main" val="0"/>
                        </a:ext>
                      </a:extLst>
                    </a:blip>
                    <a:stretch>
                      <a:fillRect/>
                    </a:stretch>
                  </pic:blipFill>
                  <pic:spPr>
                    <a:xfrm>
                      <a:off x="0" y="0"/>
                      <a:ext cx="5274310" cy="2424430"/>
                    </a:xfrm>
                    <a:prstGeom prst="rect">
                      <a:avLst/>
                    </a:prstGeom>
                  </pic:spPr>
                </pic:pic>
              </a:graphicData>
            </a:graphic>
          </wp:inline>
        </w:drawing>
      </w:r>
    </w:p>
    <w:p w14:paraId="2CC706D9" w14:textId="64D30F55" w:rsidR="00040401" w:rsidRDefault="00040401" w:rsidP="00FA3A1D">
      <w:pPr>
        <w:pStyle w:val="2"/>
        <w:numPr>
          <w:ilvl w:val="0"/>
          <w:numId w:val="23"/>
        </w:numPr>
      </w:pPr>
      <w:r>
        <w:t xml:space="preserve">数据库初始化 </w:t>
      </w:r>
    </w:p>
    <w:p w14:paraId="1704E00A" w14:textId="199903EC" w:rsidR="00967B86" w:rsidRDefault="00967B86" w:rsidP="005600FA">
      <w:r>
        <w:rPr>
          <w:rFonts w:hint="eastAsia"/>
        </w:rPr>
        <w:t>IDEA中</w:t>
      </w:r>
      <w:r w:rsidR="005600FA">
        <w:rPr>
          <w:rFonts w:hint="eastAsia"/>
        </w:rPr>
        <w:t>在</w:t>
      </w:r>
      <w:r>
        <w:rPr>
          <w:rFonts w:hint="eastAsia"/>
        </w:rPr>
        <w:t>Setting</w:t>
      </w:r>
      <w:r>
        <w:t>s</w:t>
      </w:r>
      <w:r>
        <w:rPr>
          <w:rFonts w:hint="eastAsia"/>
        </w:rPr>
        <w:t>中输入keymap来切换使用快捷的组合</w:t>
      </w:r>
    </w:p>
    <w:p w14:paraId="1E384330" w14:textId="77777777" w:rsidR="00FD7FE0" w:rsidRPr="005600FA" w:rsidRDefault="00FD7FE0" w:rsidP="005600FA">
      <w:pPr>
        <w:rPr>
          <w:rFonts w:hint="eastAsia"/>
        </w:rPr>
      </w:pPr>
    </w:p>
    <w:p w14:paraId="6A5E7CDC" w14:textId="11AADE93" w:rsidR="00040401" w:rsidRDefault="00040401" w:rsidP="00FA3A1D">
      <w:pPr>
        <w:pStyle w:val="2"/>
        <w:numPr>
          <w:ilvl w:val="0"/>
          <w:numId w:val="23"/>
        </w:numPr>
      </w:pPr>
      <w:r>
        <w:t xml:space="preserve">idea项目开发工具安装实操(mac) </w:t>
      </w:r>
    </w:p>
    <w:p w14:paraId="45E8EF72" w14:textId="0679C2CB" w:rsidR="00040401" w:rsidRDefault="00040401" w:rsidP="00FA3A1D">
      <w:pPr>
        <w:pStyle w:val="2"/>
        <w:numPr>
          <w:ilvl w:val="0"/>
          <w:numId w:val="23"/>
        </w:numPr>
      </w:pPr>
      <w:r>
        <w:t xml:space="preserve">idea项目开发工具安装实操(windows) </w:t>
      </w:r>
    </w:p>
    <w:p w14:paraId="1436B4FE" w14:textId="51A88124" w:rsidR="00040401" w:rsidRDefault="00040401" w:rsidP="00FA3A1D">
      <w:pPr>
        <w:pStyle w:val="2"/>
        <w:numPr>
          <w:ilvl w:val="0"/>
          <w:numId w:val="23"/>
        </w:numPr>
      </w:pPr>
      <w:r>
        <w:t xml:space="preserve">jdk、tomcat、maven配置及初始化web空白项目 </w:t>
      </w:r>
    </w:p>
    <w:p w14:paraId="547DB59B" w14:textId="21F01D3A" w:rsidR="00FB13C5" w:rsidRDefault="00FF1853" w:rsidP="00FB13C5">
      <w:hyperlink r:id="rId77" w:history="1">
        <w:r w:rsidRPr="009F016D">
          <w:rPr>
            <w:rStyle w:val="aa"/>
          </w:rPr>
          <w:t>https://blog.csdn.net/qq_32040767/article/details/76572162</w:t>
        </w:r>
      </w:hyperlink>
    </w:p>
    <w:p w14:paraId="139DF38B" w14:textId="611A7499" w:rsidR="00853DC3" w:rsidRDefault="00853DC3" w:rsidP="00FB13C5">
      <w:r>
        <w:rPr>
          <w:rFonts w:hint="eastAsia"/>
        </w:rPr>
        <w:t>4</w:t>
      </w:r>
      <w:r>
        <w:t>04</w:t>
      </w:r>
      <w:r>
        <w:rPr>
          <w:rFonts w:hint="eastAsia"/>
        </w:rPr>
        <w:t>的原因:</w:t>
      </w:r>
      <w:r w:rsidR="005C6AC0">
        <w:rPr>
          <w:rFonts w:hint="eastAsia"/>
        </w:rPr>
        <w:t>web</w:t>
      </w:r>
      <w:r w:rsidR="005C6AC0">
        <w:t xml:space="preserve"> </w:t>
      </w:r>
      <w:r w:rsidR="005C6AC0">
        <w:rPr>
          <w:rFonts w:hint="eastAsia"/>
        </w:rPr>
        <w:t>Resource</w:t>
      </w:r>
      <w:r w:rsidR="005C6AC0">
        <w:t xml:space="preserve"> </w:t>
      </w:r>
      <w:r w:rsidR="005C6AC0">
        <w:rPr>
          <w:rFonts w:hint="eastAsia"/>
        </w:rPr>
        <w:t>Directory中要定位的是webapp而不是web</w:t>
      </w:r>
      <w:r w:rsidR="00920A9F">
        <w:rPr>
          <w:rFonts w:hint="eastAsia"/>
        </w:rPr>
        <w:t>,其实上面的博客说的很清楚,是我自己没有看清楚.</w:t>
      </w:r>
    </w:p>
    <w:p w14:paraId="6E6E0BF9" w14:textId="2B511236" w:rsidR="001201A4" w:rsidRDefault="00E22CB8" w:rsidP="00FB13C5">
      <w:r>
        <w:rPr>
          <w:rFonts w:hint="eastAsia"/>
        </w:rPr>
        <w:t>还有一个没看清楚补救的博客</w:t>
      </w:r>
      <w:hyperlink r:id="rId78" w:history="1">
        <w:r w:rsidR="001201A4" w:rsidRPr="009F016D">
          <w:rPr>
            <w:rStyle w:val="aa"/>
          </w:rPr>
          <w:t>https://blog.csdn.net/eaphyy/article/details/72513914</w:t>
        </w:r>
      </w:hyperlink>
    </w:p>
    <w:p w14:paraId="63B91B37" w14:textId="77777777" w:rsidR="001201A4" w:rsidRPr="001201A4" w:rsidRDefault="001201A4" w:rsidP="00FB13C5">
      <w:pPr>
        <w:rPr>
          <w:rFonts w:hint="eastAsia"/>
        </w:rPr>
      </w:pPr>
    </w:p>
    <w:p w14:paraId="50BED514" w14:textId="15E9E75D" w:rsidR="00057A6C" w:rsidRDefault="005C6AC0" w:rsidP="00FB13C5">
      <w:r>
        <w:rPr>
          <w:rFonts w:hint="eastAsia"/>
          <w:noProof/>
        </w:rPr>
        <w:drawing>
          <wp:inline distT="0" distB="0" distL="0" distR="0" wp14:anchorId="7CBF3788" wp14:editId="0AA2B8F7">
            <wp:extent cx="5274310" cy="248539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582189.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485390"/>
                    </a:xfrm>
                    <a:prstGeom prst="rect">
                      <a:avLst/>
                    </a:prstGeom>
                  </pic:spPr>
                </pic:pic>
              </a:graphicData>
            </a:graphic>
          </wp:inline>
        </w:drawing>
      </w:r>
    </w:p>
    <w:p w14:paraId="495D93CE" w14:textId="77777777" w:rsidR="00260E19" w:rsidRDefault="00260E19" w:rsidP="00FB13C5">
      <w:pPr>
        <w:rPr>
          <w:rFonts w:hint="eastAsia"/>
        </w:rPr>
      </w:pPr>
    </w:p>
    <w:p w14:paraId="4AB7C8CD" w14:textId="25BBFECA" w:rsidR="00FF1853" w:rsidRDefault="00A03DBF" w:rsidP="00FB13C5">
      <w:r>
        <w:rPr>
          <w:rFonts w:hint="eastAsia"/>
        </w:rPr>
        <w:t>GET到一个新的点(</w:t>
      </w:r>
      <w:r w:rsidR="00DE0B77">
        <w:rPr>
          <w:rFonts w:hint="eastAsia"/>
        </w:rPr>
        <w:t>后知后觉</w:t>
      </w:r>
      <w:r>
        <w:rPr>
          <w:rFonts w:hint="eastAsia"/>
        </w:rPr>
        <w:t>):</w:t>
      </w:r>
      <w:r w:rsidR="00DE0B77">
        <w:rPr>
          <w:rFonts w:hint="eastAsia"/>
        </w:rPr>
        <w:t>tomcat跑起来,不会再仓库打war包,但是可以正常的显示webapp下的xxx.jsp</w:t>
      </w:r>
      <w:r w:rsidR="002007CD">
        <w:rPr>
          <w:rFonts w:hint="eastAsia"/>
        </w:rPr>
        <w:t>.</w:t>
      </w:r>
    </w:p>
    <w:p w14:paraId="382A544A" w14:textId="18A5EA00" w:rsidR="002007CD" w:rsidRDefault="002007CD" w:rsidP="00FB13C5">
      <w:r>
        <w:rPr>
          <w:rFonts w:hint="eastAsia"/>
        </w:rPr>
        <w:t>查看IDEA中web项目发布到哪了?</w:t>
      </w:r>
    </w:p>
    <w:p w14:paraId="300EB1CE" w14:textId="1D403F2C" w:rsidR="002007CD" w:rsidRDefault="00EA01EC" w:rsidP="00FB13C5">
      <w:hyperlink r:id="rId80" w:history="1">
        <w:r w:rsidRPr="009F016D">
          <w:rPr>
            <w:rStyle w:val="aa"/>
          </w:rPr>
          <w:t>https://blog.csdn.net/yang123123aa/article/details/74435239</w:t>
        </w:r>
      </w:hyperlink>
    </w:p>
    <w:p w14:paraId="554C27D7" w14:textId="77777777" w:rsidR="00EA01EC" w:rsidRPr="00EA01EC" w:rsidRDefault="00EA01EC" w:rsidP="00FB13C5">
      <w:pPr>
        <w:rPr>
          <w:rFonts w:hint="eastAsia"/>
        </w:rPr>
      </w:pPr>
    </w:p>
    <w:p w14:paraId="05DCA9F1" w14:textId="77777777" w:rsidR="002007CD" w:rsidRPr="00FF1853" w:rsidRDefault="002007CD" w:rsidP="00FB13C5">
      <w:pPr>
        <w:rPr>
          <w:rFonts w:hint="eastAsia"/>
        </w:rPr>
      </w:pPr>
    </w:p>
    <w:p w14:paraId="11CA402E" w14:textId="046B801B" w:rsidR="00040401" w:rsidRDefault="00040401" w:rsidP="00FA3A1D">
      <w:pPr>
        <w:pStyle w:val="2"/>
        <w:numPr>
          <w:ilvl w:val="0"/>
          <w:numId w:val="23"/>
        </w:numPr>
      </w:pPr>
      <w:r>
        <w:lastRenderedPageBreak/>
        <w:t xml:space="preserve">git初始化 </w:t>
      </w:r>
    </w:p>
    <w:p w14:paraId="170CD844" w14:textId="03840F92" w:rsidR="00040401" w:rsidRDefault="00040401" w:rsidP="00FA3A1D">
      <w:pPr>
        <w:pStyle w:val="2"/>
        <w:numPr>
          <w:ilvl w:val="0"/>
          <w:numId w:val="23"/>
        </w:numPr>
      </w:pPr>
      <w:r>
        <w:t xml:space="preserve">maven的pom文件配置 </w:t>
      </w:r>
    </w:p>
    <w:p w14:paraId="62D15AFA" w14:textId="27BB08D1" w:rsidR="00040401" w:rsidRDefault="00040401" w:rsidP="00FA3A1D">
      <w:pPr>
        <w:pStyle w:val="2"/>
        <w:numPr>
          <w:ilvl w:val="0"/>
          <w:numId w:val="23"/>
        </w:numPr>
      </w:pPr>
      <w:r>
        <w:t xml:space="preserve">项目包结构初始化 </w:t>
      </w:r>
    </w:p>
    <w:p w14:paraId="149C2474" w14:textId="7A94EB6B" w:rsidR="00040401" w:rsidRDefault="00040401" w:rsidP="00FA3A1D">
      <w:pPr>
        <w:pStyle w:val="2"/>
        <w:numPr>
          <w:ilvl w:val="0"/>
          <w:numId w:val="23"/>
        </w:numPr>
      </w:pPr>
      <w:r>
        <w:t xml:space="preserve">mybatis三剑客之mybatis-generator配置 </w:t>
      </w:r>
    </w:p>
    <w:p w14:paraId="452F44BE" w14:textId="0BB32AB6" w:rsidR="00040401" w:rsidRDefault="00040401" w:rsidP="00FA3A1D">
      <w:pPr>
        <w:pStyle w:val="2"/>
        <w:numPr>
          <w:ilvl w:val="0"/>
          <w:numId w:val="23"/>
        </w:numPr>
      </w:pPr>
      <w:r>
        <w:t xml:space="preserve">mybatis三剑客之mybatis-generator生成数据对象和时间戳优化 </w:t>
      </w:r>
    </w:p>
    <w:p w14:paraId="737A4B7A" w14:textId="7F84402F" w:rsidR="00753718" w:rsidRPr="003411BA" w:rsidRDefault="00753718" w:rsidP="00753718">
      <w:pPr>
        <w:rPr>
          <w:rFonts w:hint="eastAsia"/>
          <w:color w:val="FF0000"/>
        </w:rPr>
      </w:pPr>
      <w:r w:rsidRPr="003411BA">
        <w:rPr>
          <w:rFonts w:hint="eastAsia"/>
          <w:color w:val="FF0000"/>
        </w:rPr>
        <w:t>Q</w:t>
      </w:r>
      <w:r w:rsidRPr="003411BA">
        <w:rPr>
          <w:color w:val="FF0000"/>
        </w:rPr>
        <w:t>1</w:t>
      </w:r>
    </w:p>
    <w:p w14:paraId="0E085EB3" w14:textId="4112C22E" w:rsidR="00753718" w:rsidRDefault="00753718" w:rsidP="00753718">
      <w:r w:rsidRPr="00753718">
        <w:t>Failed to execute goal org.mybatis.generator:mybatis-generator-maven-plugin:1.3.2:generate (default-cli) on project mmall: Execution default-cli of goal org.mybatis.generator:mybatis-generator-maven-plugin:1.3.2:generate failed: Cannot resolve classpath entry: /mmall/mysql-connector-java-5.1.6-bin.jar -&gt; [Help 1]</w:t>
      </w:r>
    </w:p>
    <w:p w14:paraId="07B0261F" w14:textId="786599C6" w:rsidR="00753718" w:rsidRDefault="00935803" w:rsidP="00753718">
      <w:r>
        <w:rPr>
          <w:rFonts w:hint="eastAsia"/>
          <w:noProof/>
        </w:rPr>
        <w:drawing>
          <wp:inline distT="0" distB="0" distL="0" distR="0" wp14:anchorId="6D407823" wp14:editId="0BE557CA">
            <wp:extent cx="5274310" cy="288036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5898F5.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880360"/>
                    </a:xfrm>
                    <a:prstGeom prst="rect">
                      <a:avLst/>
                    </a:prstGeom>
                  </pic:spPr>
                </pic:pic>
              </a:graphicData>
            </a:graphic>
          </wp:inline>
        </w:drawing>
      </w:r>
    </w:p>
    <w:p w14:paraId="6CC94660" w14:textId="5E64B7B2" w:rsidR="00935803" w:rsidRDefault="005E511E" w:rsidP="00753718">
      <w:r>
        <w:rPr>
          <w:rFonts w:hint="eastAsia"/>
        </w:rPr>
        <w:t>再加上</w:t>
      </w:r>
    </w:p>
    <w:p w14:paraId="58E82278" w14:textId="46273A6E" w:rsidR="008C6EB5" w:rsidRDefault="001E500C" w:rsidP="00753718">
      <w:r>
        <w:rPr>
          <w:noProof/>
        </w:rPr>
        <w:lastRenderedPageBreak/>
        <w:drawing>
          <wp:inline distT="0" distB="0" distL="0" distR="0" wp14:anchorId="69F9676C" wp14:editId="74B1534A">
            <wp:extent cx="5274310" cy="290830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5854E9.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08300"/>
                    </a:xfrm>
                    <a:prstGeom prst="rect">
                      <a:avLst/>
                    </a:prstGeom>
                  </pic:spPr>
                </pic:pic>
              </a:graphicData>
            </a:graphic>
          </wp:inline>
        </w:drawing>
      </w:r>
    </w:p>
    <w:p w14:paraId="628614C8" w14:textId="1B37CC99" w:rsidR="0007227A" w:rsidRDefault="0007227A" w:rsidP="00753718">
      <w:r>
        <w:rPr>
          <w:rFonts w:hint="eastAsia"/>
        </w:rPr>
        <w:t>执行成功后会在在dao和pojo生成代码</w:t>
      </w:r>
      <w:r w:rsidR="00D35C35">
        <w:rPr>
          <w:rFonts w:hint="eastAsia"/>
        </w:rPr>
        <w:t>,还在</w:t>
      </w:r>
      <w:r w:rsidR="00A17876">
        <w:rPr>
          <w:rFonts w:hint="eastAsia"/>
        </w:rPr>
        <w:t>resources下的mapper生成</w:t>
      </w:r>
      <w:r w:rsidR="00DC31F3">
        <w:rPr>
          <w:rFonts w:hint="eastAsia"/>
        </w:rPr>
        <w:t>对应表的xml</w:t>
      </w:r>
    </w:p>
    <w:p w14:paraId="46B0CD8B" w14:textId="0998D56B" w:rsidR="002A5C31" w:rsidRDefault="002A5C31" w:rsidP="00753718">
      <w:r>
        <w:rPr>
          <w:rFonts w:hint="eastAsia"/>
        </w:rPr>
        <w:t>在mappers里面</w:t>
      </w:r>
      <w:r w:rsidR="00062C33">
        <w:rPr>
          <w:rFonts w:hint="eastAsia"/>
        </w:rPr>
        <w:t>把insert字段createtime和update.update字段的update改成now()</w:t>
      </w:r>
      <w:r w:rsidR="00BE0722">
        <w:rPr>
          <w:rFonts w:hint="eastAsia"/>
        </w:rPr>
        <w:t>.</w:t>
      </w:r>
    </w:p>
    <w:p w14:paraId="474018ED" w14:textId="611A8062" w:rsidR="00BE0722" w:rsidRDefault="00BE0722" w:rsidP="00753718">
      <w:pPr>
        <w:rPr>
          <w:rFonts w:hint="eastAsia"/>
        </w:rPr>
      </w:pPr>
      <w:r>
        <w:rPr>
          <w:rFonts w:hint="eastAsia"/>
        </w:rPr>
        <w:t>这段比较机械,容易出错</w:t>
      </w:r>
    </w:p>
    <w:p w14:paraId="35F84BD3" w14:textId="77777777" w:rsidR="0007227A" w:rsidRPr="00753718" w:rsidRDefault="0007227A" w:rsidP="00753718">
      <w:pPr>
        <w:rPr>
          <w:rFonts w:hint="eastAsia"/>
        </w:rPr>
      </w:pPr>
    </w:p>
    <w:p w14:paraId="416CF541" w14:textId="53C02636" w:rsidR="00040401" w:rsidRDefault="00040401" w:rsidP="00FA3A1D">
      <w:pPr>
        <w:pStyle w:val="2"/>
        <w:numPr>
          <w:ilvl w:val="0"/>
          <w:numId w:val="23"/>
        </w:numPr>
      </w:pPr>
      <w:r>
        <w:t xml:space="preserve">mybatis三剑客之mybatis-plugin讲解 </w:t>
      </w:r>
    </w:p>
    <w:p w14:paraId="0D86C3BB" w14:textId="3D0881FE" w:rsidR="00BE1393" w:rsidRDefault="00BE1393" w:rsidP="00BE1393">
      <w:r>
        <w:rPr>
          <w:rFonts w:hint="eastAsia"/>
        </w:rPr>
        <w:t>这个插件用于检查dao的接口和mapper中</w:t>
      </w:r>
      <w:r w:rsidR="004A7E2D">
        <w:rPr>
          <w:rFonts w:hint="eastAsia"/>
        </w:rPr>
        <w:t>sql对应关系.</w:t>
      </w:r>
      <w:r w:rsidR="00610B65">
        <w:rPr>
          <w:rFonts w:hint="eastAsia"/>
        </w:rPr>
        <w:t>效果是这样的</w:t>
      </w:r>
    </w:p>
    <w:p w14:paraId="0A6FB5F5" w14:textId="083E92AF" w:rsidR="00610B65" w:rsidRDefault="00610B65" w:rsidP="00BE1393">
      <w:pPr>
        <w:rPr>
          <w:rFonts w:hint="eastAsia"/>
        </w:rPr>
      </w:pPr>
      <w:r>
        <w:rPr>
          <w:rFonts w:hint="eastAsia"/>
          <w:noProof/>
        </w:rPr>
        <w:drawing>
          <wp:inline distT="0" distB="0" distL="0" distR="0" wp14:anchorId="638E08BB" wp14:editId="4207C665">
            <wp:extent cx="5274310" cy="264033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58CD60.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640330"/>
                    </a:xfrm>
                    <a:prstGeom prst="rect">
                      <a:avLst/>
                    </a:prstGeom>
                  </pic:spPr>
                </pic:pic>
              </a:graphicData>
            </a:graphic>
          </wp:inline>
        </w:drawing>
      </w:r>
    </w:p>
    <w:p w14:paraId="6E45342C" w14:textId="5E394963" w:rsidR="00994102" w:rsidRDefault="00994102" w:rsidP="00BE1393">
      <w:r>
        <w:rPr>
          <w:rFonts w:hint="eastAsia"/>
        </w:rPr>
        <w:t>可以在IDEA上安装后重启</w:t>
      </w:r>
    </w:p>
    <w:p w14:paraId="56C14297" w14:textId="5DD0EC56" w:rsidR="00994102" w:rsidRDefault="00994102" w:rsidP="00BE1393">
      <w:r>
        <w:rPr>
          <w:rFonts w:hint="eastAsia"/>
          <w:noProof/>
        </w:rPr>
        <w:lastRenderedPageBreak/>
        <w:drawing>
          <wp:inline distT="0" distB="0" distL="0" distR="0" wp14:anchorId="05D7D8F0" wp14:editId="6F595E27">
            <wp:extent cx="5274310" cy="28632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5825E.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63215"/>
                    </a:xfrm>
                    <a:prstGeom prst="rect">
                      <a:avLst/>
                    </a:prstGeom>
                  </pic:spPr>
                </pic:pic>
              </a:graphicData>
            </a:graphic>
          </wp:inline>
        </w:drawing>
      </w:r>
    </w:p>
    <w:p w14:paraId="33077E41" w14:textId="77777777" w:rsidR="00610B65" w:rsidRPr="00BE1393" w:rsidRDefault="00610B65" w:rsidP="00BE1393">
      <w:pPr>
        <w:rPr>
          <w:rFonts w:hint="eastAsia"/>
        </w:rPr>
      </w:pPr>
    </w:p>
    <w:p w14:paraId="0C099C5A" w14:textId="4102B657" w:rsidR="00040401" w:rsidRDefault="00040401" w:rsidP="00FA3A1D">
      <w:pPr>
        <w:pStyle w:val="2"/>
        <w:numPr>
          <w:ilvl w:val="0"/>
          <w:numId w:val="23"/>
        </w:numPr>
      </w:pPr>
      <w:r>
        <w:t xml:space="preserve">mybatis三剑客之mybatis-pagehelper分页插件讲解 </w:t>
      </w:r>
    </w:p>
    <w:p w14:paraId="2447020B" w14:textId="77777777" w:rsidR="0026215A" w:rsidRDefault="0026215A" w:rsidP="0026215A">
      <w:r>
        <w:t xml:space="preserve">    &lt;!-- mybatis pager --&gt;</w:t>
      </w:r>
    </w:p>
    <w:p w14:paraId="53262C59" w14:textId="77777777" w:rsidR="0026215A" w:rsidRDefault="0026215A" w:rsidP="0026215A"/>
    <w:p w14:paraId="7A802FB0" w14:textId="77777777" w:rsidR="0026215A" w:rsidRDefault="0026215A" w:rsidP="0026215A">
      <w:r>
        <w:t xml:space="preserve">    &lt;dependency&gt;</w:t>
      </w:r>
    </w:p>
    <w:p w14:paraId="22B27F94" w14:textId="77777777" w:rsidR="0026215A" w:rsidRDefault="0026215A" w:rsidP="0026215A">
      <w:r>
        <w:t xml:space="preserve">      &lt;groupId&gt;com.github.pagehelper&lt;/groupId&gt;</w:t>
      </w:r>
    </w:p>
    <w:p w14:paraId="34D5285C" w14:textId="77777777" w:rsidR="0026215A" w:rsidRDefault="0026215A" w:rsidP="0026215A">
      <w:r>
        <w:t xml:space="preserve">      &lt;artifactId&gt;pagehelper&lt;/artifactId&gt;</w:t>
      </w:r>
    </w:p>
    <w:p w14:paraId="707A11DC" w14:textId="77777777" w:rsidR="0026215A" w:rsidRDefault="0026215A" w:rsidP="0026215A">
      <w:r>
        <w:t xml:space="preserve">      &lt;version&gt;4.1.0&lt;/version&gt;</w:t>
      </w:r>
    </w:p>
    <w:p w14:paraId="160C06DB" w14:textId="77777777" w:rsidR="0026215A" w:rsidRDefault="0026215A" w:rsidP="0026215A">
      <w:r>
        <w:t xml:space="preserve">    &lt;/dependency&gt;</w:t>
      </w:r>
    </w:p>
    <w:p w14:paraId="666FC29E" w14:textId="77777777" w:rsidR="0026215A" w:rsidRDefault="0026215A" w:rsidP="0026215A"/>
    <w:p w14:paraId="688A170A" w14:textId="77777777" w:rsidR="0026215A" w:rsidRDefault="0026215A" w:rsidP="0026215A">
      <w:r>
        <w:t xml:space="preserve">    &lt;dependency&gt;</w:t>
      </w:r>
    </w:p>
    <w:p w14:paraId="14A2CD33" w14:textId="77777777" w:rsidR="0026215A" w:rsidRDefault="0026215A" w:rsidP="0026215A">
      <w:r>
        <w:t xml:space="preserve">      &lt;groupId&gt;com.github.miemiedev&lt;/groupId&gt;</w:t>
      </w:r>
    </w:p>
    <w:p w14:paraId="44A6ECF4" w14:textId="77777777" w:rsidR="0026215A" w:rsidRDefault="0026215A" w:rsidP="0026215A">
      <w:r>
        <w:t xml:space="preserve">      &lt;artifactId&gt;mybatis-paginator&lt;/artifactId&gt;</w:t>
      </w:r>
    </w:p>
    <w:p w14:paraId="52DD14CC" w14:textId="77777777" w:rsidR="0026215A" w:rsidRDefault="0026215A" w:rsidP="0026215A">
      <w:r>
        <w:t xml:space="preserve">      &lt;version&gt;1.2.17&lt;/version&gt;</w:t>
      </w:r>
    </w:p>
    <w:p w14:paraId="0673ACE1" w14:textId="77777777" w:rsidR="0026215A" w:rsidRDefault="0026215A" w:rsidP="0026215A">
      <w:r>
        <w:t xml:space="preserve">    &lt;/dependency&gt;</w:t>
      </w:r>
    </w:p>
    <w:p w14:paraId="1EBBF441" w14:textId="77777777" w:rsidR="0026215A" w:rsidRDefault="0026215A" w:rsidP="0026215A"/>
    <w:p w14:paraId="2B962427" w14:textId="77777777" w:rsidR="0026215A" w:rsidRDefault="0026215A" w:rsidP="0026215A">
      <w:r>
        <w:t xml:space="preserve">    &lt;dependency&gt;</w:t>
      </w:r>
    </w:p>
    <w:p w14:paraId="39F5AB09" w14:textId="77777777" w:rsidR="0026215A" w:rsidRDefault="0026215A" w:rsidP="0026215A">
      <w:r>
        <w:t xml:space="preserve">      &lt;groupId&gt;com.github.jsqlparser&lt;/groupId&gt;</w:t>
      </w:r>
    </w:p>
    <w:p w14:paraId="20AF3AF5" w14:textId="77777777" w:rsidR="0026215A" w:rsidRDefault="0026215A" w:rsidP="0026215A">
      <w:r>
        <w:t xml:space="preserve">      &lt;artifactId&gt;jsqlparser&lt;/artifactId&gt;</w:t>
      </w:r>
    </w:p>
    <w:p w14:paraId="7D7595CD" w14:textId="77777777" w:rsidR="0026215A" w:rsidRDefault="0026215A" w:rsidP="0026215A">
      <w:r>
        <w:t xml:space="preserve">      &lt;version&gt;0.9.4&lt;/version&gt;</w:t>
      </w:r>
    </w:p>
    <w:p w14:paraId="201A0964" w14:textId="2300E0A5" w:rsidR="00B74CCC" w:rsidRPr="00B74CCC" w:rsidRDefault="0026215A" w:rsidP="0026215A">
      <w:pPr>
        <w:rPr>
          <w:rFonts w:hint="eastAsia"/>
        </w:rPr>
      </w:pPr>
      <w:r>
        <w:t xml:space="preserve">    &lt;/dependency&gt;</w:t>
      </w:r>
    </w:p>
    <w:p w14:paraId="67BFE516" w14:textId="34A45D7D" w:rsidR="00040401" w:rsidRDefault="00040401" w:rsidP="00FA3A1D">
      <w:pPr>
        <w:pStyle w:val="2"/>
        <w:numPr>
          <w:ilvl w:val="0"/>
          <w:numId w:val="23"/>
        </w:numPr>
      </w:pPr>
      <w:r>
        <w:lastRenderedPageBreak/>
        <w:t xml:space="preserve">spring官方demo指引及配置 </w:t>
      </w:r>
    </w:p>
    <w:p w14:paraId="47C46644" w14:textId="473A9ED9" w:rsidR="00040401" w:rsidRDefault="00040401" w:rsidP="00FA3A1D">
      <w:pPr>
        <w:pStyle w:val="2"/>
        <w:numPr>
          <w:ilvl w:val="0"/>
          <w:numId w:val="23"/>
        </w:numPr>
      </w:pPr>
      <w:r>
        <w:t xml:space="preserve">spring、springmvc配置实操 </w:t>
      </w:r>
    </w:p>
    <w:p w14:paraId="54942069" w14:textId="0FD6EF74" w:rsidR="00040401" w:rsidRDefault="00040401" w:rsidP="00FA3A1D">
      <w:pPr>
        <w:pStyle w:val="2"/>
        <w:numPr>
          <w:ilvl w:val="0"/>
          <w:numId w:val="23"/>
        </w:numPr>
      </w:pPr>
      <w:r>
        <w:t xml:space="preserve">logback配置讲解 </w:t>
      </w:r>
    </w:p>
    <w:p w14:paraId="51AC3097" w14:textId="2D810659" w:rsidR="00040401" w:rsidRDefault="00040401" w:rsidP="00FA3A1D">
      <w:pPr>
        <w:pStyle w:val="2"/>
        <w:numPr>
          <w:ilvl w:val="0"/>
          <w:numId w:val="23"/>
        </w:numPr>
      </w:pPr>
      <w:r>
        <w:t xml:space="preserve">ftp服务器配置讲解 </w:t>
      </w:r>
    </w:p>
    <w:p w14:paraId="55D0DF87" w14:textId="097A4A3D" w:rsidR="00040401" w:rsidRDefault="00040401" w:rsidP="00FA3A1D">
      <w:pPr>
        <w:pStyle w:val="2"/>
        <w:numPr>
          <w:ilvl w:val="0"/>
          <w:numId w:val="23"/>
        </w:numPr>
      </w:pPr>
      <w:r>
        <w:t xml:space="preserve">idea的注入和自动编译配置 </w:t>
      </w:r>
    </w:p>
    <w:p w14:paraId="337EB66A" w14:textId="710F632D" w:rsidR="009671AA" w:rsidRPr="009671AA" w:rsidRDefault="009671AA" w:rsidP="009671AA">
      <w:pPr>
        <w:rPr>
          <w:rFonts w:hint="eastAsia"/>
        </w:rPr>
      </w:pPr>
      <w:r>
        <w:rPr>
          <w:rFonts w:hint="eastAsia"/>
        </w:rPr>
        <w:t>IDEA中调出problems的操作</w:t>
      </w:r>
    </w:p>
    <w:p w14:paraId="2925F590" w14:textId="573AFA3F" w:rsidR="00081121" w:rsidRDefault="009671AA" w:rsidP="00081121">
      <w:r>
        <w:rPr>
          <w:rFonts w:hint="eastAsia"/>
          <w:noProof/>
        </w:rPr>
        <w:drawing>
          <wp:inline distT="0" distB="0" distL="0" distR="0" wp14:anchorId="3F1AABD7" wp14:editId="3DC87F0A">
            <wp:extent cx="5274310" cy="32835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582A34.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3283585"/>
                    </a:xfrm>
                    <a:prstGeom prst="rect">
                      <a:avLst/>
                    </a:prstGeom>
                  </pic:spPr>
                </pic:pic>
              </a:graphicData>
            </a:graphic>
          </wp:inline>
        </w:drawing>
      </w:r>
    </w:p>
    <w:p w14:paraId="0C9F29D7" w14:textId="34C4BF20" w:rsidR="0036200D" w:rsidRDefault="0036200D" w:rsidP="00081121">
      <w:r>
        <w:rPr>
          <w:rFonts w:hint="eastAsia"/>
        </w:rPr>
        <w:t>实时编译:</w:t>
      </w:r>
      <w:r w:rsidR="00CD368A">
        <w:rPr>
          <w:rFonts w:hint="eastAsia"/>
        </w:rPr>
        <w:t>我们写错一个变量,就会在problems上显示出来.很方便</w:t>
      </w:r>
    </w:p>
    <w:p w14:paraId="73922434" w14:textId="50D8EC15" w:rsidR="0036200D" w:rsidRDefault="00CD368A" w:rsidP="00081121">
      <w:r>
        <w:rPr>
          <w:rFonts w:hint="eastAsia"/>
          <w:noProof/>
        </w:rPr>
        <w:lastRenderedPageBreak/>
        <w:drawing>
          <wp:inline distT="0" distB="0" distL="0" distR="0" wp14:anchorId="2EC6050D" wp14:editId="216EFD50">
            <wp:extent cx="5274310" cy="30067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586792.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006725"/>
                    </a:xfrm>
                    <a:prstGeom prst="rect">
                      <a:avLst/>
                    </a:prstGeom>
                  </pic:spPr>
                </pic:pic>
              </a:graphicData>
            </a:graphic>
          </wp:inline>
        </w:drawing>
      </w:r>
    </w:p>
    <w:p w14:paraId="2CE5B267" w14:textId="01AD74BC" w:rsidR="0026024D" w:rsidRDefault="0026024D" w:rsidP="00081121">
      <w:pPr>
        <w:rPr>
          <w:rFonts w:hint="eastAsia"/>
        </w:rPr>
      </w:pPr>
      <w:r>
        <w:rPr>
          <w:rFonts w:hint="eastAsia"/>
        </w:rPr>
        <w:t>去除项目能运行但是IDEA还报错的情况</w:t>
      </w:r>
    </w:p>
    <w:p w14:paraId="27814376" w14:textId="6C27C2A6" w:rsidR="0026024D" w:rsidRPr="00081121" w:rsidRDefault="0026024D" w:rsidP="00081121">
      <w:pPr>
        <w:rPr>
          <w:rFonts w:hint="eastAsia"/>
        </w:rPr>
      </w:pPr>
      <w:r>
        <w:rPr>
          <w:rFonts w:hint="eastAsia"/>
          <w:noProof/>
        </w:rPr>
        <w:drawing>
          <wp:inline distT="0" distB="0" distL="0" distR="0" wp14:anchorId="4C635304" wp14:editId="2493B023">
            <wp:extent cx="5274310" cy="309753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58857D.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097530"/>
                    </a:xfrm>
                    <a:prstGeom prst="rect">
                      <a:avLst/>
                    </a:prstGeom>
                  </pic:spPr>
                </pic:pic>
              </a:graphicData>
            </a:graphic>
          </wp:inline>
        </w:drawing>
      </w:r>
    </w:p>
    <w:p w14:paraId="491C339B" w14:textId="42BFC6A0" w:rsidR="00040401" w:rsidRDefault="00040401" w:rsidP="00FA3A1D">
      <w:pPr>
        <w:pStyle w:val="2"/>
        <w:numPr>
          <w:ilvl w:val="0"/>
          <w:numId w:val="23"/>
        </w:numPr>
      </w:pPr>
      <w:r>
        <w:lastRenderedPageBreak/>
        <w:t xml:space="preserve">项目初始化代码提交 </w:t>
      </w:r>
    </w:p>
    <w:p w14:paraId="59F49AEC" w14:textId="2C58AF7D" w:rsidR="00040401" w:rsidRDefault="00040401" w:rsidP="00FA3A1D">
      <w:pPr>
        <w:pStyle w:val="2"/>
        <w:numPr>
          <w:ilvl w:val="0"/>
          <w:numId w:val="23"/>
        </w:numPr>
      </w:pPr>
      <w:r>
        <w:t xml:space="preserve">两个提高工作效率的神器-Restlet Client和fe助手 </w:t>
      </w:r>
    </w:p>
    <w:p w14:paraId="17E832DE" w14:textId="780E0027" w:rsidR="00040401" w:rsidRDefault="00040401" w:rsidP="00F87202">
      <w:pPr>
        <w:pStyle w:val="1"/>
        <w:numPr>
          <w:ilvl w:val="0"/>
          <w:numId w:val="25"/>
        </w:numPr>
      </w:pPr>
      <w:r>
        <w:t>用户模块开发</w:t>
      </w:r>
    </w:p>
    <w:p w14:paraId="41F42E0A" w14:textId="5676671B" w:rsidR="00040401" w:rsidRDefault="00040401" w:rsidP="00F87202">
      <w:pPr>
        <w:pStyle w:val="2"/>
        <w:numPr>
          <w:ilvl w:val="0"/>
          <w:numId w:val="26"/>
        </w:numPr>
      </w:pPr>
      <w:r>
        <w:t xml:space="preserve">用户模块开发概要与接口设计讲解 </w:t>
      </w:r>
    </w:p>
    <w:p w14:paraId="175E67BA" w14:textId="08373EE3" w:rsidR="008F2588" w:rsidRDefault="00BF3A1E" w:rsidP="008F2588">
      <w:r>
        <w:rPr>
          <w:rFonts w:hint="eastAsia"/>
          <w:noProof/>
        </w:rPr>
        <w:drawing>
          <wp:inline distT="0" distB="0" distL="0" distR="0" wp14:anchorId="21949DB1" wp14:editId="265AE606">
            <wp:extent cx="5274310" cy="32270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58808C.tmp"/>
                    <pic:cNvPicPr/>
                  </pic:nvPicPr>
                  <pic:blipFill>
                    <a:blip r:embed="rId88">
                      <a:extLst>
                        <a:ext uri="{28A0092B-C50C-407E-A947-70E740481C1C}">
                          <a14:useLocalDpi xmlns:a14="http://schemas.microsoft.com/office/drawing/2010/main" val="0"/>
                        </a:ext>
                      </a:extLst>
                    </a:blip>
                    <a:stretch>
                      <a:fillRect/>
                    </a:stretch>
                  </pic:blipFill>
                  <pic:spPr>
                    <a:xfrm>
                      <a:off x="0" y="0"/>
                      <a:ext cx="5274310" cy="3227070"/>
                    </a:xfrm>
                    <a:prstGeom prst="rect">
                      <a:avLst/>
                    </a:prstGeom>
                  </pic:spPr>
                </pic:pic>
              </a:graphicData>
            </a:graphic>
          </wp:inline>
        </w:drawing>
      </w:r>
    </w:p>
    <w:p w14:paraId="4A74419D" w14:textId="07B25A5B" w:rsidR="00BF3A1E" w:rsidRDefault="00D341B6" w:rsidP="008F2588">
      <w:r>
        <w:rPr>
          <w:rFonts w:hint="eastAsia"/>
          <w:noProof/>
        </w:rPr>
        <w:lastRenderedPageBreak/>
        <w:drawing>
          <wp:inline distT="0" distB="0" distL="0" distR="0" wp14:anchorId="4C70EB5C" wp14:editId="3723E08D">
            <wp:extent cx="5274310" cy="329882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58E227.tmp"/>
                    <pic:cNvPicPr/>
                  </pic:nvPicPr>
                  <pic:blipFill>
                    <a:blip r:embed="rId89">
                      <a:extLst>
                        <a:ext uri="{28A0092B-C50C-407E-A947-70E740481C1C}">
                          <a14:useLocalDpi xmlns:a14="http://schemas.microsoft.com/office/drawing/2010/main" val="0"/>
                        </a:ext>
                      </a:extLst>
                    </a:blip>
                    <a:stretch>
                      <a:fillRect/>
                    </a:stretch>
                  </pic:blipFill>
                  <pic:spPr>
                    <a:xfrm>
                      <a:off x="0" y="0"/>
                      <a:ext cx="5274310" cy="3298825"/>
                    </a:xfrm>
                    <a:prstGeom prst="rect">
                      <a:avLst/>
                    </a:prstGeom>
                  </pic:spPr>
                </pic:pic>
              </a:graphicData>
            </a:graphic>
          </wp:inline>
        </w:drawing>
      </w:r>
    </w:p>
    <w:p w14:paraId="6040FF8B" w14:textId="5343DAD2" w:rsidR="007B7D55" w:rsidRDefault="007B7D55" w:rsidP="008F2588">
      <w:r>
        <w:rPr>
          <w:rFonts w:hint="eastAsia"/>
          <w:noProof/>
        </w:rPr>
        <w:drawing>
          <wp:inline distT="0" distB="0" distL="0" distR="0" wp14:anchorId="6F42D5F1" wp14:editId="455862A2">
            <wp:extent cx="5274310" cy="122237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586189.tmp"/>
                    <pic:cNvPicPr/>
                  </pic:nvPicPr>
                  <pic:blipFill>
                    <a:blip r:embed="rId90">
                      <a:extLst>
                        <a:ext uri="{28A0092B-C50C-407E-A947-70E740481C1C}">
                          <a14:useLocalDpi xmlns:a14="http://schemas.microsoft.com/office/drawing/2010/main" val="0"/>
                        </a:ext>
                      </a:extLst>
                    </a:blip>
                    <a:stretch>
                      <a:fillRect/>
                    </a:stretch>
                  </pic:blipFill>
                  <pic:spPr>
                    <a:xfrm>
                      <a:off x="0" y="0"/>
                      <a:ext cx="5274310" cy="1222375"/>
                    </a:xfrm>
                    <a:prstGeom prst="rect">
                      <a:avLst/>
                    </a:prstGeom>
                  </pic:spPr>
                </pic:pic>
              </a:graphicData>
            </a:graphic>
          </wp:inline>
        </w:drawing>
      </w:r>
    </w:p>
    <w:p w14:paraId="6D2E9955" w14:textId="620859AF" w:rsidR="005E5E4F" w:rsidRDefault="005E5E4F" w:rsidP="008F2588">
      <w:r>
        <w:rPr>
          <w:rFonts w:hint="eastAsia"/>
          <w:noProof/>
        </w:rPr>
        <w:drawing>
          <wp:inline distT="0" distB="0" distL="0" distR="0" wp14:anchorId="67E2217F" wp14:editId="45C19F42">
            <wp:extent cx="5274310" cy="162560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5870F6.tmp"/>
                    <pic:cNvPicPr/>
                  </pic:nvPicPr>
                  <pic:blipFill>
                    <a:blip r:embed="rId91">
                      <a:extLst>
                        <a:ext uri="{28A0092B-C50C-407E-A947-70E740481C1C}">
                          <a14:useLocalDpi xmlns:a14="http://schemas.microsoft.com/office/drawing/2010/main" val="0"/>
                        </a:ext>
                      </a:extLst>
                    </a:blip>
                    <a:stretch>
                      <a:fillRect/>
                    </a:stretch>
                  </pic:blipFill>
                  <pic:spPr>
                    <a:xfrm>
                      <a:off x="0" y="0"/>
                      <a:ext cx="5274310" cy="1625600"/>
                    </a:xfrm>
                    <a:prstGeom prst="rect">
                      <a:avLst/>
                    </a:prstGeom>
                  </pic:spPr>
                </pic:pic>
              </a:graphicData>
            </a:graphic>
          </wp:inline>
        </w:drawing>
      </w:r>
    </w:p>
    <w:p w14:paraId="75657213" w14:textId="1641C23D" w:rsidR="00C021E4" w:rsidRDefault="00C021E4" w:rsidP="008F2588">
      <w:r>
        <w:rPr>
          <w:rFonts w:hint="eastAsia"/>
          <w:noProof/>
        </w:rPr>
        <w:lastRenderedPageBreak/>
        <w:drawing>
          <wp:inline distT="0" distB="0" distL="0" distR="0" wp14:anchorId="0B905FB4" wp14:editId="175F7A7F">
            <wp:extent cx="5274310" cy="3311525"/>
            <wp:effectExtent l="0" t="0" r="254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5857FC.tmp"/>
                    <pic:cNvPicPr/>
                  </pic:nvPicPr>
                  <pic:blipFill>
                    <a:blip r:embed="rId92">
                      <a:extLst>
                        <a:ext uri="{28A0092B-C50C-407E-A947-70E740481C1C}">
                          <a14:useLocalDpi xmlns:a14="http://schemas.microsoft.com/office/drawing/2010/main" val="0"/>
                        </a:ext>
                      </a:extLst>
                    </a:blip>
                    <a:stretch>
                      <a:fillRect/>
                    </a:stretch>
                  </pic:blipFill>
                  <pic:spPr>
                    <a:xfrm>
                      <a:off x="0" y="0"/>
                      <a:ext cx="5274310" cy="3311525"/>
                    </a:xfrm>
                    <a:prstGeom prst="rect">
                      <a:avLst/>
                    </a:prstGeom>
                  </pic:spPr>
                </pic:pic>
              </a:graphicData>
            </a:graphic>
          </wp:inline>
        </w:drawing>
      </w:r>
    </w:p>
    <w:p w14:paraId="73C55395" w14:textId="5BA0CE8A" w:rsidR="00892124" w:rsidRDefault="00892124" w:rsidP="008F2588">
      <w:r>
        <w:rPr>
          <w:rFonts w:hint="eastAsia"/>
          <w:noProof/>
        </w:rPr>
        <w:drawing>
          <wp:inline distT="0" distB="0" distL="0" distR="0" wp14:anchorId="03E85122" wp14:editId="5009AB26">
            <wp:extent cx="5274310" cy="29292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588D7F.tmp"/>
                    <pic:cNvPicPr/>
                  </pic:nvPicPr>
                  <pic:blipFill>
                    <a:blip r:embed="rId93">
                      <a:extLst>
                        <a:ext uri="{28A0092B-C50C-407E-A947-70E740481C1C}">
                          <a14:useLocalDpi xmlns:a14="http://schemas.microsoft.com/office/drawing/2010/main" val="0"/>
                        </a:ext>
                      </a:extLst>
                    </a:blip>
                    <a:stretch>
                      <a:fillRect/>
                    </a:stretch>
                  </pic:blipFill>
                  <pic:spPr>
                    <a:xfrm>
                      <a:off x="0" y="0"/>
                      <a:ext cx="5274310" cy="2929255"/>
                    </a:xfrm>
                    <a:prstGeom prst="rect">
                      <a:avLst/>
                    </a:prstGeom>
                  </pic:spPr>
                </pic:pic>
              </a:graphicData>
            </a:graphic>
          </wp:inline>
        </w:drawing>
      </w:r>
    </w:p>
    <w:p w14:paraId="43206397" w14:textId="58BEB2C0" w:rsidR="0073684F" w:rsidRDefault="0073684F" w:rsidP="008F2588">
      <w:r>
        <w:rPr>
          <w:rFonts w:hint="eastAsia"/>
          <w:noProof/>
        </w:rPr>
        <w:drawing>
          <wp:inline distT="0" distB="0" distL="0" distR="0" wp14:anchorId="06D018AD" wp14:editId="33B242F0">
            <wp:extent cx="5274310" cy="112522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58D5CF.tmp"/>
                    <pic:cNvPicPr/>
                  </pic:nvPicPr>
                  <pic:blipFill>
                    <a:blip r:embed="rId94">
                      <a:extLst>
                        <a:ext uri="{28A0092B-C50C-407E-A947-70E740481C1C}">
                          <a14:useLocalDpi xmlns:a14="http://schemas.microsoft.com/office/drawing/2010/main" val="0"/>
                        </a:ext>
                      </a:extLst>
                    </a:blip>
                    <a:stretch>
                      <a:fillRect/>
                    </a:stretch>
                  </pic:blipFill>
                  <pic:spPr>
                    <a:xfrm>
                      <a:off x="0" y="0"/>
                      <a:ext cx="5274310" cy="1125220"/>
                    </a:xfrm>
                    <a:prstGeom prst="rect">
                      <a:avLst/>
                    </a:prstGeom>
                  </pic:spPr>
                </pic:pic>
              </a:graphicData>
            </a:graphic>
          </wp:inline>
        </w:drawing>
      </w:r>
    </w:p>
    <w:p w14:paraId="26DC471E" w14:textId="16227DEC" w:rsidR="0073684F" w:rsidRDefault="0073684F" w:rsidP="008F2588">
      <w:hyperlink r:id="rId95" w:history="1">
        <w:r w:rsidRPr="009F016D">
          <w:rPr>
            <w:rStyle w:val="aa"/>
          </w:rPr>
          <w:t>https://gitee.com/imooccode/happymmallwiki/wikis/%E9%97%A8%E6%88%B7_%E7%94%A8%E6%88%B7%E6%8E%A5%E5%8F%A3?sort_id=99</w:t>
        </w:r>
        <w:r w:rsidRPr="009F016D">
          <w:rPr>
            <w:rStyle w:val="aa"/>
          </w:rPr>
          <w:t>1</w:t>
        </w:r>
        <w:r w:rsidRPr="009F016D">
          <w:rPr>
            <w:rStyle w:val="aa"/>
          </w:rPr>
          <w:t>7</w:t>
        </w:r>
      </w:hyperlink>
    </w:p>
    <w:p w14:paraId="44458BAB" w14:textId="3B0BFD28" w:rsidR="000C25F6" w:rsidRDefault="000C25F6" w:rsidP="008F2588"/>
    <w:p w14:paraId="55FBBFCC" w14:textId="262FE66C" w:rsidR="000C25F6" w:rsidRDefault="000C25F6" w:rsidP="008F2588">
      <w:r>
        <w:rPr>
          <w:rFonts w:hint="eastAsia"/>
        </w:rPr>
        <w:t>m</w:t>
      </w:r>
      <w:r>
        <w:t>ybatis plugin</w:t>
      </w:r>
      <w:r>
        <w:rPr>
          <w:rFonts w:hint="eastAsia"/>
        </w:rPr>
        <w:t>插件破解版</w:t>
      </w:r>
    </w:p>
    <w:p w14:paraId="16A77582" w14:textId="0E1C4C67" w:rsidR="000C25F6" w:rsidRDefault="000C25F6" w:rsidP="008F2588">
      <w:hyperlink r:id="rId96" w:history="1">
        <w:r w:rsidRPr="009F016D">
          <w:rPr>
            <w:rStyle w:val="aa"/>
          </w:rPr>
          <w:t>https://gitee.com/loubobooo/mybatis_plugin</w:t>
        </w:r>
      </w:hyperlink>
    </w:p>
    <w:p w14:paraId="3869AF83" w14:textId="6B927358" w:rsidR="000C25F6" w:rsidRPr="000C25F6" w:rsidRDefault="000C25F6" w:rsidP="008F2588">
      <w:pPr>
        <w:rPr>
          <w:rFonts w:hint="eastAsia"/>
        </w:rPr>
      </w:pPr>
      <w:r>
        <w:rPr>
          <w:rFonts w:hint="eastAsia"/>
        </w:rPr>
        <w:t>测试好使</w:t>
      </w:r>
    </w:p>
    <w:p w14:paraId="5F471E55" w14:textId="77777777" w:rsidR="0073684F" w:rsidRPr="0073684F" w:rsidRDefault="0073684F" w:rsidP="008F2588">
      <w:pPr>
        <w:rPr>
          <w:rFonts w:hint="eastAsia"/>
        </w:rPr>
      </w:pPr>
    </w:p>
    <w:p w14:paraId="4F9702BC" w14:textId="6F7C5D4A" w:rsidR="00040401" w:rsidRDefault="00040401" w:rsidP="00F87202">
      <w:pPr>
        <w:pStyle w:val="2"/>
        <w:numPr>
          <w:ilvl w:val="0"/>
          <w:numId w:val="26"/>
        </w:numPr>
      </w:pPr>
      <w:r>
        <w:t xml:space="preserve">登录功能开发 </w:t>
      </w:r>
    </w:p>
    <w:p w14:paraId="6F50BC9D" w14:textId="547885A0" w:rsidR="00040401" w:rsidRDefault="00040401" w:rsidP="00F87202">
      <w:pPr>
        <w:pStyle w:val="2"/>
        <w:numPr>
          <w:ilvl w:val="0"/>
          <w:numId w:val="26"/>
        </w:numPr>
      </w:pPr>
      <w:r>
        <w:t xml:space="preserve">登出，注册，校验功能开发 </w:t>
      </w:r>
    </w:p>
    <w:p w14:paraId="0760B678" w14:textId="1C4EEF47" w:rsidR="00040401" w:rsidRDefault="00040401" w:rsidP="00F87202">
      <w:pPr>
        <w:pStyle w:val="2"/>
        <w:numPr>
          <w:ilvl w:val="0"/>
          <w:numId w:val="26"/>
        </w:numPr>
      </w:pPr>
      <w:r>
        <w:t xml:space="preserve">获取用户登录信息，忘记密码，提示问题与答案，重置密码功能开发 </w:t>
      </w:r>
    </w:p>
    <w:p w14:paraId="2444CE92" w14:textId="6C61181A" w:rsidR="00040401" w:rsidRDefault="00040401" w:rsidP="00F87202">
      <w:pPr>
        <w:pStyle w:val="2"/>
        <w:numPr>
          <w:ilvl w:val="0"/>
          <w:numId w:val="26"/>
        </w:numPr>
      </w:pPr>
      <w:r>
        <w:t xml:space="preserve">忘记密码中的重置密码功能开发 </w:t>
      </w:r>
    </w:p>
    <w:p w14:paraId="7EB57A9F" w14:textId="13EA6C54" w:rsidR="00040401" w:rsidRDefault="00040401" w:rsidP="00F87202">
      <w:pPr>
        <w:pStyle w:val="2"/>
        <w:numPr>
          <w:ilvl w:val="0"/>
          <w:numId w:val="26"/>
        </w:numPr>
      </w:pPr>
      <w:r>
        <w:t xml:space="preserve">登录状态下重置密码功能开发 </w:t>
      </w:r>
    </w:p>
    <w:p w14:paraId="132E1FD3" w14:textId="34D9BDF9" w:rsidR="00040401" w:rsidRDefault="00040401" w:rsidP="00F87202">
      <w:pPr>
        <w:pStyle w:val="2"/>
        <w:numPr>
          <w:ilvl w:val="0"/>
          <w:numId w:val="26"/>
        </w:numPr>
      </w:pPr>
      <w:r>
        <w:t xml:space="preserve">更新用户个人信息功能开发 </w:t>
      </w:r>
    </w:p>
    <w:p w14:paraId="6B879114" w14:textId="0D170349" w:rsidR="00040401" w:rsidRDefault="00040401" w:rsidP="00F87202">
      <w:pPr>
        <w:pStyle w:val="2"/>
        <w:numPr>
          <w:ilvl w:val="0"/>
          <w:numId w:val="26"/>
        </w:numPr>
      </w:pPr>
      <w:r>
        <w:t xml:space="preserve">获取用户详细信息功能开发及MD5加密补充 </w:t>
      </w:r>
    </w:p>
    <w:p w14:paraId="4AD5ABA5" w14:textId="697666A5" w:rsidR="00040401" w:rsidRDefault="00040401" w:rsidP="00F87202">
      <w:pPr>
        <w:pStyle w:val="2"/>
        <w:numPr>
          <w:ilvl w:val="0"/>
          <w:numId w:val="26"/>
        </w:numPr>
      </w:pPr>
      <w:r>
        <w:t>用户模块所有功能自测试</w:t>
      </w:r>
    </w:p>
    <w:p w14:paraId="7E4CC272" w14:textId="15777BCC" w:rsidR="00B26DBE" w:rsidRPr="00B26DBE" w:rsidRDefault="00B26DBE" w:rsidP="00B26DBE">
      <w:pPr>
        <w:rPr>
          <w:rFonts w:hint="eastAsia"/>
        </w:rPr>
      </w:pPr>
      <w:r>
        <w:rPr>
          <w:rFonts w:hint="eastAsia"/>
        </w:rPr>
        <w:t>IDEA修改编码格式</w:t>
      </w:r>
    </w:p>
    <w:p w14:paraId="3FFA2BC6" w14:textId="15E817A9" w:rsidR="005706AF" w:rsidRDefault="00D31B5E" w:rsidP="005706AF">
      <w:hyperlink r:id="rId97" w:history="1">
        <w:r w:rsidRPr="009F016D">
          <w:rPr>
            <w:rStyle w:val="aa"/>
          </w:rPr>
          <w:t>https://jingyan.baidu.com/article/0964eca26845b28285f536c8.html</w:t>
        </w:r>
      </w:hyperlink>
    </w:p>
    <w:p w14:paraId="39089C51" w14:textId="6952B414" w:rsidR="00D31B5E" w:rsidRDefault="00D31B5E" w:rsidP="005706AF">
      <w:hyperlink r:id="rId98" w:history="1">
        <w:r w:rsidRPr="009F016D">
          <w:rPr>
            <w:rStyle w:val="aa"/>
          </w:rPr>
          <w:t>https://blog.csdn.net/qq_36063677/article/details/78517492</w:t>
        </w:r>
      </w:hyperlink>
    </w:p>
    <w:p w14:paraId="0B325CB0" w14:textId="74809063" w:rsidR="00D31B5E" w:rsidRDefault="00D31B5E" w:rsidP="005706AF">
      <w:r>
        <w:rPr>
          <w:rFonts w:hint="eastAsia"/>
        </w:rPr>
        <w:t>最后是第二个博客管用</w:t>
      </w:r>
    </w:p>
    <w:p w14:paraId="03300E1F" w14:textId="31D2C96D" w:rsidR="00653B45" w:rsidRDefault="00653B45" w:rsidP="005706AF">
      <w:r>
        <w:rPr>
          <w:rFonts w:hint="eastAsia"/>
        </w:rPr>
        <w:t>添加</w:t>
      </w:r>
    </w:p>
    <w:p w14:paraId="5D6B6476" w14:textId="77777777" w:rsidR="00653B45" w:rsidRPr="00653B45" w:rsidRDefault="00653B45" w:rsidP="00653B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653B45">
        <w:rPr>
          <w:rFonts w:ascii="宋体" w:eastAsia="宋体" w:hAnsi="宋体" w:cs="宋体" w:hint="eastAsia"/>
          <w:color w:val="A9B7C6"/>
          <w:kern w:val="0"/>
          <w:sz w:val="14"/>
          <w:szCs w:val="14"/>
          <w:shd w:val="clear" w:color="auto" w:fill="232525"/>
        </w:rPr>
        <w:t xml:space="preserve">&lt;%@ </w:t>
      </w:r>
      <w:r w:rsidRPr="00653B45">
        <w:rPr>
          <w:rFonts w:ascii="宋体" w:eastAsia="宋体" w:hAnsi="宋体" w:cs="宋体" w:hint="eastAsia"/>
          <w:b/>
          <w:bCs/>
          <w:color w:val="CC7832"/>
          <w:kern w:val="0"/>
          <w:sz w:val="14"/>
          <w:szCs w:val="14"/>
          <w:shd w:val="clear" w:color="auto" w:fill="232525"/>
        </w:rPr>
        <w:t xml:space="preserve">page </w:t>
      </w:r>
      <w:r w:rsidRPr="00653B45">
        <w:rPr>
          <w:rFonts w:ascii="宋体" w:eastAsia="宋体" w:hAnsi="宋体" w:cs="宋体" w:hint="eastAsia"/>
          <w:color w:val="A9B7C6"/>
          <w:kern w:val="0"/>
          <w:sz w:val="14"/>
          <w:szCs w:val="14"/>
          <w:shd w:val="clear" w:color="auto" w:fill="232525"/>
        </w:rPr>
        <w:t>contentType="</w:t>
      </w:r>
      <w:r w:rsidRPr="00653B45">
        <w:rPr>
          <w:rFonts w:ascii="宋体" w:eastAsia="宋体" w:hAnsi="宋体" w:cs="宋体" w:hint="eastAsia"/>
          <w:color w:val="6A8759"/>
          <w:kern w:val="0"/>
          <w:sz w:val="14"/>
          <w:szCs w:val="14"/>
          <w:shd w:val="clear" w:color="auto" w:fill="232525"/>
        </w:rPr>
        <w:t>text/html; charset=utf-8</w:t>
      </w:r>
      <w:r w:rsidRPr="00653B45">
        <w:rPr>
          <w:rFonts w:ascii="宋体" w:eastAsia="宋体" w:hAnsi="宋体" w:cs="宋体" w:hint="eastAsia"/>
          <w:color w:val="A9B7C6"/>
          <w:kern w:val="0"/>
          <w:sz w:val="14"/>
          <w:szCs w:val="14"/>
          <w:shd w:val="clear" w:color="auto" w:fill="232525"/>
        </w:rPr>
        <w:t>"%&gt;</w:t>
      </w:r>
    </w:p>
    <w:p w14:paraId="7E863BB4" w14:textId="77777777" w:rsidR="00653B45" w:rsidRPr="00653B45" w:rsidRDefault="00653B45" w:rsidP="005706AF">
      <w:pPr>
        <w:rPr>
          <w:rFonts w:hint="eastAsia"/>
        </w:rPr>
      </w:pPr>
    </w:p>
    <w:p w14:paraId="2BD8A8DC" w14:textId="77777777" w:rsidR="00653B45" w:rsidRPr="00653B45" w:rsidRDefault="00653B45" w:rsidP="00653B4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 w:val="14"/>
          <w:szCs w:val="14"/>
        </w:rPr>
      </w:pPr>
      <w:r w:rsidRPr="00653B45">
        <w:rPr>
          <w:rFonts w:ascii="宋体" w:eastAsia="宋体" w:hAnsi="宋体" w:cs="宋体" w:hint="eastAsia"/>
          <w:color w:val="BABABA"/>
          <w:kern w:val="0"/>
          <w:sz w:val="14"/>
          <w:szCs w:val="14"/>
        </w:rPr>
        <w:t>;charset=</w:t>
      </w:r>
      <w:r w:rsidRPr="00653B45">
        <w:rPr>
          <w:rFonts w:ascii="宋体" w:eastAsia="宋体" w:hAnsi="宋体" w:cs="宋体" w:hint="eastAsia"/>
          <w:color w:val="A5C261"/>
          <w:kern w:val="0"/>
          <w:sz w:val="14"/>
          <w:szCs w:val="14"/>
        </w:rPr>
        <w:t>"utf-8"</w:t>
      </w:r>
    </w:p>
    <w:p w14:paraId="53BFDAA1" w14:textId="77777777" w:rsidR="00653B45" w:rsidRDefault="00653B45" w:rsidP="00653B45">
      <w:pPr>
        <w:rPr>
          <w:rFonts w:hint="eastAsia"/>
        </w:rPr>
      </w:pPr>
    </w:p>
    <w:p w14:paraId="4B4BB02F" w14:textId="0AC39C30" w:rsidR="00653B45" w:rsidRDefault="00653B45" w:rsidP="005706AF">
      <w:r>
        <w:rPr>
          <w:noProof/>
        </w:rPr>
        <w:lastRenderedPageBreak/>
        <w:drawing>
          <wp:inline distT="0" distB="0" distL="0" distR="0" wp14:anchorId="66A21603" wp14:editId="0A86E80A">
            <wp:extent cx="5274310" cy="296672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966720"/>
                    </a:xfrm>
                    <a:prstGeom prst="rect">
                      <a:avLst/>
                    </a:prstGeom>
                  </pic:spPr>
                </pic:pic>
              </a:graphicData>
            </a:graphic>
          </wp:inline>
        </w:drawing>
      </w:r>
    </w:p>
    <w:p w14:paraId="0D4BA3E0" w14:textId="438A948B" w:rsidR="00653B45" w:rsidRDefault="00653B45" w:rsidP="005706AF">
      <w:r>
        <w:rPr>
          <w:rFonts w:hint="eastAsia"/>
        </w:rPr>
        <w:t>页面最后显示</w:t>
      </w:r>
    </w:p>
    <w:p w14:paraId="367169DE" w14:textId="014C21D8" w:rsidR="00CD320C" w:rsidRDefault="00CD320C" w:rsidP="005706AF">
      <w:r>
        <w:rPr>
          <w:noProof/>
        </w:rPr>
        <w:drawing>
          <wp:inline distT="0" distB="0" distL="0" distR="0" wp14:anchorId="1B92F6F3" wp14:editId="60CD4095">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66720"/>
                    </a:xfrm>
                    <a:prstGeom prst="rect">
                      <a:avLst/>
                    </a:prstGeom>
                  </pic:spPr>
                </pic:pic>
              </a:graphicData>
            </a:graphic>
          </wp:inline>
        </w:drawing>
      </w:r>
    </w:p>
    <w:p w14:paraId="60BB1529" w14:textId="66EA87C1" w:rsidR="001B1BF5" w:rsidRDefault="00285151" w:rsidP="005706AF">
      <w:pPr>
        <w:rPr>
          <w:color w:val="FF0000"/>
        </w:rPr>
      </w:pPr>
      <w:r>
        <w:rPr>
          <w:rFonts w:hint="eastAsia"/>
        </w:rPr>
        <w:t>Q</w:t>
      </w:r>
      <w:r>
        <w:t>1,</w:t>
      </w:r>
      <w:r w:rsidRPr="00285151">
        <w:t xml:space="preserve"> </w:t>
      </w:r>
      <w:r w:rsidRPr="00285151">
        <w:rPr>
          <w:color w:val="FF0000"/>
        </w:rPr>
        <w:t>com.mysql.jdbc.exceptions.jdbc4.MySQLSyntaxErrorException: FUNCTION mmall.count does not exist. Check the 'Function Name Parsing and Resolution' section in the Reference Manual</w:t>
      </w:r>
    </w:p>
    <w:p w14:paraId="4E66D48C" w14:textId="316717C6" w:rsidR="00602BED" w:rsidRDefault="00602BED" w:rsidP="005706AF">
      <w:r w:rsidRPr="005320D4">
        <w:rPr>
          <w:rFonts w:hint="eastAsia"/>
          <w:highlight w:val="green"/>
        </w:rPr>
        <w:t>我的错误原因是</w:t>
      </w:r>
      <w:r w:rsidRPr="005320D4">
        <w:rPr>
          <w:highlight w:val="green"/>
        </w:rPr>
        <w:t>count(1)</w:t>
      </w:r>
      <w:r w:rsidRPr="005320D4">
        <w:rPr>
          <w:rFonts w:hint="eastAsia"/>
          <w:highlight w:val="green"/>
        </w:rPr>
        <w:t>写成了 count</w:t>
      </w:r>
      <w:r w:rsidRPr="005320D4">
        <w:rPr>
          <w:highlight w:val="green"/>
        </w:rPr>
        <w:t xml:space="preserve"> </w:t>
      </w:r>
      <w:r w:rsidRPr="005320D4">
        <w:rPr>
          <w:rFonts w:hint="eastAsia"/>
          <w:highlight w:val="green"/>
        </w:rPr>
        <w:t>（1），中间多加了一个空格</w:t>
      </w:r>
    </w:p>
    <w:p w14:paraId="2E95BBC7" w14:textId="77777777" w:rsidR="00602BED" w:rsidRDefault="00602BED" w:rsidP="00602BED">
      <w:r>
        <w:t>&lt;select id="checkUsername" resultType="int" parameterType="string" &gt;</w:t>
      </w:r>
    </w:p>
    <w:p w14:paraId="41518E9F" w14:textId="77777777" w:rsidR="00602BED" w:rsidRDefault="00602BED" w:rsidP="00602BED">
      <w:r>
        <w:t xml:space="preserve">    select count(1) from mmall_user</w:t>
      </w:r>
    </w:p>
    <w:p w14:paraId="70D92E9E" w14:textId="77777777" w:rsidR="00602BED" w:rsidRDefault="00602BED" w:rsidP="00602BED">
      <w:r>
        <w:t xml:space="preserve">    where username = #{username}</w:t>
      </w:r>
    </w:p>
    <w:p w14:paraId="24E973CE" w14:textId="56DE60D4" w:rsidR="00602BED" w:rsidRDefault="00602BED" w:rsidP="00602BED">
      <w:pPr>
        <w:rPr>
          <w:rFonts w:hint="eastAsia"/>
        </w:rPr>
      </w:pPr>
      <w:r>
        <w:t xml:space="preserve">  &lt;/select&gt;</w:t>
      </w:r>
    </w:p>
    <w:p w14:paraId="515FF570" w14:textId="7D5953A3" w:rsidR="00681B30" w:rsidRDefault="00602BED" w:rsidP="00681B30">
      <w:r w:rsidRPr="00602BED">
        <w:t>https://zhidao.baidu.com/question/1495301169062594739.html</w:t>
      </w:r>
    </w:p>
    <w:p w14:paraId="6957BD00" w14:textId="77777777" w:rsidR="00681B30" w:rsidRDefault="00681B30" w:rsidP="00681B30">
      <w:r>
        <w:rPr>
          <w:rFonts w:hint="eastAsia"/>
        </w:rPr>
        <w:t>使用</w:t>
      </w:r>
      <w:r>
        <w:t>jdbc出现的易出现的异常和原因总结</w:t>
      </w:r>
    </w:p>
    <w:p w14:paraId="65FA97BE" w14:textId="77777777" w:rsidR="00681B30" w:rsidRDefault="00681B30" w:rsidP="00681B30"/>
    <w:p w14:paraId="599C3FB2" w14:textId="11750469" w:rsidR="00681B30" w:rsidRDefault="00681B30" w:rsidP="00681B30">
      <w:r>
        <w:lastRenderedPageBreak/>
        <w:t>1</w:t>
      </w:r>
      <w:r>
        <w:rPr>
          <w:rFonts w:hint="eastAsia"/>
        </w:rPr>
        <w:t>、</w:t>
      </w:r>
      <w:r>
        <w:t>ClassNotFoundException: No  Suitable Driver Found  原因：没有导入第三方jar包。</w:t>
      </w:r>
    </w:p>
    <w:p w14:paraId="5A446A2D" w14:textId="77777777" w:rsidR="00681B30" w:rsidRDefault="00681B30" w:rsidP="00681B30"/>
    <w:p w14:paraId="0DAA2A60" w14:textId="44FA5793" w:rsidR="00681B30" w:rsidRDefault="00681B30" w:rsidP="00681B30">
      <w:r>
        <w:rPr>
          <w:rFonts w:hint="eastAsia"/>
        </w:rPr>
        <w:t>2、</w:t>
      </w:r>
      <w:r>
        <w:t>invalid username/password 无效的用户名/密码。</w:t>
      </w:r>
    </w:p>
    <w:p w14:paraId="5428592D" w14:textId="0A162F7F" w:rsidR="00681B30" w:rsidRDefault="00681B30" w:rsidP="00681B30">
      <w:r>
        <w:rPr>
          <w:rFonts w:hint="eastAsia"/>
        </w:rPr>
        <w:t>3、</w:t>
      </w:r>
      <w:r>
        <w:t>IO 错误: The Network Adapter could not establish the connection。</w:t>
      </w:r>
    </w:p>
    <w:p w14:paraId="2AF1E4F2" w14:textId="77777777" w:rsidR="00681B30" w:rsidRDefault="00681B30" w:rsidP="00681B30"/>
    <w:p w14:paraId="1CE8EA56" w14:textId="0B3FEF8B" w:rsidR="00681B30" w:rsidRDefault="00681B30" w:rsidP="00681B30">
      <w:r>
        <w:rPr>
          <w:rFonts w:hint="eastAsia"/>
        </w:rPr>
        <w:t>4、</w:t>
      </w:r>
      <w:r>
        <w:rPr>
          <w:rFonts w:hint="eastAsia"/>
        </w:rPr>
        <w:t>标识符无效。原因：有可能是写错了</w:t>
      </w:r>
      <w:r>
        <w:t>sql中的字段。</w:t>
      </w:r>
    </w:p>
    <w:p w14:paraId="041E5346" w14:textId="4FC41F8F" w:rsidR="001B1BF5" w:rsidRDefault="00681B30" w:rsidP="00681B30">
      <w:r>
        <w:rPr>
          <w:rFonts w:hint="eastAsia"/>
        </w:rPr>
        <w:t>5、</w:t>
      </w:r>
      <w:r>
        <w:rPr>
          <w:rFonts w:hint="eastAsia"/>
        </w:rPr>
        <w:t>无效字符。</w:t>
      </w:r>
      <w:r>
        <w:t xml:space="preserve"> 原因：有可能在结尾处添加了分号。</w:t>
      </w:r>
    </w:p>
    <w:p w14:paraId="31FB82B2" w14:textId="6DFF67C4" w:rsidR="00A97C37" w:rsidRDefault="00A97C37" w:rsidP="00681B30"/>
    <w:p w14:paraId="7A3CA922" w14:textId="1F8E9424" w:rsidR="00EB2AF3" w:rsidRDefault="00EB2AF3" w:rsidP="00681B30">
      <w:pPr>
        <w:rPr>
          <w:rFonts w:hint="eastAsia"/>
        </w:rPr>
      </w:pPr>
      <w:r>
        <w:rPr>
          <w:rFonts w:hint="eastAsia"/>
        </w:rPr>
        <w:t>Q2.</w:t>
      </w:r>
    </w:p>
    <w:p w14:paraId="42CCFB49" w14:textId="0B63C21A" w:rsidR="00A97C37" w:rsidRDefault="00A97C37" w:rsidP="00681B30">
      <w:r>
        <w:rPr>
          <w:rFonts w:hint="eastAsia"/>
        </w:rPr>
        <w:t>测试</w:t>
      </w:r>
      <w:hyperlink r:id="rId101" w:history="1">
        <w:r w:rsidR="00616F20" w:rsidRPr="004C6DE4">
          <w:rPr>
            <w:rStyle w:val="aa"/>
          </w:rPr>
          <w:t>http://localhost/user/register.do</w:t>
        </w:r>
      </w:hyperlink>
      <w:r w:rsidR="00616F20">
        <w:rPr>
          <w:rFonts w:hint="eastAsia"/>
        </w:rPr>
        <w:t>，更改一下，username的名字，其他都不变，预期效果应该是：</w:t>
      </w:r>
    </w:p>
    <w:p w14:paraId="0D1A20F0" w14:textId="1F4FA71E" w:rsidR="00616F20" w:rsidRDefault="00616F20" w:rsidP="00681B30">
      <w:r>
        <w:rPr>
          <w:rFonts w:hint="eastAsia"/>
          <w:noProof/>
        </w:rPr>
        <w:drawing>
          <wp:inline distT="0" distB="0" distL="0" distR="0" wp14:anchorId="07BA9021" wp14:editId="0F5DDF64">
            <wp:extent cx="5274310" cy="194373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58734D.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1943735"/>
                    </a:xfrm>
                    <a:prstGeom prst="rect">
                      <a:avLst/>
                    </a:prstGeom>
                  </pic:spPr>
                </pic:pic>
              </a:graphicData>
            </a:graphic>
          </wp:inline>
        </w:drawing>
      </w:r>
    </w:p>
    <w:p w14:paraId="4DCAEEAF" w14:textId="023B4591" w:rsidR="00616F20" w:rsidRDefault="00616F20" w:rsidP="00681B30">
      <w:r>
        <w:rPr>
          <w:rFonts w:hint="eastAsia"/>
        </w:rPr>
        <w:t>但是由于自己手写出错</w:t>
      </w:r>
      <w:r w:rsidR="00736CD7">
        <w:rPr>
          <w:rFonts w:hint="eastAsia"/>
        </w:rPr>
        <w:t>，导致没能校验已经被注册的邮箱</w:t>
      </w:r>
    </w:p>
    <w:p w14:paraId="36E87F01" w14:textId="56934DE6" w:rsidR="002E2D8C" w:rsidRDefault="002E2D8C" w:rsidP="00681B30">
      <w:r>
        <w:rPr>
          <w:noProof/>
        </w:rPr>
        <w:drawing>
          <wp:inline distT="0" distB="0" distL="0" distR="0" wp14:anchorId="013AA8F5" wp14:editId="2798BD8C">
            <wp:extent cx="5274310" cy="17526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584829.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1752600"/>
                    </a:xfrm>
                    <a:prstGeom prst="rect">
                      <a:avLst/>
                    </a:prstGeom>
                  </pic:spPr>
                </pic:pic>
              </a:graphicData>
            </a:graphic>
          </wp:inline>
        </w:drawing>
      </w:r>
    </w:p>
    <w:p w14:paraId="6C2066A4" w14:textId="339F8FAF" w:rsidR="002E2D8C" w:rsidRDefault="002E2D8C" w:rsidP="00681B30">
      <w:pPr>
        <w:rPr>
          <w:rFonts w:hint="eastAsia"/>
        </w:rPr>
      </w:pPr>
      <w:r>
        <w:rPr>
          <w:rFonts w:hint="eastAsia"/>
        </w:rPr>
        <w:t>在数据库显示两个一样的邮箱</w:t>
      </w:r>
    </w:p>
    <w:p w14:paraId="5D822952" w14:textId="55BFA8CB" w:rsidR="00A8518C" w:rsidRDefault="002E2D8C" w:rsidP="005706AF">
      <w:r>
        <w:rPr>
          <w:rFonts w:hint="eastAsia"/>
          <w:noProof/>
        </w:rPr>
        <w:drawing>
          <wp:inline distT="0" distB="0" distL="0" distR="0" wp14:anchorId="06B77DF1" wp14:editId="362007FD">
            <wp:extent cx="5274310" cy="9626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58706F.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962660"/>
                    </a:xfrm>
                    <a:prstGeom prst="rect">
                      <a:avLst/>
                    </a:prstGeom>
                  </pic:spPr>
                </pic:pic>
              </a:graphicData>
            </a:graphic>
          </wp:inline>
        </w:drawing>
      </w:r>
    </w:p>
    <w:p w14:paraId="61755EE8" w14:textId="77777777" w:rsidR="00EB2AF3" w:rsidRDefault="00EB2AF3" w:rsidP="005706AF"/>
    <w:p w14:paraId="34BB5527" w14:textId="57C117AD" w:rsidR="004862A3" w:rsidRDefault="004862A3" w:rsidP="005706AF">
      <w:r>
        <w:rPr>
          <w:rFonts w:hint="eastAsia"/>
        </w:rPr>
        <w:t>Q</w:t>
      </w:r>
      <w:r w:rsidR="00EB2AF3">
        <w:rPr>
          <w:rFonts w:hint="eastAsia"/>
        </w:rPr>
        <w:t>3.自己在controller大小写拼错，导致页面404访问不到</w:t>
      </w:r>
    </w:p>
    <w:p w14:paraId="25B62EBA" w14:textId="749853AB" w:rsidR="00EB2AF3" w:rsidRDefault="00EB2AF3" w:rsidP="005706AF">
      <w:r>
        <w:rPr>
          <w:rFonts w:hint="eastAsia"/>
          <w:noProof/>
        </w:rPr>
        <w:lastRenderedPageBreak/>
        <w:drawing>
          <wp:inline distT="0" distB="0" distL="0" distR="0" wp14:anchorId="1EFBE752" wp14:editId="398669DF">
            <wp:extent cx="5274310" cy="15316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58302.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1531620"/>
                    </a:xfrm>
                    <a:prstGeom prst="rect">
                      <a:avLst/>
                    </a:prstGeom>
                  </pic:spPr>
                </pic:pic>
              </a:graphicData>
            </a:graphic>
          </wp:inline>
        </w:drawing>
      </w:r>
    </w:p>
    <w:p w14:paraId="12CEC827" w14:textId="6624095E" w:rsidR="00EB2AF3" w:rsidRDefault="00EB2AF3" w:rsidP="005706AF">
      <w:r w:rsidRPr="00BD53AC">
        <w:rPr>
          <w:rFonts w:hint="eastAsia"/>
          <w:highlight w:val="yellow"/>
        </w:rPr>
        <w:t>之前写成check_</w:t>
      </w:r>
      <w:r w:rsidRPr="00BD53AC">
        <w:rPr>
          <w:highlight w:val="yellow"/>
        </w:rPr>
        <w:t>Valid.do</w:t>
      </w:r>
      <w:r>
        <w:rPr>
          <w:rFonts w:hint="eastAsia"/>
        </w:rPr>
        <w:t>，页面访问的是：</w:t>
      </w:r>
    </w:p>
    <w:p w14:paraId="0F885AC1" w14:textId="16B50FB3" w:rsidR="00EB2AF3" w:rsidRDefault="00EB2AF3" w:rsidP="005706AF">
      <w:bookmarkStart w:id="0" w:name="_GoBack"/>
      <w:r>
        <w:rPr>
          <w:rFonts w:hint="eastAsia"/>
          <w:noProof/>
        </w:rPr>
        <w:drawing>
          <wp:inline distT="0" distB="0" distL="0" distR="0" wp14:anchorId="1400D2D0" wp14:editId="7976C1B7">
            <wp:extent cx="5274310" cy="1348740"/>
            <wp:effectExtent l="0" t="0" r="254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58D1DD.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1348740"/>
                    </a:xfrm>
                    <a:prstGeom prst="rect">
                      <a:avLst/>
                    </a:prstGeom>
                  </pic:spPr>
                </pic:pic>
              </a:graphicData>
            </a:graphic>
          </wp:inline>
        </w:drawing>
      </w:r>
      <w:bookmarkEnd w:id="0"/>
    </w:p>
    <w:p w14:paraId="3B27F54F" w14:textId="2E24CF37" w:rsidR="00BC1E96" w:rsidRDefault="00857128" w:rsidP="005706AF">
      <w:r>
        <w:rPr>
          <w:rFonts w:hint="eastAsia"/>
        </w:rPr>
        <w:t>用户</w:t>
      </w:r>
      <w:r w:rsidR="00BC1E96">
        <w:rPr>
          <w:rFonts w:hint="eastAsia"/>
        </w:rPr>
        <w:t>接口文档：</w:t>
      </w:r>
    </w:p>
    <w:p w14:paraId="5B4E8E86" w14:textId="7AE00C31" w:rsidR="00BC1E96" w:rsidRPr="00D31B5E" w:rsidRDefault="00857128" w:rsidP="005706AF">
      <w:pPr>
        <w:rPr>
          <w:rFonts w:hint="eastAsia"/>
        </w:rPr>
      </w:pPr>
      <w:r>
        <w:object w:dxaOrig="1520" w:dyaOrig="1057" w14:anchorId="0040BE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pt;height:53pt" o:ole="">
            <v:imagedata r:id="rId107" o:title=""/>
          </v:shape>
          <o:OLEObject Type="Embed" ProgID="FoxitPhantom.Document" ShapeID="_x0000_i1026" DrawAspect="Icon" ObjectID="_1598629601" r:id="rId108"/>
        </w:object>
      </w:r>
    </w:p>
    <w:p w14:paraId="008426F0" w14:textId="77777777" w:rsidR="00F87202" w:rsidRPr="00F87202" w:rsidRDefault="00F87202" w:rsidP="00F87202">
      <w:pPr>
        <w:pStyle w:val="ac"/>
        <w:keepNext/>
        <w:keepLines/>
        <w:numPr>
          <w:ilvl w:val="0"/>
          <w:numId w:val="27"/>
        </w:numPr>
        <w:spacing w:before="340" w:after="330" w:line="578" w:lineRule="auto"/>
        <w:ind w:firstLineChars="0"/>
        <w:outlineLvl w:val="0"/>
        <w:rPr>
          <w:b/>
          <w:bCs/>
          <w:vanish/>
          <w:kern w:val="44"/>
          <w:sz w:val="44"/>
          <w:szCs w:val="44"/>
        </w:rPr>
      </w:pPr>
    </w:p>
    <w:p w14:paraId="092A490D" w14:textId="77777777" w:rsidR="00F87202" w:rsidRPr="00F87202" w:rsidRDefault="00F87202" w:rsidP="00F87202">
      <w:pPr>
        <w:pStyle w:val="ac"/>
        <w:keepNext/>
        <w:keepLines/>
        <w:numPr>
          <w:ilvl w:val="0"/>
          <w:numId w:val="27"/>
        </w:numPr>
        <w:spacing w:before="340" w:after="330" w:line="578" w:lineRule="auto"/>
        <w:ind w:firstLineChars="0"/>
        <w:outlineLvl w:val="0"/>
        <w:rPr>
          <w:b/>
          <w:bCs/>
          <w:vanish/>
          <w:kern w:val="44"/>
          <w:sz w:val="44"/>
          <w:szCs w:val="44"/>
        </w:rPr>
      </w:pPr>
    </w:p>
    <w:p w14:paraId="7F481C7F" w14:textId="77777777" w:rsidR="00F87202" w:rsidRPr="00F87202" w:rsidRDefault="00F87202" w:rsidP="00F87202">
      <w:pPr>
        <w:pStyle w:val="ac"/>
        <w:keepNext/>
        <w:keepLines/>
        <w:numPr>
          <w:ilvl w:val="0"/>
          <w:numId w:val="27"/>
        </w:numPr>
        <w:spacing w:before="340" w:after="330" w:line="578" w:lineRule="auto"/>
        <w:ind w:firstLineChars="0"/>
        <w:outlineLvl w:val="0"/>
        <w:rPr>
          <w:b/>
          <w:bCs/>
          <w:vanish/>
          <w:kern w:val="44"/>
          <w:sz w:val="44"/>
          <w:szCs w:val="44"/>
        </w:rPr>
      </w:pPr>
    </w:p>
    <w:p w14:paraId="442BC253" w14:textId="77777777" w:rsidR="00F87202" w:rsidRPr="00F87202" w:rsidRDefault="00F87202" w:rsidP="00F87202">
      <w:pPr>
        <w:pStyle w:val="ac"/>
        <w:keepNext/>
        <w:keepLines/>
        <w:numPr>
          <w:ilvl w:val="0"/>
          <w:numId w:val="27"/>
        </w:numPr>
        <w:spacing w:before="340" w:after="330" w:line="578" w:lineRule="auto"/>
        <w:ind w:firstLineChars="0"/>
        <w:outlineLvl w:val="0"/>
        <w:rPr>
          <w:b/>
          <w:bCs/>
          <w:vanish/>
          <w:kern w:val="44"/>
          <w:sz w:val="44"/>
          <w:szCs w:val="44"/>
        </w:rPr>
      </w:pPr>
    </w:p>
    <w:p w14:paraId="47605259" w14:textId="77777777" w:rsidR="00F87202" w:rsidRPr="00F87202" w:rsidRDefault="00F87202" w:rsidP="00F87202">
      <w:pPr>
        <w:pStyle w:val="ac"/>
        <w:keepNext/>
        <w:keepLines/>
        <w:numPr>
          <w:ilvl w:val="0"/>
          <w:numId w:val="27"/>
        </w:numPr>
        <w:spacing w:before="340" w:after="330" w:line="578" w:lineRule="auto"/>
        <w:ind w:firstLineChars="0"/>
        <w:outlineLvl w:val="0"/>
        <w:rPr>
          <w:b/>
          <w:bCs/>
          <w:vanish/>
          <w:kern w:val="44"/>
          <w:sz w:val="44"/>
          <w:szCs w:val="44"/>
        </w:rPr>
      </w:pPr>
    </w:p>
    <w:p w14:paraId="0226AAB1" w14:textId="5DCAC7D0" w:rsidR="00040401" w:rsidRDefault="00040401" w:rsidP="00251B89">
      <w:pPr>
        <w:pStyle w:val="1"/>
        <w:numPr>
          <w:ilvl w:val="0"/>
          <w:numId w:val="27"/>
        </w:numPr>
      </w:pPr>
      <w:r>
        <w:t>分类管理模块开发</w:t>
      </w:r>
    </w:p>
    <w:p w14:paraId="206F024C" w14:textId="761C867B" w:rsidR="00040401" w:rsidRDefault="00040401" w:rsidP="00251B89">
      <w:pPr>
        <w:pStyle w:val="2"/>
        <w:numPr>
          <w:ilvl w:val="0"/>
          <w:numId w:val="28"/>
        </w:numPr>
      </w:pPr>
      <w:r>
        <w:t>分类管理模块开发概要与接口设计讲解 (04:22)</w:t>
      </w:r>
    </w:p>
    <w:p w14:paraId="5DB7E7B7" w14:textId="22A7916B" w:rsidR="00040401" w:rsidRDefault="00040401" w:rsidP="00251B89">
      <w:pPr>
        <w:pStyle w:val="2"/>
        <w:numPr>
          <w:ilvl w:val="0"/>
          <w:numId w:val="28"/>
        </w:numPr>
      </w:pPr>
      <w:r>
        <w:t>添加分类和更新分类名字功能开发 (14:02)</w:t>
      </w:r>
    </w:p>
    <w:p w14:paraId="73413A9C" w14:textId="45F34B43" w:rsidR="00040401" w:rsidRDefault="00040401" w:rsidP="00251B89">
      <w:pPr>
        <w:pStyle w:val="2"/>
        <w:numPr>
          <w:ilvl w:val="0"/>
          <w:numId w:val="28"/>
        </w:numPr>
      </w:pPr>
      <w:r>
        <w:t>查询节点和递归查找功能开发 (16:51)</w:t>
      </w:r>
    </w:p>
    <w:p w14:paraId="2872586D" w14:textId="0C697D29" w:rsidR="00040401" w:rsidRDefault="00040401" w:rsidP="00251B89">
      <w:pPr>
        <w:pStyle w:val="2"/>
        <w:numPr>
          <w:ilvl w:val="0"/>
          <w:numId w:val="28"/>
        </w:numPr>
      </w:pPr>
      <w:r>
        <w:t>分类管理模块所有功能自测 (08:27)</w:t>
      </w:r>
    </w:p>
    <w:p w14:paraId="45B71AD9" w14:textId="52E28779" w:rsidR="00040401" w:rsidRDefault="00040401" w:rsidP="00251B89">
      <w:pPr>
        <w:pStyle w:val="1"/>
        <w:numPr>
          <w:ilvl w:val="0"/>
          <w:numId w:val="27"/>
        </w:numPr>
      </w:pPr>
      <w:r>
        <w:t>商品管理模块开发</w:t>
      </w:r>
    </w:p>
    <w:p w14:paraId="1C8DDB17" w14:textId="5E520A7E" w:rsidR="00040401" w:rsidRDefault="00040401" w:rsidP="00251B89">
      <w:pPr>
        <w:pStyle w:val="2"/>
        <w:numPr>
          <w:ilvl w:val="0"/>
          <w:numId w:val="31"/>
        </w:numPr>
      </w:pPr>
      <w:r>
        <w:t>商品管理模块开发概要与接口设计讲解 (12:30)</w:t>
      </w:r>
    </w:p>
    <w:p w14:paraId="091AB62F" w14:textId="50D38995" w:rsidR="00040401" w:rsidRDefault="00040401" w:rsidP="00251B89">
      <w:pPr>
        <w:pStyle w:val="2"/>
        <w:numPr>
          <w:ilvl w:val="0"/>
          <w:numId w:val="31"/>
        </w:numPr>
      </w:pPr>
      <w:r>
        <w:t>后台商品新增，保存，更新，上下架功能开发 (12:19)</w:t>
      </w:r>
    </w:p>
    <w:p w14:paraId="60CBDEB9" w14:textId="272851B6" w:rsidR="00040401" w:rsidRDefault="00040401" w:rsidP="00251B89">
      <w:pPr>
        <w:pStyle w:val="2"/>
        <w:numPr>
          <w:ilvl w:val="0"/>
          <w:numId w:val="31"/>
        </w:numPr>
      </w:pPr>
      <w:r>
        <w:t>后台获取商品详情功能开发及PropertiesUtil配置工具，DateTimeUtil时间处理工具开发 (26:22)</w:t>
      </w:r>
    </w:p>
    <w:p w14:paraId="082C3B26" w14:textId="3F40772A" w:rsidR="00040401" w:rsidRDefault="00040401" w:rsidP="00251B89">
      <w:pPr>
        <w:pStyle w:val="2"/>
        <w:numPr>
          <w:ilvl w:val="0"/>
          <w:numId w:val="31"/>
        </w:numPr>
      </w:pPr>
      <w:r>
        <w:t>后台商品列表动态分页功能开发 (12:59)</w:t>
      </w:r>
    </w:p>
    <w:p w14:paraId="23E5CF6A" w14:textId="7C9019F3" w:rsidR="00040401" w:rsidRDefault="00040401" w:rsidP="00251B89">
      <w:pPr>
        <w:pStyle w:val="2"/>
        <w:numPr>
          <w:ilvl w:val="0"/>
          <w:numId w:val="31"/>
        </w:numPr>
      </w:pPr>
      <w:r>
        <w:t>后台商品搜索功能开发 (09:47)</w:t>
      </w:r>
    </w:p>
    <w:p w14:paraId="4252C83C" w14:textId="1B1E82E4" w:rsidR="00040401" w:rsidRDefault="00040401" w:rsidP="00251B89">
      <w:pPr>
        <w:pStyle w:val="2"/>
        <w:numPr>
          <w:ilvl w:val="0"/>
          <w:numId w:val="31"/>
        </w:numPr>
      </w:pPr>
      <w:r>
        <w:t>后台商品图片的springmvc上传与富文本上传ftp服务器功能开发1 (19:47)</w:t>
      </w:r>
    </w:p>
    <w:p w14:paraId="7CD87E82" w14:textId="45D86EC6" w:rsidR="00040401" w:rsidRDefault="00040401" w:rsidP="00251B89">
      <w:pPr>
        <w:pStyle w:val="2"/>
        <w:numPr>
          <w:ilvl w:val="0"/>
          <w:numId w:val="31"/>
        </w:numPr>
      </w:pPr>
      <w:r>
        <w:t>后台商品图片的springmvc上传与富文本上传ftp服务器功能开发2 (17:02)</w:t>
      </w:r>
    </w:p>
    <w:p w14:paraId="187A43D4" w14:textId="1CE2DA2B" w:rsidR="00040401" w:rsidRDefault="00040401" w:rsidP="00251B89">
      <w:pPr>
        <w:pStyle w:val="2"/>
        <w:numPr>
          <w:ilvl w:val="0"/>
          <w:numId w:val="31"/>
        </w:numPr>
      </w:pPr>
      <w:r>
        <w:lastRenderedPageBreak/>
        <w:t>前台商品详情，列表，搜索，动态排序功能开发 (25:23)</w:t>
      </w:r>
    </w:p>
    <w:p w14:paraId="2588E692" w14:textId="12A9F32E" w:rsidR="00040401" w:rsidRDefault="00040401" w:rsidP="00251B89">
      <w:pPr>
        <w:pStyle w:val="2"/>
        <w:numPr>
          <w:ilvl w:val="0"/>
          <w:numId w:val="31"/>
        </w:numPr>
      </w:pPr>
      <w:r>
        <w:t>商品管理模块所有功能自测 (13:49)</w:t>
      </w:r>
    </w:p>
    <w:p w14:paraId="10023E9E" w14:textId="5AD655EE" w:rsidR="00040401" w:rsidRDefault="00040401" w:rsidP="00251B89">
      <w:pPr>
        <w:pStyle w:val="1"/>
        <w:numPr>
          <w:ilvl w:val="0"/>
          <w:numId w:val="33"/>
        </w:numPr>
      </w:pPr>
      <w:r>
        <w:t>购物车模块开发</w:t>
      </w:r>
    </w:p>
    <w:p w14:paraId="4128E321" w14:textId="03B00484" w:rsidR="00040401" w:rsidRDefault="00040401" w:rsidP="00251B89">
      <w:pPr>
        <w:pStyle w:val="2"/>
        <w:numPr>
          <w:ilvl w:val="0"/>
          <w:numId w:val="35"/>
        </w:numPr>
      </w:pPr>
      <w:r>
        <w:t>购物车模块开发概要与接口设计讲解 (08:07)</w:t>
      </w:r>
    </w:p>
    <w:p w14:paraId="589E3783" w14:textId="790D061A" w:rsidR="00040401" w:rsidRDefault="00040401" w:rsidP="00251B89">
      <w:pPr>
        <w:pStyle w:val="2"/>
        <w:numPr>
          <w:ilvl w:val="0"/>
          <w:numId w:val="35"/>
        </w:numPr>
      </w:pPr>
      <w:r>
        <w:t>加入购物车功能开发1 (15:40)</w:t>
      </w:r>
    </w:p>
    <w:p w14:paraId="48C48437" w14:textId="49E88A43" w:rsidR="00040401" w:rsidRDefault="00040401" w:rsidP="00251B89">
      <w:pPr>
        <w:pStyle w:val="2"/>
        <w:numPr>
          <w:ilvl w:val="0"/>
          <w:numId w:val="35"/>
        </w:numPr>
      </w:pPr>
      <w:r>
        <w:t>加入购物车功能开发2 (27:53)</w:t>
      </w:r>
    </w:p>
    <w:p w14:paraId="361113D6" w14:textId="682AB82D" w:rsidR="00040401" w:rsidRDefault="00040401" w:rsidP="00251B89">
      <w:pPr>
        <w:pStyle w:val="2"/>
        <w:numPr>
          <w:ilvl w:val="0"/>
          <w:numId w:val="35"/>
        </w:numPr>
      </w:pPr>
      <w:r>
        <w:t>更新，删除购物车商品功能开发 (09:25)</w:t>
      </w:r>
    </w:p>
    <w:p w14:paraId="4832DB1F" w14:textId="27FB20EC" w:rsidR="00040401" w:rsidRDefault="00040401" w:rsidP="00251B89">
      <w:pPr>
        <w:pStyle w:val="2"/>
        <w:numPr>
          <w:ilvl w:val="0"/>
          <w:numId w:val="35"/>
        </w:numPr>
      </w:pPr>
      <w:r>
        <w:t>全选，全反选，单选，单反选，查询购物车商品数量功能开发 (15:09)</w:t>
      </w:r>
    </w:p>
    <w:p w14:paraId="620D210E" w14:textId="471266B6" w:rsidR="00040401" w:rsidRDefault="00040401" w:rsidP="00251B89">
      <w:pPr>
        <w:pStyle w:val="2"/>
        <w:numPr>
          <w:ilvl w:val="0"/>
          <w:numId w:val="35"/>
        </w:numPr>
      </w:pPr>
      <w:r>
        <w:t>购物车模块所有功能自测 (09:22)</w:t>
      </w:r>
    </w:p>
    <w:p w14:paraId="2CBA0C66" w14:textId="4E630BA8" w:rsidR="00040401" w:rsidRDefault="00040401" w:rsidP="00251B89">
      <w:pPr>
        <w:pStyle w:val="1"/>
        <w:numPr>
          <w:ilvl w:val="0"/>
          <w:numId w:val="37"/>
        </w:numPr>
      </w:pPr>
      <w:r>
        <w:t>收货地址管理模块开发</w:t>
      </w:r>
    </w:p>
    <w:p w14:paraId="787A779F" w14:textId="1B4527BE" w:rsidR="00040401" w:rsidRDefault="00040401" w:rsidP="00251B89">
      <w:pPr>
        <w:pStyle w:val="2"/>
        <w:numPr>
          <w:ilvl w:val="0"/>
          <w:numId w:val="38"/>
        </w:numPr>
      </w:pPr>
      <w:r>
        <w:t>收货地址管理模块开发概要与接口设计讲解 (02:50)</w:t>
      </w:r>
    </w:p>
    <w:p w14:paraId="0D4C1569" w14:textId="3565BE60" w:rsidR="00040401" w:rsidRDefault="00040401" w:rsidP="00251B89">
      <w:pPr>
        <w:pStyle w:val="2"/>
        <w:numPr>
          <w:ilvl w:val="0"/>
          <w:numId w:val="38"/>
        </w:numPr>
      </w:pPr>
      <w:r>
        <w:t>收货地址增，删，改，查，分页列表，地址详情功能开发 (22:35)</w:t>
      </w:r>
    </w:p>
    <w:p w14:paraId="3ADE205B" w14:textId="41A6C1CD" w:rsidR="00040401" w:rsidRDefault="00040401" w:rsidP="00251B89">
      <w:pPr>
        <w:pStyle w:val="2"/>
        <w:numPr>
          <w:ilvl w:val="0"/>
          <w:numId w:val="38"/>
        </w:numPr>
      </w:pPr>
      <w:r>
        <w:t>收获地址管理模块所有功能自测 (05:00)</w:t>
      </w:r>
    </w:p>
    <w:p w14:paraId="768C1A46" w14:textId="10AF59EA" w:rsidR="00040401" w:rsidRDefault="00040401" w:rsidP="00251B89">
      <w:pPr>
        <w:pStyle w:val="1"/>
        <w:numPr>
          <w:ilvl w:val="0"/>
          <w:numId w:val="40"/>
        </w:numPr>
      </w:pPr>
      <w:r>
        <w:lastRenderedPageBreak/>
        <w:t>支付模块开发</w:t>
      </w:r>
    </w:p>
    <w:p w14:paraId="77D8D9C0" w14:textId="048A1DD2" w:rsidR="00040401" w:rsidRDefault="00040401" w:rsidP="00251B89">
      <w:pPr>
        <w:pStyle w:val="2"/>
        <w:numPr>
          <w:ilvl w:val="0"/>
          <w:numId w:val="41"/>
        </w:numPr>
      </w:pPr>
      <w:r>
        <w:t>支付模块开发概要与接口设计讲解 (06:43)</w:t>
      </w:r>
    </w:p>
    <w:p w14:paraId="5526915C" w14:textId="44A83871" w:rsidR="00040401" w:rsidRDefault="00040401" w:rsidP="00251B89">
      <w:pPr>
        <w:pStyle w:val="2"/>
        <w:numPr>
          <w:ilvl w:val="0"/>
          <w:numId w:val="41"/>
        </w:numPr>
      </w:pPr>
      <w:r>
        <w:t>支付宝支付功能对接要点讲解(知识点补充) (29:38)</w:t>
      </w:r>
    </w:p>
    <w:p w14:paraId="43A364F1" w14:textId="5CDA7ADC" w:rsidR="00040401" w:rsidRDefault="00040401" w:rsidP="00251B89">
      <w:pPr>
        <w:pStyle w:val="2"/>
        <w:numPr>
          <w:ilvl w:val="0"/>
          <w:numId w:val="41"/>
        </w:numPr>
      </w:pPr>
      <w:r>
        <w:t>支付宝支付功能重要文档简介(知识点补充) (23:44)</w:t>
      </w:r>
    </w:p>
    <w:p w14:paraId="6E644851" w14:textId="0444C231" w:rsidR="00040401" w:rsidRDefault="00040401" w:rsidP="00251B89">
      <w:pPr>
        <w:pStyle w:val="2"/>
        <w:numPr>
          <w:ilvl w:val="0"/>
          <w:numId w:val="41"/>
        </w:numPr>
      </w:pPr>
      <w:r>
        <w:t>支付宝支付功能官方Demo调试实操1(知识点补充) (18:51)</w:t>
      </w:r>
    </w:p>
    <w:p w14:paraId="1837324E" w14:textId="6864F62B" w:rsidR="00040401" w:rsidRDefault="00040401" w:rsidP="00251B89">
      <w:pPr>
        <w:pStyle w:val="2"/>
        <w:numPr>
          <w:ilvl w:val="0"/>
          <w:numId w:val="41"/>
        </w:numPr>
      </w:pPr>
      <w:r>
        <w:t>支付宝支付功能官方Demo调试实操2(知识点补充) (20:53)</w:t>
      </w:r>
    </w:p>
    <w:p w14:paraId="18919CF3" w14:textId="0487CA35" w:rsidR="00040401" w:rsidRDefault="00040401" w:rsidP="00251B89">
      <w:pPr>
        <w:pStyle w:val="2"/>
        <w:numPr>
          <w:ilvl w:val="0"/>
          <w:numId w:val="41"/>
        </w:numPr>
      </w:pPr>
      <w:r>
        <w:t>支付宝支付功能开发1 (15:15)</w:t>
      </w:r>
    </w:p>
    <w:p w14:paraId="253EDC1D" w14:textId="1A8BE974" w:rsidR="00040401" w:rsidRDefault="00040401" w:rsidP="00251B89">
      <w:pPr>
        <w:pStyle w:val="2"/>
        <w:numPr>
          <w:ilvl w:val="0"/>
          <w:numId w:val="41"/>
        </w:numPr>
      </w:pPr>
      <w:r>
        <w:t>支付宝支付功能开发2 (24:38)</w:t>
      </w:r>
    </w:p>
    <w:p w14:paraId="778F0319" w14:textId="0C1EF439" w:rsidR="00040401" w:rsidRDefault="00040401" w:rsidP="00251B89">
      <w:pPr>
        <w:pStyle w:val="2"/>
        <w:numPr>
          <w:ilvl w:val="0"/>
          <w:numId w:val="41"/>
        </w:numPr>
      </w:pPr>
      <w:r>
        <w:t>支付宝支付回调函数实现与支付宝SDK源码解析 (24:06)</w:t>
      </w:r>
    </w:p>
    <w:p w14:paraId="4476C99F" w14:textId="4519DC23" w:rsidR="00040401" w:rsidRDefault="00040401" w:rsidP="00251B89">
      <w:pPr>
        <w:pStyle w:val="2"/>
        <w:numPr>
          <w:ilvl w:val="0"/>
          <w:numId w:val="41"/>
        </w:numPr>
      </w:pPr>
      <w:r>
        <w:t>查询订单支付状态功能开发 (18:05)</w:t>
      </w:r>
    </w:p>
    <w:p w14:paraId="1C21B633" w14:textId="295F38FC" w:rsidR="00040401" w:rsidRDefault="00040401" w:rsidP="00251B89">
      <w:pPr>
        <w:pStyle w:val="2"/>
        <w:numPr>
          <w:ilvl w:val="0"/>
          <w:numId w:val="41"/>
        </w:numPr>
      </w:pPr>
      <w:r>
        <w:t>支付模块所有功能自测 (07:35)</w:t>
      </w:r>
    </w:p>
    <w:p w14:paraId="31CE6923"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7153D660"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0A611DD0"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78B2B9F3"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0CFC82C9"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71A02F99"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55E6BBE3"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41A3BFFB"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65F7A880"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77F9EDA9" w14:textId="77777777" w:rsidR="00251B89" w:rsidRPr="00251B89" w:rsidRDefault="00251B89" w:rsidP="00251B89">
      <w:pPr>
        <w:pStyle w:val="ac"/>
        <w:keepNext/>
        <w:keepLines/>
        <w:numPr>
          <w:ilvl w:val="0"/>
          <w:numId w:val="42"/>
        </w:numPr>
        <w:spacing w:before="340" w:after="330" w:line="578" w:lineRule="auto"/>
        <w:ind w:firstLineChars="0"/>
        <w:outlineLvl w:val="0"/>
        <w:rPr>
          <w:b/>
          <w:bCs/>
          <w:vanish/>
          <w:kern w:val="44"/>
          <w:sz w:val="44"/>
          <w:szCs w:val="44"/>
        </w:rPr>
      </w:pPr>
    </w:p>
    <w:p w14:paraId="54578969" w14:textId="6908217F" w:rsidR="00040401" w:rsidRDefault="00040401" w:rsidP="00251B89">
      <w:pPr>
        <w:pStyle w:val="1"/>
        <w:numPr>
          <w:ilvl w:val="0"/>
          <w:numId w:val="42"/>
        </w:numPr>
      </w:pPr>
      <w:r>
        <w:t>订单管理模块开发</w:t>
      </w:r>
    </w:p>
    <w:p w14:paraId="3D3F548A" w14:textId="1E226A93" w:rsidR="00040401" w:rsidRDefault="00040401" w:rsidP="00251B89">
      <w:pPr>
        <w:pStyle w:val="2"/>
        <w:numPr>
          <w:ilvl w:val="0"/>
          <w:numId w:val="43"/>
        </w:numPr>
      </w:pPr>
      <w:r>
        <w:t>订单模块开发概要及接口设计讲解 (08:23)</w:t>
      </w:r>
    </w:p>
    <w:p w14:paraId="419B1257" w14:textId="3B46972D" w:rsidR="00040401" w:rsidRDefault="00040401" w:rsidP="00251B89">
      <w:pPr>
        <w:pStyle w:val="2"/>
        <w:numPr>
          <w:ilvl w:val="0"/>
          <w:numId w:val="43"/>
        </w:numPr>
      </w:pPr>
      <w:r>
        <w:lastRenderedPageBreak/>
        <w:t>创建订单，清空购物车等功能开发1 (17:35)</w:t>
      </w:r>
    </w:p>
    <w:p w14:paraId="751B7622" w14:textId="274FCBB5" w:rsidR="00040401" w:rsidRDefault="00040401" w:rsidP="00251B89">
      <w:pPr>
        <w:pStyle w:val="2"/>
        <w:numPr>
          <w:ilvl w:val="0"/>
          <w:numId w:val="43"/>
        </w:numPr>
      </w:pPr>
      <w:r>
        <w:t>创建订单，清空购物车等功能开发2 (28:18)</w:t>
      </w:r>
    </w:p>
    <w:p w14:paraId="398FF116" w14:textId="4AC5F4DE" w:rsidR="00040401" w:rsidRDefault="00040401" w:rsidP="00251B89">
      <w:pPr>
        <w:pStyle w:val="2"/>
        <w:numPr>
          <w:ilvl w:val="0"/>
          <w:numId w:val="43"/>
        </w:numPr>
      </w:pPr>
      <w:r>
        <w:t>取消订单，获取购物车中商品信息功能开发 (08:57)</w:t>
      </w:r>
    </w:p>
    <w:p w14:paraId="6220A0D9" w14:textId="5CA54146" w:rsidR="00040401" w:rsidRDefault="00040401" w:rsidP="00251B89">
      <w:pPr>
        <w:pStyle w:val="2"/>
        <w:numPr>
          <w:ilvl w:val="0"/>
          <w:numId w:val="43"/>
        </w:numPr>
      </w:pPr>
      <w:r>
        <w:t>前后台订单列表，订单详情，发货功能开发 (26:15)</w:t>
      </w:r>
    </w:p>
    <w:p w14:paraId="18C78617" w14:textId="4FDFED73" w:rsidR="00040401" w:rsidRDefault="00040401" w:rsidP="00251B89">
      <w:pPr>
        <w:pStyle w:val="2"/>
        <w:numPr>
          <w:ilvl w:val="0"/>
          <w:numId w:val="43"/>
        </w:numPr>
      </w:pPr>
      <w:r>
        <w:t>订单管理模块所有功能自测 (08:00)</w:t>
      </w:r>
    </w:p>
    <w:p w14:paraId="396FF15B" w14:textId="6EC2C643" w:rsidR="00040401" w:rsidRDefault="00040401" w:rsidP="00251B89">
      <w:pPr>
        <w:pStyle w:val="1"/>
        <w:numPr>
          <w:ilvl w:val="0"/>
          <w:numId w:val="45"/>
        </w:numPr>
      </w:pPr>
      <w:r>
        <w:t>云服务器线上部署与自动化发布，验证，故障排查与解决</w:t>
      </w:r>
    </w:p>
    <w:p w14:paraId="168AF119" w14:textId="42B25E7E" w:rsidR="00040401" w:rsidRDefault="00040401" w:rsidP="00251B89">
      <w:pPr>
        <w:pStyle w:val="2"/>
        <w:numPr>
          <w:ilvl w:val="0"/>
          <w:numId w:val="46"/>
        </w:numPr>
      </w:pPr>
      <w:r>
        <w:t>云服务器部署概要讲解 (10:43)</w:t>
      </w:r>
    </w:p>
    <w:p w14:paraId="6B501908" w14:textId="3D716812" w:rsidR="00040401" w:rsidRDefault="00040401" w:rsidP="00251B89">
      <w:pPr>
        <w:pStyle w:val="2"/>
        <w:numPr>
          <w:ilvl w:val="0"/>
          <w:numId w:val="46"/>
        </w:numPr>
      </w:pPr>
      <w:r>
        <w:t>云服务器购买、管理、配置实操 (09:28)</w:t>
      </w:r>
    </w:p>
    <w:p w14:paraId="7ADD36A6" w14:textId="5FD9B13D" w:rsidR="00040401" w:rsidRDefault="00040401" w:rsidP="00251B89">
      <w:pPr>
        <w:pStyle w:val="2"/>
        <w:numPr>
          <w:ilvl w:val="0"/>
          <w:numId w:val="46"/>
        </w:numPr>
      </w:pPr>
      <w:r>
        <w:t>线上域名购买、解析讲解 (05:48)</w:t>
      </w:r>
    </w:p>
    <w:p w14:paraId="13866A21" w14:textId="550FF292" w:rsidR="00040401" w:rsidRDefault="00040401" w:rsidP="00251B89">
      <w:pPr>
        <w:pStyle w:val="2"/>
        <w:numPr>
          <w:ilvl w:val="0"/>
          <w:numId w:val="46"/>
        </w:numPr>
      </w:pPr>
      <w:r>
        <w:t>线上云服务器用户创建实操 (03:27)</w:t>
      </w:r>
    </w:p>
    <w:p w14:paraId="26A23627" w14:textId="69F5BCC7" w:rsidR="00040401" w:rsidRDefault="00040401" w:rsidP="00251B89">
      <w:pPr>
        <w:pStyle w:val="2"/>
        <w:numPr>
          <w:ilvl w:val="0"/>
          <w:numId w:val="46"/>
        </w:numPr>
      </w:pPr>
      <w:r>
        <w:t>线上环境安装配置实操(jdk-tomcat-maven-vsftpd-nginx) (20:54)</w:t>
      </w:r>
    </w:p>
    <w:p w14:paraId="3804388E" w14:textId="19123130" w:rsidR="00040401" w:rsidRDefault="00040401" w:rsidP="00251B89">
      <w:pPr>
        <w:pStyle w:val="2"/>
        <w:numPr>
          <w:ilvl w:val="0"/>
          <w:numId w:val="46"/>
        </w:numPr>
      </w:pPr>
      <w:r>
        <w:t>线上环境安装配置实操（mysql） (11:31)</w:t>
      </w:r>
    </w:p>
    <w:p w14:paraId="14FA76E1" w14:textId="67789C54" w:rsidR="00040401" w:rsidRDefault="00040401" w:rsidP="00251B89">
      <w:pPr>
        <w:pStyle w:val="2"/>
        <w:numPr>
          <w:ilvl w:val="0"/>
          <w:numId w:val="46"/>
        </w:numPr>
      </w:pPr>
      <w:r>
        <w:t>线上环境安装配置实操（git） (05:33)</w:t>
      </w:r>
    </w:p>
    <w:p w14:paraId="67AF60AA" w14:textId="494B43E6" w:rsidR="00040401" w:rsidRDefault="00040401" w:rsidP="00251B89">
      <w:pPr>
        <w:pStyle w:val="2"/>
        <w:numPr>
          <w:ilvl w:val="0"/>
          <w:numId w:val="46"/>
        </w:numPr>
      </w:pPr>
      <w:r>
        <w:t>线上防火墙配置实操 (02:52)</w:t>
      </w:r>
    </w:p>
    <w:p w14:paraId="4E1C4C2C" w14:textId="12F482D1" w:rsidR="00040401" w:rsidRDefault="00040401" w:rsidP="00251B89">
      <w:pPr>
        <w:pStyle w:val="2"/>
        <w:numPr>
          <w:ilvl w:val="0"/>
          <w:numId w:val="46"/>
        </w:numPr>
      </w:pPr>
      <w:r>
        <w:lastRenderedPageBreak/>
        <w:t>服务端项目自动化发布、验证、故障排查与解决 (23:04)</w:t>
      </w:r>
    </w:p>
    <w:p w14:paraId="2EA31BD6" w14:textId="2CF6F850" w:rsidR="00040401" w:rsidRDefault="00040401" w:rsidP="00251B89">
      <w:pPr>
        <w:pStyle w:val="1"/>
        <w:numPr>
          <w:ilvl w:val="0"/>
          <w:numId w:val="48"/>
        </w:numPr>
      </w:pPr>
      <w:r>
        <w:t>课程回顾与二期展望（二期课程已上线）</w:t>
      </w:r>
    </w:p>
    <w:p w14:paraId="7AA80848" w14:textId="6BC8D732" w:rsidR="002902E5" w:rsidRPr="00B466E0" w:rsidRDefault="00040401" w:rsidP="00251B89">
      <w:pPr>
        <w:pStyle w:val="2"/>
        <w:numPr>
          <w:ilvl w:val="0"/>
          <w:numId w:val="49"/>
        </w:numPr>
      </w:pPr>
      <w:r>
        <w:t>课程回顾与下期展望 (14:45)</w:t>
      </w:r>
    </w:p>
    <w:sectPr w:rsidR="002902E5" w:rsidRPr="00B466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002188" w14:textId="77777777" w:rsidR="00BD0FB6" w:rsidRDefault="00BD0FB6" w:rsidP="00DB5DD4">
      <w:r>
        <w:separator/>
      </w:r>
    </w:p>
  </w:endnote>
  <w:endnote w:type="continuationSeparator" w:id="0">
    <w:p w14:paraId="489911A7" w14:textId="77777777" w:rsidR="00BD0FB6" w:rsidRDefault="00BD0FB6" w:rsidP="00DB5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031A7" w14:textId="77777777" w:rsidR="00BD0FB6" w:rsidRDefault="00BD0FB6" w:rsidP="00DB5DD4">
      <w:r>
        <w:separator/>
      </w:r>
    </w:p>
  </w:footnote>
  <w:footnote w:type="continuationSeparator" w:id="0">
    <w:p w14:paraId="5C51633D" w14:textId="77777777" w:rsidR="00BD0FB6" w:rsidRDefault="00BD0FB6" w:rsidP="00DB5D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51BEE"/>
    <w:multiLevelType w:val="hybridMultilevel"/>
    <w:tmpl w:val="27D0A810"/>
    <w:lvl w:ilvl="0" w:tplc="30D00A8E">
      <w:start w:val="1"/>
      <w:numFmt w:val="decimal"/>
      <w:lvlText w:val="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B869A2"/>
    <w:multiLevelType w:val="multilevel"/>
    <w:tmpl w:val="887C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134AB"/>
    <w:multiLevelType w:val="hybridMultilevel"/>
    <w:tmpl w:val="6B2CCEC8"/>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E41446"/>
    <w:multiLevelType w:val="hybridMultilevel"/>
    <w:tmpl w:val="384414F6"/>
    <w:lvl w:ilvl="0" w:tplc="BEDA34C6">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4601B3"/>
    <w:multiLevelType w:val="hybridMultilevel"/>
    <w:tmpl w:val="D250C938"/>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9564B3"/>
    <w:multiLevelType w:val="hybridMultilevel"/>
    <w:tmpl w:val="F5D0D602"/>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CC3523A"/>
    <w:multiLevelType w:val="hybridMultilevel"/>
    <w:tmpl w:val="81B21B30"/>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4767A2"/>
    <w:multiLevelType w:val="hybridMultilevel"/>
    <w:tmpl w:val="F15280B0"/>
    <w:lvl w:ilvl="0" w:tplc="1CDEE16A">
      <w:start w:val="10"/>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564005"/>
    <w:multiLevelType w:val="hybridMultilevel"/>
    <w:tmpl w:val="964A3E8E"/>
    <w:lvl w:ilvl="0" w:tplc="33AE1A20">
      <w:start w:val="1"/>
      <w:numFmt w:val="decimal"/>
      <w:lvlText w:val="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5706A2"/>
    <w:multiLevelType w:val="hybridMultilevel"/>
    <w:tmpl w:val="416AF274"/>
    <w:lvl w:ilvl="0" w:tplc="685AC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EA56181"/>
    <w:multiLevelType w:val="hybridMultilevel"/>
    <w:tmpl w:val="9C224024"/>
    <w:lvl w:ilvl="0" w:tplc="077A460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022C7F"/>
    <w:multiLevelType w:val="hybridMultilevel"/>
    <w:tmpl w:val="592A21E4"/>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2C2B87"/>
    <w:multiLevelType w:val="hybridMultilevel"/>
    <w:tmpl w:val="3684D454"/>
    <w:lvl w:ilvl="0" w:tplc="FB5E047C">
      <w:start w:val="1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1A4517"/>
    <w:multiLevelType w:val="hybridMultilevel"/>
    <w:tmpl w:val="B2ECB8BA"/>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1B3326"/>
    <w:multiLevelType w:val="hybridMultilevel"/>
    <w:tmpl w:val="4AA04F76"/>
    <w:lvl w:ilvl="0" w:tplc="9536A5E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F862DE"/>
    <w:multiLevelType w:val="hybridMultilevel"/>
    <w:tmpl w:val="0832D244"/>
    <w:lvl w:ilvl="0" w:tplc="9176FE94">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42B1C42"/>
    <w:multiLevelType w:val="hybridMultilevel"/>
    <w:tmpl w:val="31341146"/>
    <w:lvl w:ilvl="0" w:tplc="5760884C">
      <w:start w:val="1"/>
      <w:numFmt w:val="decimal"/>
      <w:lvlText w:val="1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715F3B"/>
    <w:multiLevelType w:val="hybridMultilevel"/>
    <w:tmpl w:val="180CEAB8"/>
    <w:lvl w:ilvl="0" w:tplc="077A460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6EA5C44"/>
    <w:multiLevelType w:val="hybridMultilevel"/>
    <w:tmpl w:val="92ECCB30"/>
    <w:lvl w:ilvl="0" w:tplc="077A460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6A67A7"/>
    <w:multiLevelType w:val="hybridMultilevel"/>
    <w:tmpl w:val="10749684"/>
    <w:lvl w:ilvl="0" w:tplc="C9369A8A">
      <w:start w:val="1"/>
      <w:numFmt w:val="decimal"/>
      <w:lvlText w:val="8-%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383EED"/>
    <w:multiLevelType w:val="hybridMultilevel"/>
    <w:tmpl w:val="A03C8BC2"/>
    <w:lvl w:ilvl="0" w:tplc="59744FB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6452CE"/>
    <w:multiLevelType w:val="hybridMultilevel"/>
    <w:tmpl w:val="FC58623E"/>
    <w:lvl w:ilvl="0" w:tplc="86F2703A">
      <w:start w:val="1"/>
      <w:numFmt w:val="decimal"/>
      <w:lvlText w:val="10-%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8555D3"/>
    <w:multiLevelType w:val="hybridMultilevel"/>
    <w:tmpl w:val="B4BAED3E"/>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DD00C3"/>
    <w:multiLevelType w:val="hybridMultilevel"/>
    <w:tmpl w:val="D1369C32"/>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54401B"/>
    <w:multiLevelType w:val="hybridMultilevel"/>
    <w:tmpl w:val="207EDBBA"/>
    <w:lvl w:ilvl="0" w:tplc="0D48E472">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9155BD"/>
    <w:multiLevelType w:val="hybridMultilevel"/>
    <w:tmpl w:val="191A5F04"/>
    <w:lvl w:ilvl="0" w:tplc="1D9E9FCA">
      <w:start w:val="2"/>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5C71A29"/>
    <w:multiLevelType w:val="hybridMultilevel"/>
    <w:tmpl w:val="8BF0F146"/>
    <w:lvl w:ilvl="0" w:tplc="E500F200">
      <w:start w:val="1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79159B6"/>
    <w:multiLevelType w:val="hybridMultilevel"/>
    <w:tmpl w:val="A3DE020C"/>
    <w:lvl w:ilvl="0" w:tplc="8452A4B8">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AF3B30"/>
    <w:multiLevelType w:val="hybridMultilevel"/>
    <w:tmpl w:val="9E769F7A"/>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C977FE2"/>
    <w:multiLevelType w:val="hybridMultilevel"/>
    <w:tmpl w:val="8BACD3E8"/>
    <w:lvl w:ilvl="0" w:tplc="0964A124">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B30E5F"/>
    <w:multiLevelType w:val="hybridMultilevel"/>
    <w:tmpl w:val="BF9405E0"/>
    <w:lvl w:ilvl="0" w:tplc="9232EABC">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F330C67"/>
    <w:multiLevelType w:val="hybridMultilevel"/>
    <w:tmpl w:val="F09A0A4E"/>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FF5412D"/>
    <w:multiLevelType w:val="hybridMultilevel"/>
    <w:tmpl w:val="46988240"/>
    <w:lvl w:ilvl="0" w:tplc="C04A8B10">
      <w:start w:val="1"/>
      <w:numFmt w:val="decimal"/>
      <w:lvlText w:val="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38555CA"/>
    <w:multiLevelType w:val="hybridMultilevel"/>
    <w:tmpl w:val="F18894C2"/>
    <w:lvl w:ilvl="0" w:tplc="8A962B8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6611FAF"/>
    <w:multiLevelType w:val="hybridMultilevel"/>
    <w:tmpl w:val="4B9CFCA0"/>
    <w:lvl w:ilvl="0" w:tplc="C5FCF7A2">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B12384"/>
    <w:multiLevelType w:val="hybridMultilevel"/>
    <w:tmpl w:val="4E382EFE"/>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CAE3C9D"/>
    <w:multiLevelType w:val="hybridMultilevel"/>
    <w:tmpl w:val="45844F84"/>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2801CB6"/>
    <w:multiLevelType w:val="hybridMultilevel"/>
    <w:tmpl w:val="3D344D96"/>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54F548F"/>
    <w:multiLevelType w:val="hybridMultilevel"/>
    <w:tmpl w:val="76F0302E"/>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0176F3"/>
    <w:multiLevelType w:val="hybridMultilevel"/>
    <w:tmpl w:val="FBEC16D6"/>
    <w:lvl w:ilvl="0" w:tplc="BB6490A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67E4696"/>
    <w:multiLevelType w:val="hybridMultilevel"/>
    <w:tmpl w:val="7AB02256"/>
    <w:lvl w:ilvl="0" w:tplc="B546B74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86D7B55"/>
    <w:multiLevelType w:val="hybridMultilevel"/>
    <w:tmpl w:val="5ACC9A20"/>
    <w:lvl w:ilvl="0" w:tplc="8A962B8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C6C4AC1"/>
    <w:multiLevelType w:val="hybridMultilevel"/>
    <w:tmpl w:val="46F6A7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C73C95"/>
    <w:multiLevelType w:val="hybridMultilevel"/>
    <w:tmpl w:val="CF8E3250"/>
    <w:lvl w:ilvl="0" w:tplc="D756AA2A">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55F04A5"/>
    <w:multiLevelType w:val="hybridMultilevel"/>
    <w:tmpl w:val="60A64E22"/>
    <w:lvl w:ilvl="0" w:tplc="0964A124">
      <w:start w:val="1"/>
      <w:numFmt w:val="decimal"/>
      <w:lvlText w:val="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6C1372"/>
    <w:multiLevelType w:val="hybridMultilevel"/>
    <w:tmpl w:val="798ED270"/>
    <w:lvl w:ilvl="0" w:tplc="EA6836C0">
      <w:start w:val="5"/>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A9F0AD8"/>
    <w:multiLevelType w:val="hybridMultilevel"/>
    <w:tmpl w:val="444EC0E8"/>
    <w:lvl w:ilvl="0" w:tplc="2F7ACC02">
      <w:start w:val="8"/>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D0F08EE"/>
    <w:multiLevelType w:val="hybridMultilevel"/>
    <w:tmpl w:val="60E8F84C"/>
    <w:lvl w:ilvl="0" w:tplc="BEDA34C6">
      <w:start w:val="1"/>
      <w:numFmt w:val="decimal"/>
      <w:lvlText w:val="2-%1"/>
      <w:lvlJc w:val="left"/>
      <w:pPr>
        <w:ind w:left="60" w:hanging="420"/>
      </w:pPr>
      <w:rPr>
        <w:rFonts w:hint="eastAsia"/>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48" w15:restartNumberingAfterBreak="0">
    <w:nsid w:val="7FF11DD1"/>
    <w:multiLevelType w:val="hybridMultilevel"/>
    <w:tmpl w:val="0A8AB2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2"/>
  </w:num>
  <w:num w:numId="2">
    <w:abstractNumId w:val="20"/>
  </w:num>
  <w:num w:numId="3">
    <w:abstractNumId w:val="1"/>
  </w:num>
  <w:num w:numId="4">
    <w:abstractNumId w:val="48"/>
  </w:num>
  <w:num w:numId="5">
    <w:abstractNumId w:val="38"/>
  </w:num>
  <w:num w:numId="6">
    <w:abstractNumId w:val="25"/>
  </w:num>
  <w:num w:numId="7">
    <w:abstractNumId w:val="47"/>
  </w:num>
  <w:num w:numId="8">
    <w:abstractNumId w:val="3"/>
  </w:num>
  <w:num w:numId="9">
    <w:abstractNumId w:val="9"/>
  </w:num>
  <w:num w:numId="10">
    <w:abstractNumId w:val="28"/>
  </w:num>
  <w:num w:numId="11">
    <w:abstractNumId w:val="34"/>
  </w:num>
  <w:num w:numId="12">
    <w:abstractNumId w:val="43"/>
  </w:num>
  <w:num w:numId="13">
    <w:abstractNumId w:val="17"/>
  </w:num>
  <w:num w:numId="14">
    <w:abstractNumId w:val="5"/>
  </w:num>
  <w:num w:numId="15">
    <w:abstractNumId w:val="22"/>
  </w:num>
  <w:num w:numId="16">
    <w:abstractNumId w:val="40"/>
  </w:num>
  <w:num w:numId="17">
    <w:abstractNumId w:val="18"/>
  </w:num>
  <w:num w:numId="18">
    <w:abstractNumId w:val="37"/>
  </w:num>
  <w:num w:numId="19">
    <w:abstractNumId w:val="36"/>
  </w:num>
  <w:num w:numId="20">
    <w:abstractNumId w:val="33"/>
  </w:num>
  <w:num w:numId="21">
    <w:abstractNumId w:val="41"/>
  </w:num>
  <w:num w:numId="22">
    <w:abstractNumId w:val="10"/>
  </w:num>
  <w:num w:numId="23">
    <w:abstractNumId w:val="30"/>
  </w:num>
  <w:num w:numId="24">
    <w:abstractNumId w:val="13"/>
  </w:num>
  <w:num w:numId="25">
    <w:abstractNumId w:val="45"/>
  </w:num>
  <w:num w:numId="26">
    <w:abstractNumId w:val="32"/>
  </w:num>
  <w:num w:numId="27">
    <w:abstractNumId w:val="39"/>
  </w:num>
  <w:num w:numId="28">
    <w:abstractNumId w:val="15"/>
  </w:num>
  <w:num w:numId="29">
    <w:abstractNumId w:val="23"/>
  </w:num>
  <w:num w:numId="30">
    <w:abstractNumId w:val="6"/>
  </w:num>
  <w:num w:numId="31">
    <w:abstractNumId w:val="44"/>
  </w:num>
  <w:num w:numId="32">
    <w:abstractNumId w:val="2"/>
  </w:num>
  <w:num w:numId="33">
    <w:abstractNumId w:val="46"/>
  </w:num>
  <w:num w:numId="34">
    <w:abstractNumId w:val="29"/>
  </w:num>
  <w:num w:numId="35">
    <w:abstractNumId w:val="19"/>
  </w:num>
  <w:num w:numId="36">
    <w:abstractNumId w:val="4"/>
  </w:num>
  <w:num w:numId="37">
    <w:abstractNumId w:val="24"/>
  </w:num>
  <w:num w:numId="38">
    <w:abstractNumId w:val="8"/>
  </w:num>
  <w:num w:numId="39">
    <w:abstractNumId w:val="31"/>
  </w:num>
  <w:num w:numId="40">
    <w:abstractNumId w:val="7"/>
  </w:num>
  <w:num w:numId="41">
    <w:abstractNumId w:val="21"/>
  </w:num>
  <w:num w:numId="42">
    <w:abstractNumId w:val="14"/>
  </w:num>
  <w:num w:numId="43">
    <w:abstractNumId w:val="27"/>
  </w:num>
  <w:num w:numId="44">
    <w:abstractNumId w:val="11"/>
  </w:num>
  <w:num w:numId="45">
    <w:abstractNumId w:val="12"/>
  </w:num>
  <w:num w:numId="46">
    <w:abstractNumId w:val="0"/>
  </w:num>
  <w:num w:numId="47">
    <w:abstractNumId w:val="35"/>
  </w:num>
  <w:num w:numId="48">
    <w:abstractNumId w:val="26"/>
  </w:num>
  <w:num w:numId="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EB9"/>
    <w:rsid w:val="00007AA6"/>
    <w:rsid w:val="00013D94"/>
    <w:rsid w:val="00015F15"/>
    <w:rsid w:val="000344AF"/>
    <w:rsid w:val="00034CC4"/>
    <w:rsid w:val="00040401"/>
    <w:rsid w:val="00057A6C"/>
    <w:rsid w:val="000605F1"/>
    <w:rsid w:val="00062C33"/>
    <w:rsid w:val="00064905"/>
    <w:rsid w:val="000716CF"/>
    <w:rsid w:val="0007227A"/>
    <w:rsid w:val="00076506"/>
    <w:rsid w:val="00081121"/>
    <w:rsid w:val="000C25F6"/>
    <w:rsid w:val="000D2E9F"/>
    <w:rsid w:val="000E0221"/>
    <w:rsid w:val="000F0CF7"/>
    <w:rsid w:val="00106FD1"/>
    <w:rsid w:val="001114BF"/>
    <w:rsid w:val="001201A4"/>
    <w:rsid w:val="00131118"/>
    <w:rsid w:val="00131AE8"/>
    <w:rsid w:val="0013226D"/>
    <w:rsid w:val="00133DCE"/>
    <w:rsid w:val="00172844"/>
    <w:rsid w:val="00196555"/>
    <w:rsid w:val="001A0BCB"/>
    <w:rsid w:val="001A2972"/>
    <w:rsid w:val="001A42E7"/>
    <w:rsid w:val="001B1BF5"/>
    <w:rsid w:val="001C24DE"/>
    <w:rsid w:val="001D3C4E"/>
    <w:rsid w:val="001E500C"/>
    <w:rsid w:val="002007CD"/>
    <w:rsid w:val="00203B32"/>
    <w:rsid w:val="002201F3"/>
    <w:rsid w:val="00244F90"/>
    <w:rsid w:val="00251B89"/>
    <w:rsid w:val="0026024D"/>
    <w:rsid w:val="00260E19"/>
    <w:rsid w:val="0026215A"/>
    <w:rsid w:val="00271716"/>
    <w:rsid w:val="00274C42"/>
    <w:rsid w:val="00285151"/>
    <w:rsid w:val="002902E5"/>
    <w:rsid w:val="002A4D3E"/>
    <w:rsid w:val="002A5C31"/>
    <w:rsid w:val="002B50C8"/>
    <w:rsid w:val="002C0060"/>
    <w:rsid w:val="002C05B6"/>
    <w:rsid w:val="002E2D8C"/>
    <w:rsid w:val="00306049"/>
    <w:rsid w:val="003164ED"/>
    <w:rsid w:val="00332BD3"/>
    <w:rsid w:val="003411BA"/>
    <w:rsid w:val="0034517A"/>
    <w:rsid w:val="0035066F"/>
    <w:rsid w:val="0036200D"/>
    <w:rsid w:val="00372B6D"/>
    <w:rsid w:val="003A5B8C"/>
    <w:rsid w:val="003E5D45"/>
    <w:rsid w:val="00404DE9"/>
    <w:rsid w:val="00411D2B"/>
    <w:rsid w:val="00411EA1"/>
    <w:rsid w:val="00425CF2"/>
    <w:rsid w:val="00446111"/>
    <w:rsid w:val="00451C4B"/>
    <w:rsid w:val="00453136"/>
    <w:rsid w:val="00456B37"/>
    <w:rsid w:val="004644A2"/>
    <w:rsid w:val="0047189D"/>
    <w:rsid w:val="004814E8"/>
    <w:rsid w:val="004862A3"/>
    <w:rsid w:val="00487C25"/>
    <w:rsid w:val="004A7E2D"/>
    <w:rsid w:val="004B7896"/>
    <w:rsid w:val="004C6CDB"/>
    <w:rsid w:val="004F2EFC"/>
    <w:rsid w:val="004F55AF"/>
    <w:rsid w:val="004F7BFE"/>
    <w:rsid w:val="00513070"/>
    <w:rsid w:val="005320D4"/>
    <w:rsid w:val="0054230E"/>
    <w:rsid w:val="00543211"/>
    <w:rsid w:val="00554898"/>
    <w:rsid w:val="00554A4C"/>
    <w:rsid w:val="005600FA"/>
    <w:rsid w:val="005706AF"/>
    <w:rsid w:val="005770E0"/>
    <w:rsid w:val="00595036"/>
    <w:rsid w:val="005A1CD7"/>
    <w:rsid w:val="005A5E66"/>
    <w:rsid w:val="005C6AC0"/>
    <w:rsid w:val="005E3734"/>
    <w:rsid w:val="005E511E"/>
    <w:rsid w:val="005E5E4F"/>
    <w:rsid w:val="005F28D7"/>
    <w:rsid w:val="0060026C"/>
    <w:rsid w:val="00602BED"/>
    <w:rsid w:val="00605A4B"/>
    <w:rsid w:val="00607D18"/>
    <w:rsid w:val="00610B65"/>
    <w:rsid w:val="00613F63"/>
    <w:rsid w:val="00616350"/>
    <w:rsid w:val="00616F20"/>
    <w:rsid w:val="006210E0"/>
    <w:rsid w:val="00621D51"/>
    <w:rsid w:val="00624D57"/>
    <w:rsid w:val="0063539E"/>
    <w:rsid w:val="00635A69"/>
    <w:rsid w:val="00653B45"/>
    <w:rsid w:val="00656712"/>
    <w:rsid w:val="00681B30"/>
    <w:rsid w:val="00687492"/>
    <w:rsid w:val="0069096A"/>
    <w:rsid w:val="00694729"/>
    <w:rsid w:val="006A099B"/>
    <w:rsid w:val="006A37A9"/>
    <w:rsid w:val="006B23AA"/>
    <w:rsid w:val="006C2F1E"/>
    <w:rsid w:val="006D6F9E"/>
    <w:rsid w:val="006E2AB4"/>
    <w:rsid w:val="006F0633"/>
    <w:rsid w:val="00721D33"/>
    <w:rsid w:val="007231B6"/>
    <w:rsid w:val="0073684F"/>
    <w:rsid w:val="00736CD7"/>
    <w:rsid w:val="0074403C"/>
    <w:rsid w:val="0074600F"/>
    <w:rsid w:val="00750876"/>
    <w:rsid w:val="0075221E"/>
    <w:rsid w:val="00753718"/>
    <w:rsid w:val="00755EC1"/>
    <w:rsid w:val="007734A5"/>
    <w:rsid w:val="007754D8"/>
    <w:rsid w:val="00781BDA"/>
    <w:rsid w:val="00785236"/>
    <w:rsid w:val="00792F95"/>
    <w:rsid w:val="007B7CEB"/>
    <w:rsid w:val="007B7D55"/>
    <w:rsid w:val="007E5F92"/>
    <w:rsid w:val="007F6083"/>
    <w:rsid w:val="008173E8"/>
    <w:rsid w:val="00834CFE"/>
    <w:rsid w:val="00835AE6"/>
    <w:rsid w:val="008449D4"/>
    <w:rsid w:val="00844A69"/>
    <w:rsid w:val="00850DFF"/>
    <w:rsid w:val="00853DC3"/>
    <w:rsid w:val="00855C14"/>
    <w:rsid w:val="00856F5F"/>
    <w:rsid w:val="00857128"/>
    <w:rsid w:val="008766ED"/>
    <w:rsid w:val="0088732D"/>
    <w:rsid w:val="00892124"/>
    <w:rsid w:val="00896B0B"/>
    <w:rsid w:val="008C4FAA"/>
    <w:rsid w:val="008C6EB5"/>
    <w:rsid w:val="008F2588"/>
    <w:rsid w:val="008F27AC"/>
    <w:rsid w:val="009120ED"/>
    <w:rsid w:val="00914C15"/>
    <w:rsid w:val="00920A9F"/>
    <w:rsid w:val="009240B4"/>
    <w:rsid w:val="009241B8"/>
    <w:rsid w:val="00930824"/>
    <w:rsid w:val="00935803"/>
    <w:rsid w:val="00943D40"/>
    <w:rsid w:val="00946591"/>
    <w:rsid w:val="009519B3"/>
    <w:rsid w:val="009671AA"/>
    <w:rsid w:val="00967B86"/>
    <w:rsid w:val="00972E84"/>
    <w:rsid w:val="00974EC3"/>
    <w:rsid w:val="009802ED"/>
    <w:rsid w:val="00981DB5"/>
    <w:rsid w:val="00982C3F"/>
    <w:rsid w:val="009906B3"/>
    <w:rsid w:val="00994102"/>
    <w:rsid w:val="009949E8"/>
    <w:rsid w:val="00994B8A"/>
    <w:rsid w:val="009D3894"/>
    <w:rsid w:val="009E729D"/>
    <w:rsid w:val="009F0D65"/>
    <w:rsid w:val="009F3400"/>
    <w:rsid w:val="009F38D9"/>
    <w:rsid w:val="009F5332"/>
    <w:rsid w:val="00A03DBF"/>
    <w:rsid w:val="00A1259E"/>
    <w:rsid w:val="00A17876"/>
    <w:rsid w:val="00A17FBC"/>
    <w:rsid w:val="00A34917"/>
    <w:rsid w:val="00A37A3F"/>
    <w:rsid w:val="00A42C4A"/>
    <w:rsid w:val="00A8518C"/>
    <w:rsid w:val="00A868BE"/>
    <w:rsid w:val="00A97C37"/>
    <w:rsid w:val="00AB6648"/>
    <w:rsid w:val="00AE5FB1"/>
    <w:rsid w:val="00B003B3"/>
    <w:rsid w:val="00B26DBE"/>
    <w:rsid w:val="00B26EFA"/>
    <w:rsid w:val="00B3371A"/>
    <w:rsid w:val="00B359CA"/>
    <w:rsid w:val="00B466E0"/>
    <w:rsid w:val="00B56AE8"/>
    <w:rsid w:val="00B63285"/>
    <w:rsid w:val="00B70BE4"/>
    <w:rsid w:val="00B74CCC"/>
    <w:rsid w:val="00B830FC"/>
    <w:rsid w:val="00B83DFC"/>
    <w:rsid w:val="00BA28C2"/>
    <w:rsid w:val="00BA438C"/>
    <w:rsid w:val="00BB7CB3"/>
    <w:rsid w:val="00BC1E96"/>
    <w:rsid w:val="00BD0FB6"/>
    <w:rsid w:val="00BD34F7"/>
    <w:rsid w:val="00BD53AC"/>
    <w:rsid w:val="00BE0722"/>
    <w:rsid w:val="00BE1393"/>
    <w:rsid w:val="00BF3A1E"/>
    <w:rsid w:val="00BF79BE"/>
    <w:rsid w:val="00C021E4"/>
    <w:rsid w:val="00C066A8"/>
    <w:rsid w:val="00C06C09"/>
    <w:rsid w:val="00C2189B"/>
    <w:rsid w:val="00C22DDD"/>
    <w:rsid w:val="00C31758"/>
    <w:rsid w:val="00C4022D"/>
    <w:rsid w:val="00C4620C"/>
    <w:rsid w:val="00C5377E"/>
    <w:rsid w:val="00C62D6B"/>
    <w:rsid w:val="00C74596"/>
    <w:rsid w:val="00C86C0F"/>
    <w:rsid w:val="00C90ABD"/>
    <w:rsid w:val="00C9301A"/>
    <w:rsid w:val="00CC2BF7"/>
    <w:rsid w:val="00CC349D"/>
    <w:rsid w:val="00CC65F7"/>
    <w:rsid w:val="00CD320C"/>
    <w:rsid w:val="00CD368A"/>
    <w:rsid w:val="00CD62AD"/>
    <w:rsid w:val="00CF0D29"/>
    <w:rsid w:val="00CF3597"/>
    <w:rsid w:val="00CF559A"/>
    <w:rsid w:val="00CF5ACB"/>
    <w:rsid w:val="00CF6D2B"/>
    <w:rsid w:val="00D232CE"/>
    <w:rsid w:val="00D31B5E"/>
    <w:rsid w:val="00D341B6"/>
    <w:rsid w:val="00D35C35"/>
    <w:rsid w:val="00D51364"/>
    <w:rsid w:val="00D55CE3"/>
    <w:rsid w:val="00D76633"/>
    <w:rsid w:val="00D821BD"/>
    <w:rsid w:val="00D8347A"/>
    <w:rsid w:val="00D8656F"/>
    <w:rsid w:val="00DA1052"/>
    <w:rsid w:val="00DB1EB9"/>
    <w:rsid w:val="00DB5DD4"/>
    <w:rsid w:val="00DC3149"/>
    <w:rsid w:val="00DC31F3"/>
    <w:rsid w:val="00DD1AE2"/>
    <w:rsid w:val="00DE0B77"/>
    <w:rsid w:val="00DE24B3"/>
    <w:rsid w:val="00DF09AA"/>
    <w:rsid w:val="00DF44DA"/>
    <w:rsid w:val="00E01943"/>
    <w:rsid w:val="00E10E06"/>
    <w:rsid w:val="00E22CB8"/>
    <w:rsid w:val="00E340CA"/>
    <w:rsid w:val="00E35AC9"/>
    <w:rsid w:val="00E455BF"/>
    <w:rsid w:val="00E51291"/>
    <w:rsid w:val="00E76AD4"/>
    <w:rsid w:val="00E91502"/>
    <w:rsid w:val="00EA01EC"/>
    <w:rsid w:val="00EB2AF3"/>
    <w:rsid w:val="00EC2871"/>
    <w:rsid w:val="00EE6621"/>
    <w:rsid w:val="00EE7930"/>
    <w:rsid w:val="00F05E73"/>
    <w:rsid w:val="00F10AED"/>
    <w:rsid w:val="00F243E7"/>
    <w:rsid w:val="00F5034A"/>
    <w:rsid w:val="00F55946"/>
    <w:rsid w:val="00F57882"/>
    <w:rsid w:val="00F60E69"/>
    <w:rsid w:val="00F67E7E"/>
    <w:rsid w:val="00F72CCC"/>
    <w:rsid w:val="00F72DD7"/>
    <w:rsid w:val="00F83F11"/>
    <w:rsid w:val="00F87202"/>
    <w:rsid w:val="00FA3A1D"/>
    <w:rsid w:val="00FB13C5"/>
    <w:rsid w:val="00FC0D9A"/>
    <w:rsid w:val="00FC1190"/>
    <w:rsid w:val="00FC235D"/>
    <w:rsid w:val="00FD7FE0"/>
    <w:rsid w:val="00FE06DE"/>
    <w:rsid w:val="00FF1853"/>
    <w:rsid w:val="00FF4835"/>
    <w:rsid w:val="00FF60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C0955"/>
  <w15:chartTrackingRefBased/>
  <w15:docId w15:val="{7E33B98E-7DF2-437D-A6D8-22C2319A5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A37A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A37A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5">
    <w:name w:val="heading 5"/>
    <w:basedOn w:val="a"/>
    <w:next w:val="a"/>
    <w:link w:val="50"/>
    <w:uiPriority w:val="9"/>
    <w:semiHidden/>
    <w:unhideWhenUsed/>
    <w:qFormat/>
    <w:rsid w:val="00B466E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B5D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B5DD4"/>
    <w:rPr>
      <w:sz w:val="18"/>
      <w:szCs w:val="18"/>
    </w:rPr>
  </w:style>
  <w:style w:type="paragraph" w:styleId="a5">
    <w:name w:val="footer"/>
    <w:basedOn w:val="a"/>
    <w:link w:val="a6"/>
    <w:uiPriority w:val="99"/>
    <w:unhideWhenUsed/>
    <w:rsid w:val="00DB5DD4"/>
    <w:pPr>
      <w:tabs>
        <w:tab w:val="center" w:pos="4153"/>
        <w:tab w:val="right" w:pos="8306"/>
      </w:tabs>
      <w:snapToGrid w:val="0"/>
      <w:jc w:val="left"/>
    </w:pPr>
    <w:rPr>
      <w:sz w:val="18"/>
      <w:szCs w:val="18"/>
    </w:rPr>
  </w:style>
  <w:style w:type="character" w:customStyle="1" w:styleId="a6">
    <w:name w:val="页脚 字符"/>
    <w:basedOn w:val="a0"/>
    <w:link w:val="a5"/>
    <w:uiPriority w:val="99"/>
    <w:rsid w:val="00DB5DD4"/>
    <w:rPr>
      <w:sz w:val="18"/>
      <w:szCs w:val="18"/>
    </w:rPr>
  </w:style>
  <w:style w:type="paragraph" w:styleId="a7">
    <w:name w:val="Title"/>
    <w:basedOn w:val="a"/>
    <w:next w:val="a"/>
    <w:link w:val="a8"/>
    <w:uiPriority w:val="10"/>
    <w:qFormat/>
    <w:rsid w:val="00DB5DD4"/>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DB5DD4"/>
    <w:rPr>
      <w:rFonts w:asciiTheme="majorHAnsi" w:eastAsiaTheme="majorEastAsia" w:hAnsiTheme="majorHAnsi" w:cstheme="majorBidi"/>
      <w:b/>
      <w:bCs/>
      <w:sz w:val="32"/>
      <w:szCs w:val="32"/>
    </w:rPr>
  </w:style>
  <w:style w:type="character" w:customStyle="1" w:styleId="10">
    <w:name w:val="标题 1 字符"/>
    <w:basedOn w:val="a0"/>
    <w:link w:val="1"/>
    <w:uiPriority w:val="9"/>
    <w:rsid w:val="006A37A9"/>
    <w:rPr>
      <w:b/>
      <w:bCs/>
      <w:kern w:val="44"/>
      <w:sz w:val="44"/>
      <w:szCs w:val="44"/>
    </w:rPr>
  </w:style>
  <w:style w:type="character" w:customStyle="1" w:styleId="20">
    <w:name w:val="标题 2 字符"/>
    <w:basedOn w:val="a0"/>
    <w:link w:val="2"/>
    <w:uiPriority w:val="9"/>
    <w:rsid w:val="006A37A9"/>
    <w:rPr>
      <w:rFonts w:asciiTheme="majorHAnsi" w:eastAsiaTheme="majorEastAsia" w:hAnsiTheme="majorHAnsi" w:cstheme="majorBidi"/>
      <w:b/>
      <w:bCs/>
      <w:sz w:val="32"/>
      <w:szCs w:val="32"/>
    </w:rPr>
  </w:style>
  <w:style w:type="character" w:styleId="a9">
    <w:name w:val="Strong"/>
    <w:basedOn w:val="a0"/>
    <w:uiPriority w:val="22"/>
    <w:qFormat/>
    <w:rsid w:val="00896B0B"/>
    <w:rPr>
      <w:b/>
      <w:bCs/>
    </w:rPr>
  </w:style>
  <w:style w:type="character" w:styleId="aa">
    <w:name w:val="Hyperlink"/>
    <w:basedOn w:val="a0"/>
    <w:uiPriority w:val="99"/>
    <w:unhideWhenUsed/>
    <w:rsid w:val="00C4022D"/>
    <w:rPr>
      <w:color w:val="0563C1" w:themeColor="hyperlink"/>
      <w:u w:val="single"/>
    </w:rPr>
  </w:style>
  <w:style w:type="character" w:styleId="ab">
    <w:name w:val="Unresolved Mention"/>
    <w:basedOn w:val="a0"/>
    <w:uiPriority w:val="99"/>
    <w:semiHidden/>
    <w:unhideWhenUsed/>
    <w:rsid w:val="00C4022D"/>
    <w:rPr>
      <w:color w:val="605E5C"/>
      <w:shd w:val="clear" w:color="auto" w:fill="E1DFDD"/>
    </w:rPr>
  </w:style>
  <w:style w:type="character" w:customStyle="1" w:styleId="50">
    <w:name w:val="标题 5 字符"/>
    <w:basedOn w:val="a0"/>
    <w:link w:val="5"/>
    <w:uiPriority w:val="9"/>
    <w:semiHidden/>
    <w:rsid w:val="00B466E0"/>
    <w:rPr>
      <w:b/>
      <w:bCs/>
      <w:sz w:val="28"/>
      <w:szCs w:val="28"/>
    </w:rPr>
  </w:style>
  <w:style w:type="paragraph" w:styleId="ac">
    <w:name w:val="List Paragraph"/>
    <w:basedOn w:val="a"/>
    <w:uiPriority w:val="34"/>
    <w:qFormat/>
    <w:rsid w:val="00076506"/>
    <w:pPr>
      <w:ind w:firstLineChars="200" w:firstLine="420"/>
    </w:pPr>
  </w:style>
  <w:style w:type="character" w:customStyle="1" w:styleId="hljs-keyword">
    <w:name w:val="hljs-keyword"/>
    <w:basedOn w:val="a0"/>
    <w:rsid w:val="00C5377E"/>
  </w:style>
  <w:style w:type="character" w:styleId="ad">
    <w:name w:val="FollowedHyperlink"/>
    <w:basedOn w:val="a0"/>
    <w:uiPriority w:val="99"/>
    <w:semiHidden/>
    <w:unhideWhenUsed/>
    <w:rsid w:val="003060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819251">
      <w:bodyDiv w:val="1"/>
      <w:marLeft w:val="0"/>
      <w:marRight w:val="0"/>
      <w:marTop w:val="0"/>
      <w:marBottom w:val="0"/>
      <w:divBdr>
        <w:top w:val="none" w:sz="0" w:space="0" w:color="auto"/>
        <w:left w:val="none" w:sz="0" w:space="0" w:color="auto"/>
        <w:bottom w:val="none" w:sz="0" w:space="0" w:color="auto"/>
        <w:right w:val="none" w:sz="0" w:space="0" w:color="auto"/>
      </w:divBdr>
    </w:div>
    <w:div w:id="356078673">
      <w:bodyDiv w:val="1"/>
      <w:marLeft w:val="0"/>
      <w:marRight w:val="0"/>
      <w:marTop w:val="0"/>
      <w:marBottom w:val="0"/>
      <w:divBdr>
        <w:top w:val="none" w:sz="0" w:space="0" w:color="auto"/>
        <w:left w:val="none" w:sz="0" w:space="0" w:color="auto"/>
        <w:bottom w:val="none" w:sz="0" w:space="0" w:color="auto"/>
        <w:right w:val="none" w:sz="0" w:space="0" w:color="auto"/>
      </w:divBdr>
    </w:div>
    <w:div w:id="926616746">
      <w:bodyDiv w:val="1"/>
      <w:marLeft w:val="0"/>
      <w:marRight w:val="0"/>
      <w:marTop w:val="0"/>
      <w:marBottom w:val="0"/>
      <w:divBdr>
        <w:top w:val="none" w:sz="0" w:space="0" w:color="auto"/>
        <w:left w:val="none" w:sz="0" w:space="0" w:color="auto"/>
        <w:bottom w:val="none" w:sz="0" w:space="0" w:color="auto"/>
        <w:right w:val="none" w:sz="0" w:space="0" w:color="auto"/>
      </w:divBdr>
    </w:div>
    <w:div w:id="1581718461">
      <w:bodyDiv w:val="1"/>
      <w:marLeft w:val="0"/>
      <w:marRight w:val="0"/>
      <w:marTop w:val="0"/>
      <w:marBottom w:val="0"/>
      <w:divBdr>
        <w:top w:val="none" w:sz="0" w:space="0" w:color="auto"/>
        <w:left w:val="none" w:sz="0" w:space="0" w:color="auto"/>
        <w:bottom w:val="none" w:sz="0" w:space="0" w:color="auto"/>
        <w:right w:val="none" w:sz="0" w:space="0" w:color="auto"/>
      </w:divBdr>
    </w:div>
    <w:div w:id="1939868926">
      <w:bodyDiv w:val="1"/>
      <w:marLeft w:val="0"/>
      <w:marRight w:val="0"/>
      <w:marTop w:val="0"/>
      <w:marBottom w:val="0"/>
      <w:divBdr>
        <w:top w:val="none" w:sz="0" w:space="0" w:color="auto"/>
        <w:left w:val="none" w:sz="0" w:space="0" w:color="auto"/>
        <w:bottom w:val="none" w:sz="0" w:space="0" w:color="auto"/>
        <w:right w:val="none" w:sz="0" w:space="0" w:color="auto"/>
      </w:divBdr>
    </w:div>
    <w:div w:id="2117554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21" Type="http://schemas.openxmlformats.org/officeDocument/2006/relationships/image" Target="media/image14.tmp"/><Relationship Id="rId42" Type="http://schemas.openxmlformats.org/officeDocument/2006/relationships/image" Target="media/image29.tmp"/><Relationship Id="rId47" Type="http://schemas.openxmlformats.org/officeDocument/2006/relationships/image" Target="media/image34.tmp"/><Relationship Id="rId63" Type="http://schemas.openxmlformats.org/officeDocument/2006/relationships/image" Target="media/image48.tmp"/><Relationship Id="rId68" Type="http://schemas.openxmlformats.org/officeDocument/2006/relationships/image" Target="media/image53.tmp"/><Relationship Id="rId84" Type="http://schemas.openxmlformats.org/officeDocument/2006/relationships/image" Target="media/image66.tmp"/><Relationship Id="rId89" Type="http://schemas.openxmlformats.org/officeDocument/2006/relationships/image" Target="media/image71.tmp"/><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opsx.alibaba.com/mirror" TargetMode="External"/><Relationship Id="rId107" Type="http://schemas.openxmlformats.org/officeDocument/2006/relationships/image" Target="media/image84.emf"/><Relationship Id="rId11" Type="http://schemas.openxmlformats.org/officeDocument/2006/relationships/image" Target="media/image4.tmp"/><Relationship Id="rId24" Type="http://schemas.openxmlformats.org/officeDocument/2006/relationships/hyperlink" Target="http://archive.kernel.org/centos-vault/6.8/isos/x86_64/" TargetMode="External"/><Relationship Id="rId32" Type="http://schemas.openxmlformats.org/officeDocument/2006/relationships/hyperlink" Target="https://blog.csdn.net/zwmnhao1980/article/details/75299070" TargetMode="External"/><Relationship Id="rId37" Type="http://schemas.openxmlformats.org/officeDocument/2006/relationships/image" Target="media/image24.tmp"/><Relationship Id="rId40" Type="http://schemas.openxmlformats.org/officeDocument/2006/relationships/image" Target="media/image27.tmp"/><Relationship Id="rId45" Type="http://schemas.openxmlformats.org/officeDocument/2006/relationships/image" Target="media/image32.tmp"/><Relationship Id="rId53" Type="http://schemas.openxmlformats.org/officeDocument/2006/relationships/image" Target="media/image38.tmp"/><Relationship Id="rId58" Type="http://schemas.openxmlformats.org/officeDocument/2006/relationships/image" Target="media/image43.png"/><Relationship Id="rId66" Type="http://schemas.openxmlformats.org/officeDocument/2006/relationships/image" Target="media/image51.tmp"/><Relationship Id="rId74" Type="http://schemas.openxmlformats.org/officeDocument/2006/relationships/image" Target="media/image59.tmp"/><Relationship Id="rId79" Type="http://schemas.openxmlformats.org/officeDocument/2006/relationships/image" Target="media/image62.tmp"/><Relationship Id="rId87" Type="http://schemas.openxmlformats.org/officeDocument/2006/relationships/image" Target="media/image69.tmp"/><Relationship Id="rId102" Type="http://schemas.openxmlformats.org/officeDocument/2006/relationships/image" Target="media/image79.tmp"/><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4.tmp"/><Relationship Id="rId90" Type="http://schemas.openxmlformats.org/officeDocument/2006/relationships/image" Target="media/image72.tmp"/><Relationship Id="rId95" Type="http://schemas.openxmlformats.org/officeDocument/2006/relationships/hyperlink" Target="https://gitee.com/imooccode/happymmallwiki/wikis/%E9%97%A8%E6%88%B7_%E7%94%A8%E6%88%B7%E6%8E%A5%E5%8F%A3?sort_id=9917" TargetMode="External"/><Relationship Id="rId19" Type="http://schemas.openxmlformats.org/officeDocument/2006/relationships/image" Target="media/image12.png"/><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image" Target="media/image18.tmp"/><Relationship Id="rId30" Type="http://schemas.openxmlformats.org/officeDocument/2006/relationships/image" Target="media/image20.tmp"/><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image" Target="media/image41.tmp"/><Relationship Id="rId64" Type="http://schemas.openxmlformats.org/officeDocument/2006/relationships/image" Target="media/image49.tmp"/><Relationship Id="rId69" Type="http://schemas.openxmlformats.org/officeDocument/2006/relationships/image" Target="media/image54.tmp"/><Relationship Id="rId77" Type="http://schemas.openxmlformats.org/officeDocument/2006/relationships/hyperlink" Target="https://blog.csdn.net/qq_32040767/article/details/76572162" TargetMode="External"/><Relationship Id="rId100" Type="http://schemas.openxmlformats.org/officeDocument/2006/relationships/image" Target="media/image78.png"/><Relationship Id="rId105" Type="http://schemas.openxmlformats.org/officeDocument/2006/relationships/image" Target="media/image82.tmp"/><Relationship Id="rId8" Type="http://schemas.openxmlformats.org/officeDocument/2006/relationships/hyperlink" Target="https://www.imooc.com/article/17545" TargetMode="External"/><Relationship Id="rId51" Type="http://schemas.openxmlformats.org/officeDocument/2006/relationships/image" Target="media/image36.tmp"/><Relationship Id="rId72" Type="http://schemas.openxmlformats.org/officeDocument/2006/relationships/image" Target="media/image57.tmp"/><Relationship Id="rId80" Type="http://schemas.openxmlformats.org/officeDocument/2006/relationships/hyperlink" Target="https://blog.csdn.net/yang123123aa/article/details/74435239" TargetMode="External"/><Relationship Id="rId85" Type="http://schemas.openxmlformats.org/officeDocument/2006/relationships/image" Target="media/image67.tmp"/><Relationship Id="rId93" Type="http://schemas.openxmlformats.org/officeDocument/2006/relationships/image" Target="media/image75.tmp"/><Relationship Id="rId98" Type="http://schemas.openxmlformats.org/officeDocument/2006/relationships/hyperlink" Target="https://blog.csdn.net/qq_36063677/article/details/78517492" TargetMode="External"/><Relationship Id="rId3" Type="http://schemas.openxmlformats.org/officeDocument/2006/relationships/settings" Target="setting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hyperlink" Target="http://man.linuxde.net/download/CentOS_6_8" TargetMode="External"/><Relationship Id="rId33" Type="http://schemas.openxmlformats.org/officeDocument/2006/relationships/hyperlink" Target="https://blog.csdn.net/hsj1213522415/article/details/56489338" TargetMode="External"/><Relationship Id="rId38" Type="http://schemas.openxmlformats.org/officeDocument/2006/relationships/image" Target="media/image25.tmp"/><Relationship Id="rId46" Type="http://schemas.openxmlformats.org/officeDocument/2006/relationships/image" Target="media/image33.tmp"/><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0.tmp"/><Relationship Id="rId108" Type="http://schemas.openxmlformats.org/officeDocument/2006/relationships/oleObject" Target="embeddings/oleObject1.bin"/><Relationship Id="rId20" Type="http://schemas.openxmlformats.org/officeDocument/2006/relationships/image" Target="media/image13.png"/><Relationship Id="rId41" Type="http://schemas.openxmlformats.org/officeDocument/2006/relationships/image" Target="media/image28.tmp"/><Relationship Id="rId54" Type="http://schemas.openxmlformats.org/officeDocument/2006/relationships/image" Target="media/image39.tmp"/><Relationship Id="rId62" Type="http://schemas.openxmlformats.org/officeDocument/2006/relationships/image" Target="media/image47.tmp"/><Relationship Id="rId70" Type="http://schemas.openxmlformats.org/officeDocument/2006/relationships/image" Target="media/image55.tmp"/><Relationship Id="rId75" Type="http://schemas.openxmlformats.org/officeDocument/2006/relationships/image" Target="media/image60.tmp"/><Relationship Id="rId83" Type="http://schemas.openxmlformats.org/officeDocument/2006/relationships/image" Target="media/image65.tmp"/><Relationship Id="rId88" Type="http://schemas.openxmlformats.org/officeDocument/2006/relationships/image" Target="media/image70.tmp"/><Relationship Id="rId91" Type="http://schemas.openxmlformats.org/officeDocument/2006/relationships/image" Target="media/image73.tmp"/><Relationship Id="rId96" Type="http://schemas.openxmlformats.org/officeDocument/2006/relationships/hyperlink" Target="https://gitee.com/loubobooo/mybatis_plugi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19.tmp"/><Relationship Id="rId36" Type="http://schemas.openxmlformats.org/officeDocument/2006/relationships/image" Target="media/image23.tmp"/><Relationship Id="rId49" Type="http://schemas.openxmlformats.org/officeDocument/2006/relationships/hyperlink" Target="https://blog.csdn.net/jieranjieran/article/details/78207256" TargetMode="External"/><Relationship Id="rId57" Type="http://schemas.openxmlformats.org/officeDocument/2006/relationships/image" Target="media/image42.png"/><Relationship Id="rId106" Type="http://schemas.openxmlformats.org/officeDocument/2006/relationships/image" Target="media/image83.tmp"/><Relationship Id="rId10" Type="http://schemas.openxmlformats.org/officeDocument/2006/relationships/image" Target="media/image3.tmp"/><Relationship Id="rId31" Type="http://schemas.openxmlformats.org/officeDocument/2006/relationships/hyperlink" Target="https://blog.csdn.net/a29562268/article/details/78618912" TargetMode="External"/><Relationship Id="rId44" Type="http://schemas.openxmlformats.org/officeDocument/2006/relationships/image" Target="media/image31.tmp"/><Relationship Id="rId52" Type="http://schemas.openxmlformats.org/officeDocument/2006/relationships/image" Target="media/image37.tmp"/><Relationship Id="rId60" Type="http://schemas.openxmlformats.org/officeDocument/2006/relationships/image" Target="media/image45.png"/><Relationship Id="rId65" Type="http://schemas.openxmlformats.org/officeDocument/2006/relationships/image" Target="media/image50.tmp"/><Relationship Id="rId73" Type="http://schemas.openxmlformats.org/officeDocument/2006/relationships/image" Target="media/image58.png"/><Relationship Id="rId78" Type="http://schemas.openxmlformats.org/officeDocument/2006/relationships/hyperlink" Target="https://blog.csdn.net/eaphyy/article/details/72513914" TargetMode="External"/><Relationship Id="rId81" Type="http://schemas.openxmlformats.org/officeDocument/2006/relationships/image" Target="media/image63.tmp"/><Relationship Id="rId86" Type="http://schemas.openxmlformats.org/officeDocument/2006/relationships/image" Target="media/image68.tmp"/><Relationship Id="rId94" Type="http://schemas.openxmlformats.org/officeDocument/2006/relationships/image" Target="media/image76.tmp"/><Relationship Id="rId99" Type="http://schemas.openxmlformats.org/officeDocument/2006/relationships/image" Target="media/image77.png"/><Relationship Id="rId101" Type="http://schemas.openxmlformats.org/officeDocument/2006/relationships/hyperlink" Target="http://localhost/user/register.do" TargetMode="External"/><Relationship Id="rId4" Type="http://schemas.openxmlformats.org/officeDocument/2006/relationships/webSettings" Target="web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26.tmp"/><Relationship Id="rId109" Type="http://schemas.openxmlformats.org/officeDocument/2006/relationships/fontTable" Target="fontTable.xml"/><Relationship Id="rId34" Type="http://schemas.openxmlformats.org/officeDocument/2006/relationships/image" Target="media/image21.tmp"/><Relationship Id="rId50" Type="http://schemas.openxmlformats.org/officeDocument/2006/relationships/hyperlink" Target="https://blog.csdn.net/u012965373/article/details/51313313" TargetMode="External"/><Relationship Id="rId55" Type="http://schemas.openxmlformats.org/officeDocument/2006/relationships/image" Target="media/image40.tmp"/><Relationship Id="rId76" Type="http://schemas.openxmlformats.org/officeDocument/2006/relationships/image" Target="media/image61.tmp"/><Relationship Id="rId97" Type="http://schemas.openxmlformats.org/officeDocument/2006/relationships/hyperlink" Target="https://jingyan.baidu.com/article/0964eca26845b28285f536c8.html" TargetMode="External"/><Relationship Id="rId104" Type="http://schemas.openxmlformats.org/officeDocument/2006/relationships/image" Target="media/image81.png"/><Relationship Id="rId7" Type="http://schemas.openxmlformats.org/officeDocument/2006/relationships/image" Target="media/image1.tmp"/><Relationship Id="rId71" Type="http://schemas.openxmlformats.org/officeDocument/2006/relationships/image" Target="media/image56.tmp"/><Relationship Id="rId92" Type="http://schemas.openxmlformats.org/officeDocument/2006/relationships/image" Target="media/image74.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5446</TotalTime>
  <Pages>47</Pages>
  <Words>1478</Words>
  <Characters>8426</Characters>
  <Application>Microsoft Office Word</Application>
  <DocSecurity>0</DocSecurity>
  <Lines>70</Lines>
  <Paragraphs>19</Paragraphs>
  <ScaleCrop>false</ScaleCrop>
  <Company/>
  <LinksUpToDate>false</LinksUpToDate>
  <CharactersWithSpaces>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韦 鹏林</dc:creator>
  <cp:keywords/>
  <dc:description/>
  <cp:lastModifiedBy>韦 鹏林</cp:lastModifiedBy>
  <cp:revision>260</cp:revision>
  <dcterms:created xsi:type="dcterms:W3CDTF">2018-09-12T02:01:00Z</dcterms:created>
  <dcterms:modified xsi:type="dcterms:W3CDTF">2018-09-16T11:00:00Z</dcterms:modified>
</cp:coreProperties>
</file>